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2ae935e15043a4" /><Relationship Type="http://schemas.openxmlformats.org/package/2006/relationships/metadata/core-properties" Target="/docProps/core.xml" Id="R889a5d6c2ed74c2a" /><Relationship Type="http://schemas.openxmlformats.org/officeDocument/2006/relationships/extended-properties" Target="/docProps/app.xml" Id="Rd0dd24c458774105" /><Relationship Type="http://schemas.openxmlformats.org/officeDocument/2006/relationships/custom-properties" Target="/docProps/custom.xml" Id="R4226a69c43f645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1399539</wp:posOffset>
                </wp:positionH>
                <wp:positionV relativeFrom="page">
                  <wp:posOffset>1295400</wp:posOffset>
                </wp:positionV>
                <wp:extent cx="103378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80" cy="634"/>
                        </a:xfrm>
                        <a:custGeom>
                          <a:avLst/>
                          <a:pathLst>
                            <a:path w="1033780" h="634">
                              <a:moveTo>
                                <a:pt x="0" y="0"/>
                              </a:moveTo>
                              <a:lnTo>
                                <a:pt x="103378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33"/>
          <w:tab w:val="left" w:leader="none" w:pos="6444"/>
        </w:tabs>
        <w:jc w:val="left"/>
        <w:ind w:left="461" w:right="2764" w:firstLine="5096"/>
        <w:spacing w:before="0" w:after="0" w:line="21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4039234</wp:posOffset>
                </wp:positionH>
                <wp:positionV relativeFrom="paragraph">
                  <wp:posOffset>194309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TRE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40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9"/>
          <w:tab w:val="left" w:leader="none" w:pos="4904"/>
        </w:tabs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1"/>
          <w:tab w:val="left" w:leader="none" w:pos="4563"/>
          <w:tab w:val="left" w:leader="none" w:pos="5225"/>
          <w:tab w:val="left" w:leader="none" w:pos="6283"/>
        </w:tabs>
        <w:ind w:left="23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83"/>
          <w:tab w:val="left" w:leader="none" w:pos="4079"/>
          <w:tab w:val="left" w:leader="none" w:pos="6106"/>
          <w:tab w:val="left" w:leader="none" w:pos="7040"/>
        </w:tabs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5"/>
        </w:tabs>
        <w:jc w:val="left"/>
        <w:ind w:left="1" w:right="212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8"/>
          <w:tab w:val="left" w:leader="none" w:pos="2639"/>
          <w:tab w:val="left" w:leader="none" w:pos="3785"/>
          <w:tab w:val="left" w:leader="none" w:pos="4789"/>
        </w:tabs>
        <w:jc w:val="left"/>
        <w:ind w:left="1" w:right="209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71"/>
          <w:tab w:val="left" w:leader="none" w:pos="3171"/>
        </w:tabs>
        <w:jc w:val="left"/>
        <w:ind w:left="1" w:right="207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55"/>
        </w:tabs>
        <w:ind w:left="4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283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55"/>
          <w:tab w:val="left" w:leader="none" w:pos="5001"/>
          <w:tab w:val="left" w:leader="none" w:pos="5531"/>
        </w:tabs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27"/>
          <w:tab w:val="left" w:leader="none" w:pos="7447"/>
          <w:tab w:val="left" w:leader="none" w:pos="8259"/>
        </w:tabs>
        <w:jc w:val="left"/>
        <w:ind w:left="202" w:right="210" w:firstLine="8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3"/>
          <w:tab w:val="left" w:leader="none" w:pos="5827"/>
          <w:tab w:val="left" w:leader="none" w:pos="6888"/>
          <w:tab w:val="left" w:leader="none" w:pos="7349"/>
        </w:tabs>
        <w:jc w:val="both"/>
        <w:ind w:left="1" w:right="259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0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  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   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7"/>
          <w:tab w:val="left" w:leader="none" w:pos="8299"/>
        </w:tabs>
        <w:jc w:val="left"/>
        <w:ind w:left="202" w:right="209" w:firstLine="8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0"/>
          <w:tab w:val="left" w:leader="none" w:pos="2668"/>
          <w:tab w:val="left" w:leader="none" w:pos="3474"/>
        </w:tabs>
        <w:jc w:val="left"/>
        <w:ind w:left="202" w:right="211" w:firstLine="81"/>
        <w:spacing w:before="0" w:after="0" w:line="240" w:lineRule="auto"/>
        <w:widowControl w:val="0"/>
      </w:pPr>
      <w:bookmarkStart w:name="_page_28_0" w:id="1"/>
      <w:r>
        <mc:AlternateContent>
          <mc:Choice Requires="wpg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206071</wp:posOffset>
                </wp:positionV>
                <wp:extent cx="5761991" cy="61752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1" cy="617523"/>
                          <a:chOff x="0" y="0"/>
                          <a:chExt cx="5761991" cy="61752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704161" y="0"/>
                            <a:ext cx="3057778" cy="204519"/>
                          </a:xfrm>
                          <a:custGeom>
                            <a:avLst/>
                            <a:pathLst>
                              <a:path w="3057778" h="204519">
                                <a:moveTo>
                                  <a:pt x="0" y="204519"/>
                                </a:moveTo>
                                <a:lnTo>
                                  <a:pt x="0" y="0"/>
                                </a:lnTo>
                                <a:lnTo>
                                  <a:pt x="3057778" y="0"/>
                                </a:lnTo>
                                <a:lnTo>
                                  <a:pt x="3057778" y="204519"/>
                                </a:lnTo>
                                <a:lnTo>
                                  <a:pt x="0" y="204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19"/>
                            <a:ext cx="5761991" cy="208788"/>
                          </a:xfrm>
                          <a:custGeom>
                            <a:avLst/>
                            <a:pathLst>
                              <a:path w="576199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991" y="208788"/>
                                </a:lnTo>
                                <a:lnTo>
                                  <a:pt x="5761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5"/>
                            <a:ext cx="1597407" cy="208788"/>
                          </a:xfrm>
                          <a:custGeom>
                            <a:avLst/>
                            <a:pathLst>
                              <a:path w="159740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597407" y="208788"/>
                                </a:lnTo>
                                <a:lnTo>
                                  <a:pt x="1597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13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1"/>
          <w:tab w:val="left" w:leader="none" w:pos="8393"/>
        </w:tabs>
        <w:jc w:val="both"/>
        <w:ind w:left="1" w:right="259" w:firstLine="283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279908</wp:posOffset>
                </wp:positionV>
                <wp:extent cx="5761991" cy="61874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1" cy="618743"/>
                          <a:chOff x="0" y="0"/>
                          <a:chExt cx="5761991" cy="61874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097355" y="0"/>
                            <a:ext cx="3664584" cy="204215"/>
                          </a:xfrm>
                          <a:custGeom>
                            <a:avLst/>
                            <a:pathLst>
                              <a:path w="3664584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3664584" y="0"/>
                                </a:lnTo>
                                <a:lnTo>
                                  <a:pt x="3664584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761991" cy="208788"/>
                          </a:xfrm>
                          <a:custGeom>
                            <a:avLst/>
                            <a:pathLst>
                              <a:path w="576199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991" y="208788"/>
                                </a:lnTo>
                                <a:lnTo>
                                  <a:pt x="5761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955"/>
                            <a:ext cx="1164642" cy="208788"/>
                          </a:xfrm>
                          <a:custGeom>
                            <a:avLst/>
                            <a:pathLst>
                              <a:path w="116464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164642" y="208788"/>
                                </a:lnTo>
                                <a:lnTo>
                                  <a:pt x="1164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   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6"/>
        </w:tabs>
        <w:jc w:val="both"/>
        <w:ind w:left="1" w:right="265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02"/>
          <w:tab w:val="left" w:leader="none" w:pos="5219"/>
          <w:tab w:val="left" w:leader="none" w:pos="6261"/>
        </w:tabs>
        <w:jc w:val="left"/>
        <w:ind w:left="1" w:right="213" w:firstLine="28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2"/>
        </w:tabs>
        <w:jc w:val="left"/>
        <w:ind w:left="1" w:right="213" w:firstLine="35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50"/>
          <w:tab w:val="left" w:leader="none" w:pos="5822"/>
          <w:tab w:val="left" w:leader="none" w:pos="6580"/>
          <w:tab w:val="left" w:leader="none" w:pos="8021"/>
        </w:tabs>
        <w:jc w:val="both"/>
        <w:ind w:left="1" w:right="259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  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2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5" w:right="850" w:bottom="0" w:left="1701" w:header="0" w:footer="0" w:gutter="0"/>
          <w:pgNumType w:fmt="decimal"/>
          <w:cols w:equalWidth="0" w:space="708" w:num="2" w:sep="0">
            <w:col w:w="4396" w:space="2727"/>
            <w:col w:w="223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25"/>
          <w:tab w:val="left" w:leader="none" w:pos="8131"/>
        </w:tabs>
        <w:ind w:left="7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QKXDE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ab0ab3fb24354333" w:fontKey="{4BDC8C2A-4FEB-456E-BF53-A3A39FB41C2C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498080ff604c77" /><Relationship Type="http://schemas.openxmlformats.org/officeDocument/2006/relationships/styles" Target="styles.xml" Id="Rf98019afed7540e6" /><Relationship Type="http://schemas.openxmlformats.org/officeDocument/2006/relationships/fontTable" Target="fontTable.xml" Id="R84d9720d38d145f2" /><Relationship Type="http://schemas.openxmlformats.org/officeDocument/2006/relationships/settings" Target="settings.xml" Id="R0679402e11a24610" /><Relationship Type="http://schemas.openxmlformats.org/officeDocument/2006/relationships/webSettings" Target="webSettings.xml" Id="R5863adb25b014eaf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ab0ab3fb243543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