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309034316843cf" /><Relationship Type="http://schemas.openxmlformats.org/package/2006/relationships/metadata/core-properties" Target="/docProps/core.xml" Id="R5df4d460c8954cbe" /><Relationship Type="http://schemas.openxmlformats.org/officeDocument/2006/relationships/extended-properties" Target="/docProps/app.xml" Id="R8ee3ff38cf9349b4" /><Relationship Type="http://schemas.openxmlformats.org/officeDocument/2006/relationships/custom-properties" Target="/docProps/custom.xml" Id="R9205df76e55e46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2" w:right="-20" w:firstLine="0"/>
        <w:spacing w:before="0" w:after="39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32" w:bottom="0" w:left="99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1552575</wp:posOffset>
                </wp:positionH>
                <wp:positionV relativeFrom="paragraph">
                  <wp:posOffset>57321</wp:posOffset>
                </wp:positionV>
                <wp:extent cx="1106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170" cy="0"/>
                        </a:xfrm>
                        <a:custGeom>
                          <a:avLst/>
                          <a:pathLst>
                            <a:path w="1106170" h="0">
                              <a:moveTo>
                                <a:pt x="0" y="0"/>
                              </a:moveTo>
                              <a:lnTo>
                                <a:pt x="1106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10" w:right="-20" w:firstLine="0"/>
        <w:spacing w:before="5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4502785</wp:posOffset>
                </wp:positionH>
                <wp:positionV relativeFrom="paragraph">
                  <wp:posOffset>19463</wp:posOffset>
                </wp:positionV>
                <wp:extent cx="16014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1469" cy="0"/>
                        </a:xfrm>
                        <a:custGeom>
                          <a:avLst/>
                          <a:pathLst>
                            <a:path w="1601469" h="0">
                              <a:moveTo>
                                <a:pt x="0" y="0"/>
                              </a:moveTo>
                              <a:lnTo>
                                <a:pt x="16014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32" w:bottom="0" w:left="991" w:header="0" w:footer="0" w:gutter="0"/>
          <w:pgNumType w:fmt="decimal"/>
          <w:cols w:equalWidth="0" w:space="708" w:num="2" w:sep="0">
            <w:col w:w="4070" w:space="241"/>
            <w:col w:w="57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71" w:firstLine="695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1" w:right="220" w:firstLine="695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70" w:firstLine="695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7" w:right="170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9cc2be4b12a48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f5058f9900a54c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1" w:right="223" w:firstLine="695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84" w:firstLine="695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70" w:firstLine="695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1" w:right="234" w:firstLine="695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7" w:right="336" w:firstLine="0"/>
        <w:spacing w:before="4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7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70" w:firstLine="566"/>
        <w:spacing w:before="4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32" w:bottom="0" w:left="9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6" w:firstLine="566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90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701" w:header="0" w:footer="0" w:gutter="0"/>
          <w:pgNumType w:fmt="decimal"/>
          <w:cols w:equalWidth="0" w:space="708" w:num="2" w:sep="0">
            <w:col w:w="4575" w:space="999"/>
            <w:col w:w="37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://www.toaan.gov.vn/SPCDOC/docView.do?docid=20668&amp;type=html&amp;searchType=fulltextsearch&amp;searchText=#dieu187" TargetMode="External" Id="R79cc2be4b12a48f2" /><Relationship Type="http://schemas.openxmlformats.org/officeDocument/2006/relationships/hyperlink" Target="http://www.toaan.gov.vn/SPCDOC/docView.do?docid=21275&amp;type=html&amp;searchType=fulltextsearch&amp;searchText=#dieu90" TargetMode="External" Id="Rf5058f9900a54c4a" /><Relationship Type="http://schemas.openxmlformats.org/officeDocument/2006/relationships/hyperlink" Target="https://sautinsoft.com/start-for-free/" TargetMode="External" Id="R191265685ba64481" /><Relationship Type="http://schemas.openxmlformats.org/officeDocument/2006/relationships/styles" Target="styles.xml" Id="R09231042eb9842e8" /><Relationship Type="http://schemas.openxmlformats.org/officeDocument/2006/relationships/fontTable" Target="fontTable.xml" Id="R911a8db04a2a4964" /><Relationship Type="http://schemas.openxmlformats.org/officeDocument/2006/relationships/settings" Target="settings.xml" Id="Rb4fb96556e264446" /><Relationship Type="http://schemas.openxmlformats.org/officeDocument/2006/relationships/webSettings" Target="webSettings.xml" Id="R49e1db44d2e143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