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dc6ba81cc4927" /><Relationship Type="http://schemas.openxmlformats.org/package/2006/relationships/metadata/core-properties" Target="/docProps/core.xml" Id="R14c2b0ff18804a5d" /><Relationship Type="http://schemas.openxmlformats.org/officeDocument/2006/relationships/extended-properties" Target="/docProps/app.xml" Id="Rbb926e2a5cdb4df8" /><Relationship Type="http://schemas.openxmlformats.org/officeDocument/2006/relationships/custom-properties" Target="/docProps/custom.xml" Id="R9f971699323047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660" w:right="-58" w:firstLine="0"/>
        <w:spacing w:before="0" w:after="0" w:line="244" w:lineRule="auto"/>
        <w:widowControl w:val="0"/>
      </w:pPr>
      <w:bookmarkStart w:name="_page_21_0"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4"/>
          <w:szCs w:val="24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4" behindDoc="1" locked="0" layoutInCell="0" allowOverlap="1">
                <wp:simplePos x="0" y="0"/>
                <wp:positionH relativeFrom="page">
                  <wp:posOffset>1671827</wp:posOffset>
                </wp:positionH>
                <wp:positionV relativeFrom="page">
                  <wp:posOffset>1097280</wp:posOffset>
                </wp:positionV>
                <wp:extent cx="1086611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611" cy="0"/>
                        </a:xfrm>
                        <a:custGeom>
                          <a:avLst/>
                          <a:pathLst>
                            <a:path w="1086611" h="0">
                              <a:moveTo>
                                <a:pt x="0" y="0"/>
                              </a:moveTo>
                              <a:lnTo>
                                <a:pt x="108661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8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67" w:right="783" w:hanging="667"/>
        <w:spacing w:before="0" w:after="0" w:line="24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5" behindDoc="1" locked="0" layoutInCell="0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417067</wp:posOffset>
                </wp:positionV>
                <wp:extent cx="20406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0635" cy="0"/>
                        </a:xfrm>
                        <a:custGeom>
                          <a:avLst/>
                          <a:pathLst>
                            <a:path w="2040635" h="0">
                              <a:moveTo>
                                <a:pt x="0" y="0"/>
                              </a:moveTo>
                              <a:lnTo>
                                <a:pt x="2040635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0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0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0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806" w:right="850" w:bottom="0" w:left="1701" w:header="0" w:footer="0" w:gutter="0"/>
          <w:pgNumType w:fmt="decimal"/>
          <w:cols w:equalWidth="0" w:space="708" w:num="2" w:sep="0">
            <w:col w:w="2977" w:space="822"/>
            <w:col w:w="555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85" w:right="6174" w:hanging="307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/2024/HS-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24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83" w:right="1002" w:firstLine="374"/>
        <w:spacing w:before="58" w:after="0" w:line="3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5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5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9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9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có: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2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2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9" w:firstLine="664"/>
        <w:spacing w:before="68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5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Đức,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6" w:firstLine="664"/>
        <w:spacing w:before="48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5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9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5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9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viên.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5" w:firstLine="664"/>
        <w:spacing w:before="46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Đức,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24/TLS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24/QĐX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57" w:right="111" w:firstLine="664"/>
        <w:spacing w:before="38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  <w:spacing w:val="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1977;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22" w:right="877" w:firstLine="0"/>
        <w:spacing w:before="36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07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7" w:firstLine="66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sau: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69" w:firstLine="664"/>
        <w:spacing w:before="4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6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80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3"/>
          <w:sz w:val="22"/>
          <w:szCs w:val="22"/>
        </w:rPr>
        <w:t>1</w:t>
      </w:r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57" w:right="115" w:firstLine="0"/>
        <w:spacing w:before="0" w:after="0" w:line="242" w:lineRule="auto"/>
        <w:widowControl w:val="0"/>
      </w:pPr>
      <w:bookmarkStart w:name="_page_23_0"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uầ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rắn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uầ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5" w:firstLine="664"/>
        <w:spacing w:before="39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(hai)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đoạn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nhựa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aha,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iter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93K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0" w:firstLine="664"/>
        <w:spacing w:before="4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488/K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2/12/2023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nhựa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niêm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0897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đoạn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nhựa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Meth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ine,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0865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0,1762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4" w:firstLine="664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“Tàng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tuý”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68" w:firstLine="664"/>
        <w:spacing w:before="4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“Tàng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0" w:firstLine="664"/>
        <w:spacing w:before="4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1243583</wp:posOffset>
                </wp:positionH>
                <wp:positionV relativeFrom="paragraph">
                  <wp:posOffset>215998</wp:posOffset>
                </wp:positionV>
                <wp:extent cx="426718" cy="19659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6718" cy="196595"/>
                        </a:xfrm>
                        <a:custGeom>
                          <a:avLst/>
                          <a:pathLst>
                            <a:path w="426718" h="196595">
                              <a:moveTo>
                                <a:pt x="0" y="0"/>
                              </a:moveTo>
                              <a:lnTo>
                                <a:pt x="0" y="196595"/>
                              </a:lnTo>
                              <a:lnTo>
                                <a:pt x="426718" y="196595"/>
                              </a:lnTo>
                              <a:lnTo>
                                <a:pt x="4267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57" w:right="118" w:firstLine="664"/>
        <w:spacing w:before="4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Meth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THS: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CSĐT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soát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93K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-XX.X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57" w:right="125" w:firstLine="664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7" w:firstLine="664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au: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668" w:right="-20" w:firstLine="0"/>
        <w:spacing w:before="2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79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3"/>
          <w:sz w:val="22"/>
          <w:szCs w:val="22"/>
        </w:rPr>
        <w:t>2</w:t>
      </w:r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2" w:firstLine="664"/>
        <w:spacing w:before="0" w:after="0" w:line="242" w:lineRule="auto"/>
        <w:widowControl w:val="0"/>
      </w:pPr>
      <w:bookmarkStart w:name="_page_25_0"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2" w:firstLine="664"/>
        <w:spacing w:before="3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5" w:firstLine="664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2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257" w:right="76" w:firstLine="664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“1.Ng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đây,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22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…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922" w:right="1299" w:firstLine="0"/>
        <w:spacing w:before="41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…”.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7" w:firstLine="664"/>
        <w:spacing w:before="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Đức,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“Tàng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BLHS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66" w:firstLine="664"/>
        <w:spacing w:before="38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5" w:firstLine="664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3" w:firstLine="664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6" w:firstLine="664"/>
        <w:spacing w:before="4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khỏi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8" w:firstLine="664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5" w:firstLine="664"/>
        <w:spacing w:before="4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22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6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79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3"/>
          <w:sz w:val="22"/>
          <w:szCs w:val="22"/>
        </w:rPr>
        <w:t>3</w:t>
      </w:r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3" w:firstLine="664"/>
        <w:spacing w:before="0" w:after="0" w:line="240" w:lineRule="auto"/>
        <w:widowControl w:val="0"/>
      </w:pPr>
      <w:bookmarkStart w:name="_page_27_0"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57" w:right="119" w:firstLine="664"/>
        <w:spacing w:before="4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soát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-XX.X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5" w:firstLine="664"/>
        <w:spacing w:before="38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[9.3]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2" w:firstLine="664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lịch)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80" w:firstLine="664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[11]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7" w:firstLine="664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22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6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2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0" behindDoc="1" locked="0" layoutInCell="0" allowOverlap="1">
                <wp:simplePos x="0" y="0"/>
                <wp:positionH relativeFrom="page">
                  <wp:posOffset>6341364</wp:posOffset>
                </wp:positionH>
                <wp:positionV relativeFrom="paragraph">
                  <wp:posOffset>189638</wp:posOffset>
                </wp:positionV>
                <wp:extent cx="582167" cy="19812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2167" cy="198120"/>
                        </a:xfrm>
                        <a:custGeom>
                          <a:avLst/>
                          <a:pathLst>
                            <a:path w="582167" h="198120">
                              <a:moveTo>
                                <a:pt x="0" y="0"/>
                              </a:moveTo>
                              <a:lnTo>
                                <a:pt x="0" y="198120"/>
                              </a:lnTo>
                              <a:lnTo>
                                <a:pt x="582167" y="198120"/>
                              </a:lnTo>
                              <a:lnTo>
                                <a:pt x="5821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83" w:firstLine="664"/>
        <w:spacing w:before="3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4" behindDoc="1" locked="0" layoutInCell="0" allowOverlap="1">
                <wp:simplePos x="0" y="0"/>
                <wp:positionH relativeFrom="page">
                  <wp:posOffset>1243583</wp:posOffset>
                </wp:positionH>
                <wp:positionV relativeFrom="paragraph">
                  <wp:posOffset>193337</wp:posOffset>
                </wp:positionV>
                <wp:extent cx="560832" cy="19812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2" cy="198120"/>
                        </a:xfrm>
                        <a:custGeom>
                          <a:avLst/>
                          <a:pathLst>
                            <a:path w="560832" h="198120">
                              <a:moveTo>
                                <a:pt x="0" y="0"/>
                              </a:moveTo>
                              <a:lnTo>
                                <a:pt x="0" y="198120"/>
                              </a:lnTo>
                              <a:lnTo>
                                <a:pt x="560832" y="198120"/>
                              </a:lnTo>
                              <a:lnTo>
                                <a:pt x="560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bắt,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1/01/2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22" w:right="70" w:firstLine="0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HS;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85" w:firstLine="664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2" w:firstLine="664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90" w:firstLine="664"/>
        <w:spacing w:before="4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57" w:right="132" w:firstLine="664"/>
        <w:spacing w:before="1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326/201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87" w:firstLine="66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6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79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3"/>
          <w:sz w:val="22"/>
          <w:szCs w:val="22"/>
        </w:rPr>
        <w:t>4</w:t>
      </w:r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75" w:firstLine="664"/>
        <w:spacing w:before="0" w:after="0" w:line="241" w:lineRule="auto"/>
        <w:widowControl w:val="0"/>
      </w:pPr>
      <w:bookmarkStart w:name="_page_29_0"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79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0"/>
          <w:sz w:val="24"/>
          <w:szCs w:val="24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4"/>
          <w:szCs w:val="24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4"/>
          <w:szCs w:val="24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24"/>
          <w:szCs w:val="24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4"/>
          <w:szCs w:val="24"/>
          <w:spacing w:val="-1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5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355" w:right="1194" w:firstLine="0"/>
        <w:spacing w:before="46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355" w:right="-37" w:firstLine="0"/>
        <w:spacing w:before="45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355" w:right="-49" w:firstLine="0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355" w:right="1441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59" w:firstLine="124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A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dấ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793" w:right="850" w:bottom="0" w:left="1701" w:header="0" w:footer="0" w:gutter="0"/>
          <w:pgNumType w:fmt="decimal"/>
          <w:cols w:equalWidth="0" w:space="708" w:num="2" w:sep="0">
            <w:col w:w="3930" w:space="824"/>
            <w:col w:w="459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6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3"/>
          <w:sz w:val="22"/>
          <w:szCs w:val="22"/>
        </w:rPr>
        <w:t>5</w:t>
      </w:r>
      <w:bookmarkEnd w:id="4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5" w:h="16837" w:orient="portrait"/>
      <w:pgMar w:top="79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3f55bb363b44e2f" /><Relationship Type="http://schemas.openxmlformats.org/officeDocument/2006/relationships/styles" Target="styles.xml" Id="R6375051d88d6422a" /><Relationship Type="http://schemas.openxmlformats.org/officeDocument/2006/relationships/fontTable" Target="fontTable.xml" Id="Ra2636d93bd3d428f" /><Relationship Type="http://schemas.openxmlformats.org/officeDocument/2006/relationships/settings" Target="settings.xml" Id="Re774266b2d344cef" /><Relationship Type="http://schemas.openxmlformats.org/officeDocument/2006/relationships/webSettings" Target="webSettings.xml" Id="Rdfac0fee8e6d43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2024.3.28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