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54a68c199bd4ed9" /><Relationship Type="http://schemas.openxmlformats.org/package/2006/relationships/metadata/core-properties" Target="/docProps/core.xml" Id="Ra9468c2d87b84659" /><Relationship Type="http://schemas.openxmlformats.org/officeDocument/2006/relationships/extended-properties" Target="/docProps/app.xml" Id="R3638f25efb114e90" /><Relationship Type="http://schemas.openxmlformats.org/officeDocument/2006/relationships/custom-properties" Target="/docProps/custom.xml" Id="R90a4f98e73e24a7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0" w:after="0" w:line="23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601" w:right="596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1947"/>
          <w:tab w:val="left" w:leader="none" w:pos="2847"/>
        </w:tabs>
        <w:ind w:left="1467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u w:val="single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u w:val="single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36" w:right="327" w:hanging="20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1364" w:right="1" w:hanging="1358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71" w:right="0" w:hanging="1099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88" behindDoc="1" locked="0" layoutInCell="0" allowOverlap="1">
                <wp:simplePos x="0" y="0"/>
                <wp:positionH relativeFrom="page">
                  <wp:posOffset>4511675</wp:posOffset>
                </wp:positionH>
                <wp:positionV relativeFrom="paragraph">
                  <wp:posOffset>100327</wp:posOffset>
                </wp:positionV>
                <wp:extent cx="18669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66900" cy="0"/>
                        </a:xfrm>
                        <a:custGeom>
                          <a:avLst/>
                          <a:pathLst>
                            <a:path w="1866900" h="0">
                              <a:moveTo>
                                <a:pt x="0" y="0"/>
                              </a:moveTo>
                              <a:lnTo>
                                <a:pt x="18669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530" w:bottom="0" w:left="1701" w:header="0" w:footer="0" w:gutter="0"/>
          <w:pgNumType w:fmt="decimal"/>
          <w:cols w:equalWidth="0" w:space="708" w:num="2" w:sep="0">
            <w:col w:w="3955" w:space="157"/>
            <w:col w:w="556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3433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DANH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5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1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MƯỜN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ẢNG,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6" w:right="-20" w:firstLine="0"/>
        <w:spacing w:before="3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32" w:firstLine="561"/>
        <w:spacing w:before="2" w:after="0" w:line="239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42" w:firstLine="561"/>
        <w:spacing w:before="0" w:after="0" w:line="239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81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HN&amp;G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30" w:firstLine="56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30" w:firstLine="56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62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6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537" w:right="-20" w:firstLine="0"/>
        <w:spacing w:before="0" w:after="0" w:line="2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31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3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53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bookmarkStart w:name="_page_31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1"/>
        <w:spacing w:before="0" w:after="0" w:line="241" w:lineRule="auto"/>
        <w:widowControl w:val="0"/>
      </w:pP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ả,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21" w:right="-20" w:firstLine="0"/>
        <w:spacing w:before="3" w:after="0" w:line="2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26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VKS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5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bookmarkStart w:name="_page_33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" behindDoc="1" locked="0" layoutInCell="0" allowOverlap="1">
                <wp:simplePos x="0" y="0"/>
                <wp:positionH relativeFrom="page">
                  <wp:posOffset>1437386</wp:posOffset>
                </wp:positionH>
                <wp:positionV relativeFrom="paragraph">
                  <wp:posOffset>195852</wp:posOffset>
                </wp:positionV>
                <wp:extent cx="1348994" cy="213358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48994" cy="213358"/>
                        </a:xfrm>
                        <a:custGeom>
                          <a:avLst/>
                          <a:pathLst>
                            <a:path w="1348994" h="213358">
                              <a:moveTo>
                                <a:pt x="0" y="0"/>
                              </a:moveTo>
                              <a:lnTo>
                                <a:pt x="0" y="213358"/>
                              </a:lnTo>
                              <a:lnTo>
                                <a:pt x="1348994" y="213358"/>
                              </a:lnTo>
                              <a:lnTo>
                                <a:pt x="134899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62" w:right="-20" w:firstLine="0"/>
        <w:spacing w:before="0" w:after="0" w:line="2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28" w:right="-20" w:firstLine="0"/>
        <w:spacing w:before="2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537" w:right="-20" w:firstLine="0"/>
        <w:spacing w:before="0" w:after="0" w:line="22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SND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Mường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41" w:right="-20" w:firstLine="0"/>
        <w:spacing w:before="0" w:after="0" w:line="19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bookmarkStart w:name="_page_40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jc w:val="left"/>
        <w:ind w:left="1" w:right="213" w:firstLine="56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1"/>
        <w:spacing w:before="2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62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jc w:val="both"/>
        <w:ind w:left="1" w:right="260" w:firstLine="539"/>
        <w:spacing w:before="4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bookmarkStart w:name="_page_44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3582" w:firstLine="3346"/>
        <w:spacing w:before="48" w:after="0" w:line="27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1"/>
        <w:spacing w:before="4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561"/>
        <w:spacing w:before="0" w:after="0" w:line="275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4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1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1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56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ề: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1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5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59"/>
        <w:spacing w:before="2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bookmarkStart w:name="_page_48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75" behindDoc="1" locked="0" layoutInCell="0" allowOverlap="1">
                <wp:simplePos x="0" y="0"/>
                <wp:positionH relativeFrom="page">
                  <wp:posOffset>5435473</wp:posOffset>
                </wp:positionH>
                <wp:positionV relativeFrom="page">
                  <wp:posOffset>2131163</wp:posOffset>
                </wp:positionV>
                <wp:extent cx="309753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09753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1"/>
                                <w:iCs w:val="1"/>
                                <w:w w:val="9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1"/>
                                <w:iCs w:val="1"/>
                                <w:w w:val="9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1"/>
                                <w:iCs w:val="1"/>
                                <w:w w:val="9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1"/>
                                <w:iCs w:val="1"/>
                                <w:w w:val="9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1"/>
                                <w:iCs w:val="1"/>
                                <w:w w:val="9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1"/>
                                <w:iCs w:val="1"/>
                                <w:w w:val="9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1"/>
                                <w:iCs w:val="1"/>
                                <w:w w:val="9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441"/>
          <w:tab w:val="left" w:leader="none" w:pos="2161"/>
          <w:tab w:val="left" w:leader="none" w:pos="2881"/>
        </w:tabs>
        <w:jc w:val="left"/>
        <w:ind w:left="1" w:right="1584" w:firstLine="0"/>
        <w:spacing w:before="119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Biên;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811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96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jc w:val="left"/>
        <w:ind w:left="0" w:right="681" w:firstLine="268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2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389" w:right="-20" w:firstLine="0"/>
        <w:spacing w:before="3" w:after="0" w:line="22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3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17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760" w:right="-20" w:firstLine="0"/>
        <w:spacing w:before="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0" w:right="850" w:bottom="0" w:left="1701" w:header="0" w:footer="0" w:gutter="0"/>
          <w:pgNumType w:fmt="decimal"/>
          <w:cols w:equalWidth="0" w:space="708" w:num="2" w:sep="0">
            <w:col w:w="4568" w:space="540"/>
            <w:col w:w="4245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1441"/>
          <w:tab w:val="left" w:leader="none" w:pos="2161"/>
          <w:tab w:val="left" w:leader="none" w:pos="2881"/>
          <w:tab w:val="left" w:leader="none" w:pos="360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 Light">
    <w:panose1 w:val="020F0302020204030204"/>
    <w:charset w:val="01"/>
    <w:family w:val="auto"/>
    <w:notTrueType w:val="off"/>
    <w:pitch w:val="variable"/>
    <w:sig w:usb0="A00002EF" w:usb1="4000207B" w:usb2="00000000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33f2f1a4d524a81" /><Relationship Type="http://schemas.openxmlformats.org/officeDocument/2006/relationships/styles" Target="styles.xml" Id="R7ca8cc6864214546" /><Relationship Type="http://schemas.openxmlformats.org/officeDocument/2006/relationships/fontTable" Target="fontTable.xml" Id="R0080c458946a4909" /><Relationship Type="http://schemas.openxmlformats.org/officeDocument/2006/relationships/settings" Target="settings.xml" Id="Rf0bb45be54c14830" /><Relationship Type="http://schemas.openxmlformats.org/officeDocument/2006/relationships/webSettings" Target="webSettings.xml" Id="R6bda12949cdf425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