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2ed77cb9cf54445" /><Relationship Type="http://schemas.openxmlformats.org/package/2006/relationships/metadata/core-properties" Target="/docProps/core.xml" Id="R53b9e6ffcdb9434a" /><Relationship Type="http://schemas.openxmlformats.org/officeDocument/2006/relationships/extended-properties" Target="/docProps/app.xml" Id="Ra0c1f1082a1648a5" /><Relationship Type="http://schemas.openxmlformats.org/officeDocument/2006/relationships/custom-properties" Target="/docProps/custom.xml" Id="Rf6ec5a250edd4bb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3" behindDoc="1" locked="0" layoutInCell="0" allowOverlap="1">
                <wp:simplePos x="0" y="0"/>
                <wp:positionH relativeFrom="page">
                  <wp:posOffset>4459605</wp:posOffset>
                </wp:positionH>
                <wp:positionV relativeFrom="page">
                  <wp:posOffset>919606</wp:posOffset>
                </wp:positionV>
                <wp:extent cx="217677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6779" cy="0"/>
                        </a:xfrm>
                        <a:custGeom>
                          <a:avLst/>
                          <a:pathLst>
                            <a:path w="2176779" h="0">
                              <a:moveTo>
                                <a:pt x="0" y="0"/>
                              </a:moveTo>
                              <a:lnTo>
                                <a:pt x="217677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40" w:orient="portrait"/>
          <w:pgMar w:top="793" w:right="102" w:bottom="0" w:left="628" w:header="0" w:footer="0" w:gutter="0"/>
          <w:pgNumType w:fmt="decimal"/>
          <w:cols w:equalWidth="0" w:space="708" w:num="2" w:sep="0">
            <w:col w:w="3675" w:space="1277"/>
            <w:col w:w="621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026"/>
        </w:tabs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36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2" behindDoc="1" locked="0" layoutInCell="0" allowOverlap="1">
                <wp:simplePos x="0" y="0"/>
                <wp:positionH relativeFrom="page">
                  <wp:posOffset>1297305</wp:posOffset>
                </wp:positionH>
                <wp:positionV relativeFrom="paragraph">
                  <wp:posOffset>57955</wp:posOffset>
                </wp:positionV>
                <wp:extent cx="87248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72489" cy="0"/>
                        </a:xfrm>
                        <a:custGeom>
                          <a:avLst/>
                          <a:pathLst>
                            <a:path w="872489" h="0">
                              <a:moveTo>
                                <a:pt x="0" y="0"/>
                              </a:moveTo>
                              <a:lnTo>
                                <a:pt x="872489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2367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03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9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7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5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3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5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10" w:right="2732" w:firstLine="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10" w:right="0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40" w:orient="portrait"/>
          <w:pgMar w:top="793" w:right="102" w:bottom="0" w:left="628" w:header="0" w:footer="0" w:gutter="0"/>
          <w:pgNumType w:fmt="decimal"/>
          <w:cols w:equalWidth="0" w:space="708" w:num="2" w:sep="0">
            <w:col w:w="10377" w:space="720"/>
            <w:col w:w="7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0" w:right="795" w:firstLine="719"/>
        <w:spacing w:before="47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0" w:right="78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90" w:right="790" w:firstLine="566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90" w:right="789" w:firstLine="566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</w:rPr>
        <w:ind w:left="7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17" w:right="-20" w:firstLine="0"/>
        <w:spacing w:before="2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</w:rPr>
        <w:ind w:left="79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0" w:right="787" w:firstLine="719"/>
        <w:spacing w:before="2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49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40" w:orient="portrait"/>
          <w:pgMar w:top="793" w:right="102" w:bottom="0" w:left="628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4" w:firstLine="0"/>
        <w:spacing w:before="0" w:after="0" w:line="275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" w:firstLine="719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20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" w:firstLine="719"/>
        <w:spacing w:before="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4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1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87" w:right="-20" w:firstLine="0"/>
        <w:spacing w:before="2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76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7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42" w:firstLine="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" w:right="195" w:firstLine="69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" w:right="200" w:firstLine="693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2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0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40" w:orient="portrait"/>
          <w:pgMar w:top="793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2" w:right="200" w:firstLine="695"/>
        <w:spacing w:before="0" w:after="0" w:line="275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0" w:right="194" w:firstLine="698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" w:right="142" w:firstLine="695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4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5" w:firstLine="71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2" w:right="198" w:firstLine="695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3" w:right="-20" w:firstLine="0"/>
        <w:spacing w:before="7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61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60" w:right="-20" w:firstLine="0"/>
        <w:spacing w:before="5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" w:right="142" w:firstLine="683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0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40" w:orient="portrait"/>
          <w:pgMar w:top="793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12" w:right="198" w:firstLine="0"/>
        <w:spacing w:before="0" w:after="0" w:line="275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2" w:right="145" w:firstLine="683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" w:right="149" w:firstLine="683"/>
        <w:spacing w:before="5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" w:right="142" w:firstLine="67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.000,đ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jc w:val="left"/>
        <w:ind w:left="0" w:right="44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" w:right="157" w:firstLine="698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40" w:orient="portrait"/>
          <w:pgMar w:top="793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48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592"/>
        </w:tabs>
        <w:jc w:val="left"/>
        <w:ind w:left="152" w:right="1352" w:firstLine="0"/>
        <w:spacing w:before="4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  <w:spacing w:val="6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2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52" w:right="31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2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783"/>
        </w:tabs>
        <w:ind w:left="1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3" w:line="24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48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5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47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48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5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48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48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47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5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48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5"/>
          <w:szCs w:val="15"/>
        </w:rPr>
        <w:ind w:left="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5"/>
          <w:szCs w:val="1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" w:right="274" w:firstLine="165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3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40" w:orient="portrait"/>
          <w:pgMar w:top="793" w:right="850" w:bottom="0" w:left="1418" w:header="0" w:footer="0" w:gutter="0"/>
          <w:pgNumType w:fmt="decimal"/>
          <w:cols w:equalWidth="0" w:space="708" w:num="2" w:sep="0">
            <w:col w:w="3873" w:space="431"/>
            <w:col w:w="5326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3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0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40" w:orient="portrait"/>
          <w:pgMar w:top="793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8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48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4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  <w:spacing w:val="16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7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7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40" w:orient="portrait"/>
          <w:pgMar w:top="793" w:right="850" w:bottom="0" w:left="770" w:header="0" w:footer="0" w:gutter="0"/>
          <w:pgNumType w:fmt="decimal"/>
          <w:cols w:equalWidth="0" w:space="708" w:num="2" w:sep="0">
            <w:col w:w="5408" w:space="204"/>
            <w:col w:w="466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3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899" w:h="16840" w:orient="portrait"/>
      <w:pgMar w:top="793" w:right="850" w:bottom="0" w:left="77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0ed99580475497a" /><Relationship Type="http://schemas.openxmlformats.org/officeDocument/2006/relationships/styles" Target="styles.xml" Id="R0f04b31fa3b24288" /><Relationship Type="http://schemas.openxmlformats.org/officeDocument/2006/relationships/fontTable" Target="fontTable.xml" Id="Rcc049ae2c7a54b80" /><Relationship Type="http://schemas.openxmlformats.org/officeDocument/2006/relationships/settings" Target="settings.xml" Id="R1bae67a191284427" /><Relationship Type="http://schemas.openxmlformats.org/officeDocument/2006/relationships/webSettings" Target="webSettings.xml" Id="R02484893a23c42a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