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a70c91d7ef4c2c" /><Relationship Type="http://schemas.openxmlformats.org/package/2006/relationships/metadata/core-properties" Target="/docProps/core.xml" Id="R5d4acb328f2d4fdd" /><Relationship Type="http://schemas.openxmlformats.org/officeDocument/2006/relationships/extended-properties" Target="/docProps/app.xml" Id="R97ebd4a5bf824bca" /><Relationship Type="http://schemas.openxmlformats.org/officeDocument/2006/relationships/custom-properties" Target="/docProps/custom.xml" Id="R7910667f6636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8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1961388</wp:posOffset>
                </wp:positionH>
                <wp:positionV relativeFrom="paragraph">
                  <wp:posOffset>55879</wp:posOffset>
                </wp:positionV>
                <wp:extent cx="908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85" cy="0"/>
                        </a:xfrm>
                        <a:custGeom>
                          <a:avLst/>
                          <a:pathLst>
                            <a:path w="908685" h="0">
                              <a:moveTo>
                                <a:pt x="0" y="0"/>
                              </a:moveTo>
                              <a:lnTo>
                                <a:pt x="9086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123" w:right="-20" w:firstLine="0"/>
        <w:spacing w:before="4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420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828" w:right="-19" w:hanging="7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4395216</wp:posOffset>
                </wp:positionH>
                <wp:positionV relativeFrom="paragraph">
                  <wp:posOffset>12395</wp:posOffset>
                </wp:positionV>
                <wp:extent cx="2187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7575" cy="0"/>
                        </a:xfrm>
                        <a:custGeom>
                          <a:avLst/>
                          <a:pathLst>
                            <a:path w="2187575" h="0">
                              <a:moveTo>
                                <a:pt x="0" y="0"/>
                              </a:moveTo>
                              <a:lnTo>
                                <a:pt x="2187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0" w:bottom="0" w:left="1701" w:header="0" w:footer="0" w:gutter="0"/>
          <w:pgNumType w:fmt="decimal"/>
          <w:cols w:equalWidth="0" w:space="708" w:num="2" w:sep="0">
            <w:col w:w="4012" w:space="337"/>
            <w:col w:w="5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54" w:firstLine="0"/>
        <w:spacing w:before="10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21" w:firstLine="0"/>
        <w:spacing w:before="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10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66"/>
        <w:spacing w:before="96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31.268.8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.552.152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9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.268.867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6" w:firstLine="566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101" w:after="8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037" w:hanging="35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5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8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701" w:header="0" w:footer="0" w:gutter="0"/>
          <w:pgNumType w:fmt="decimal"/>
          <w:cols w:equalWidth="0" w:space="708" w:num="2" w:sep="0">
            <w:col w:w="3869" w:space="409"/>
            <w:col w:w="51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-1678181</wp:posOffset>
                </wp:positionV>
                <wp:extent cx="6013400" cy="188399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400" cy="1883994"/>
                          <a:chOff x="0" y="0"/>
                          <a:chExt cx="6013400" cy="188399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76"/>
                            <a:ext cx="2411223" cy="1883918"/>
                          </a:xfrm>
                          <a:custGeom>
                            <a:avLst/>
                            <a:pathLst>
                              <a:path w="2411223" h="1883918">
                                <a:moveTo>
                                  <a:pt x="0" y="0"/>
                                </a:moveTo>
                                <a:lnTo>
                                  <a:pt x="0" y="1883918"/>
                                </a:lnTo>
                                <a:lnTo>
                                  <a:pt x="2411223" y="1883918"/>
                                </a:lnTo>
                                <a:lnTo>
                                  <a:pt x="241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0"/>
                            <a:ext cx="2274062" cy="327661"/>
                          </a:xfrm>
                          <a:custGeom>
                            <a:avLst/>
                            <a:pathLst>
                              <a:path w="2274062" h="327661">
                                <a:moveTo>
                                  <a:pt x="0" y="0"/>
                                </a:moveTo>
                                <a:lnTo>
                                  <a:pt x="0" y="327661"/>
                                </a:lnTo>
                                <a:lnTo>
                                  <a:pt x="2274062" y="327661"/>
                                </a:lnTo>
                                <a:lnTo>
                                  <a:pt x="2274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27737"/>
                            <a:ext cx="2274062" cy="160323"/>
                          </a:xfrm>
                          <a:custGeom>
                            <a:avLst/>
                            <a:pathLst>
                              <a:path w="2274062" h="160323">
                                <a:moveTo>
                                  <a:pt x="0" y="0"/>
                                </a:moveTo>
                                <a:lnTo>
                                  <a:pt x="2274062" y="0"/>
                                </a:lnTo>
                                <a:lnTo>
                                  <a:pt x="2274062" y="160323"/>
                                </a:lnTo>
                                <a:lnTo>
                                  <a:pt x="0" y="160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488061"/>
                            <a:ext cx="2274062" cy="161544"/>
                          </a:xfrm>
                          <a:custGeom>
                            <a:avLst/>
                            <a:pathLst>
                              <a:path w="2274062" h="161544">
                                <a:moveTo>
                                  <a:pt x="0" y="0"/>
                                </a:moveTo>
                                <a:lnTo>
                                  <a:pt x="2274062" y="0"/>
                                </a:lnTo>
                                <a:lnTo>
                                  <a:pt x="227406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649605"/>
                            <a:ext cx="2274062" cy="160019"/>
                          </a:xfrm>
                          <a:custGeom>
                            <a:avLst/>
                            <a:pathLst>
                              <a:path w="2274062" h="160019">
                                <a:moveTo>
                                  <a:pt x="0" y="0"/>
                                </a:moveTo>
                                <a:lnTo>
                                  <a:pt x="2274062" y="0"/>
                                </a:lnTo>
                                <a:lnTo>
                                  <a:pt x="227406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809625"/>
                            <a:ext cx="2274062" cy="161544"/>
                          </a:xfrm>
                          <a:custGeom>
                            <a:avLst/>
                            <a:pathLst>
                              <a:path w="227406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274062" y="161544"/>
                                </a:lnTo>
                                <a:lnTo>
                                  <a:pt x="2274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11299" y="76"/>
                            <a:ext cx="286512" cy="1883918"/>
                          </a:xfrm>
                          <a:custGeom>
                            <a:avLst/>
                            <a:pathLst>
                              <a:path w="286512" h="1883918">
                                <a:moveTo>
                                  <a:pt x="0" y="0"/>
                                </a:moveTo>
                                <a:lnTo>
                                  <a:pt x="286512" y="0"/>
                                </a:lnTo>
                                <a:lnTo>
                                  <a:pt x="286512" y="1883918"/>
                                </a:lnTo>
                                <a:lnTo>
                                  <a:pt x="0" y="18839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79879" y="76"/>
                            <a:ext cx="149351" cy="268147"/>
                          </a:xfrm>
                          <a:custGeom>
                            <a:avLst/>
                            <a:pathLst>
                              <a:path w="149351" h="268147">
                                <a:moveTo>
                                  <a:pt x="0" y="0"/>
                                </a:moveTo>
                                <a:lnTo>
                                  <a:pt x="0" y="268147"/>
                                </a:lnTo>
                                <a:lnTo>
                                  <a:pt x="149351" y="268147"/>
                                </a:lnTo>
                                <a:lnTo>
                                  <a:pt x="149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97811" y="76"/>
                            <a:ext cx="3315589" cy="1883918"/>
                          </a:xfrm>
                          <a:custGeom>
                            <a:avLst/>
                            <a:pathLst>
                              <a:path w="3315589" h="1883918">
                                <a:moveTo>
                                  <a:pt x="0" y="0"/>
                                </a:moveTo>
                                <a:lnTo>
                                  <a:pt x="0" y="1883918"/>
                                </a:lnTo>
                                <a:lnTo>
                                  <a:pt x="3315589" y="1883918"/>
                                </a:lnTo>
                                <a:lnTo>
                                  <a:pt x="3315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66390" y="1"/>
                            <a:ext cx="3178430" cy="204215"/>
                          </a:xfrm>
                          <a:custGeom>
                            <a:avLst/>
                            <a:pathLst>
                              <a:path w="31784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78430" y="204215"/>
                                </a:lnTo>
                                <a:lnTo>
                                  <a:pt x="3178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66390" y="204292"/>
                            <a:ext cx="3178430" cy="1475487"/>
                          </a:xfrm>
                          <a:custGeom>
                            <a:avLst/>
                            <a:pathLst>
                              <a:path w="3178430" h="1475487">
                                <a:moveTo>
                                  <a:pt x="0" y="0"/>
                                </a:moveTo>
                                <a:lnTo>
                                  <a:pt x="3178430" y="0"/>
                                </a:lnTo>
                                <a:lnTo>
                                  <a:pt x="3178430" y="1475487"/>
                                </a:lnTo>
                                <a:lnTo>
                                  <a:pt x="0" y="14754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66390" y="1679779"/>
                            <a:ext cx="3178430" cy="204214"/>
                          </a:xfrm>
                          <a:custGeom>
                            <a:avLst/>
                            <a:pathLst>
                              <a:path w="31784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178430" y="204214"/>
                                </a:lnTo>
                                <a:lnTo>
                                  <a:pt x="3178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9a0bfdd574279" /><Relationship Type="http://schemas.openxmlformats.org/officeDocument/2006/relationships/styles" Target="styles.xml" Id="Rf6b28c51aa3f423f" /><Relationship Type="http://schemas.openxmlformats.org/officeDocument/2006/relationships/fontTable" Target="fontTable.xml" Id="R448675ed0b72489d" /><Relationship Type="http://schemas.openxmlformats.org/officeDocument/2006/relationships/settings" Target="settings.xml" Id="Rbf619e756ec042d3" /><Relationship Type="http://schemas.openxmlformats.org/officeDocument/2006/relationships/webSettings" Target="webSettings.xml" Id="R97520b77e53c49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