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5197ebb77ab4294" /><Relationship Type="http://schemas.openxmlformats.org/package/2006/relationships/metadata/core-properties" Target="/docProps/core.xml" Id="Rdd9b4dfb5e4c44c6" /><Relationship Type="http://schemas.openxmlformats.org/officeDocument/2006/relationships/extended-properties" Target="/docProps/app.xml" Id="R40893169788e46f9" /><Relationship Type="http://schemas.openxmlformats.org/officeDocument/2006/relationships/custom-properties" Target="/docProps/custom.xml" Id="R439c9bbf611344e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72" w:right="1" w:firstLine="237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7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0" behindDoc="1" locked="0" layoutInCell="0" allowOverlap="1">
                <wp:simplePos x="0" y="0"/>
                <wp:positionH relativeFrom="page">
                  <wp:posOffset>1683385</wp:posOffset>
                </wp:positionH>
                <wp:positionV relativeFrom="paragraph">
                  <wp:posOffset>20025</wp:posOffset>
                </wp:positionV>
                <wp:extent cx="105282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2829" cy="0"/>
                        </a:xfrm>
                        <a:custGeom>
                          <a:avLst/>
                          <a:pathLst>
                            <a:path w="1052829" h="0">
                              <a:moveTo>
                                <a:pt x="0" y="0"/>
                              </a:moveTo>
                              <a:lnTo>
                                <a:pt x="105282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284" w:right="17" w:firstLine="0"/>
        <w:spacing w:before="6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08/2025/HNGĐ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21-8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1" behindDoc="1" locked="0" layoutInCell="0" allowOverlap="1">
                <wp:simplePos x="0" y="0"/>
                <wp:positionH relativeFrom="page">
                  <wp:posOffset>4215130</wp:posOffset>
                </wp:positionH>
                <wp:positionV relativeFrom="paragraph">
                  <wp:posOffset>52115</wp:posOffset>
                </wp:positionV>
                <wp:extent cx="21336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600" cy="0"/>
                        </a:xfrm>
                        <a:custGeom>
                          <a:avLst/>
                          <a:pathLst>
                            <a:path w="2133600" h="0">
                              <a:moveTo>
                                <a:pt x="0" y="0"/>
                              </a:moveTo>
                              <a:lnTo>
                                <a:pt x="2133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341" w:space="373"/>
            <w:col w:w="564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209" w:firstLine="11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"L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1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7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679"/>
        <w:spacing w:before="0" w:after="0" w:line="241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67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662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2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89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9"/>
          <w:szCs w:val="9"/>
        </w:rPr>
        <w:spacing w:before="0" w:after="0" w:line="9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75" w:right="157" w:firstLine="175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0"/>
          <w:szCs w:val="50"/>
        </w:rPr>
        <w:ind w:left="0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0"/>
          <w:szCs w:val="5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" w:right="-2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4199" w:space="162"/>
            <w:col w:w="4992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34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34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34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34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34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34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34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34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34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34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34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34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34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34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34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34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34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34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34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34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34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34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34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34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34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34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34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34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34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34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34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34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34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34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34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34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34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34" w:right="-20" w:firstLine="0"/>
        <w:spacing w:before="0" w:after="0" w:line="240" w:lineRule="auto"/>
        <w:widowControl w:val="0"/>
      </w:pPr>
      <w:bookmarkStart w:name="_page_43_0" w:id="5"/>
      <w:bookmarkEnd w:id="5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34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34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34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34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34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0"/>
          <w:szCs w:val="50"/>
        </w:rPr>
        <w:ind w:left="0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0"/>
          <w:szCs w:val="5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57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3898" w:space="463"/>
            <w:col w:w="499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-54" w:right="278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75" w:right="157" w:firstLine="175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0"/>
          <w:szCs w:val="50"/>
        </w:rPr>
        <w:ind w:left="0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0"/>
          <w:szCs w:val="5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0"/>
          <w:szCs w:val="50"/>
        </w:rPr>
        <w:ind w:left="0" w:right="-20" w:firstLine="0"/>
        <w:spacing w:before="1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0"/>
          <w:szCs w:val="5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57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2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0" w:space="708" w:num="2" w:sep="0">
        <w:col w:w="4199" w:space="162"/>
        <w:col w:w="499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77b06e4a854405f" /><Relationship Type="http://schemas.openxmlformats.org/officeDocument/2006/relationships/styles" Target="styles.xml" Id="R354a68cc141149ba" /><Relationship Type="http://schemas.openxmlformats.org/officeDocument/2006/relationships/fontTable" Target="fontTable.xml" Id="Re273072e0a3d4870" /><Relationship Type="http://schemas.openxmlformats.org/officeDocument/2006/relationships/settings" Target="settings.xml" Id="R551b747fe0e94588" /><Relationship Type="http://schemas.openxmlformats.org/officeDocument/2006/relationships/webSettings" Target="webSettings.xml" Id="Rfcfd7bdf04e744e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