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33b1f7cb88477e" /><Relationship Type="http://schemas.openxmlformats.org/package/2006/relationships/metadata/core-properties" Target="/docProps/core.xml" Id="Re3dbe90e3ab942be" /><Relationship Type="http://schemas.openxmlformats.org/officeDocument/2006/relationships/extended-properties" Target="/docProps/app.xml" Id="R3f1e3035146c4b53" /><Relationship Type="http://schemas.openxmlformats.org/officeDocument/2006/relationships/custom-properties" Target="/docProps/custom.xml" Id="Rd64f2625d1f44a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4354068</wp:posOffset>
                </wp:positionH>
                <wp:positionV relativeFrom="page">
                  <wp:posOffset>1367027</wp:posOffset>
                </wp:positionV>
                <wp:extent cx="2130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2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3" w:right="23" w:firstLine="151"/>
        <w:spacing w:before="75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0" w:right="0" w:hanging="1120"/>
        <w:spacing w:before="0" w:after="0" w:line="29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24" w:bottom="0" w:left="1701" w:header="0" w:footer="0" w:gutter="0"/>
          <w:pgNumType w:fmt="decimal"/>
          <w:cols w:equalWidth="0" w:space="708" w:num="2" w:sep="0">
            <w:col w:w="3800" w:space="295"/>
            <w:col w:w="58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2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2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7" w:right="2375" w:firstLine="554"/>
        <w:spacing w:before="75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1115" w:firstLine="707"/>
        <w:spacing w:before="6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11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09" w:firstLine="539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09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80"/>
        </w:tabs>
        <w:jc w:val="left"/>
        <w:ind w:left="800" w:right="1114" w:firstLine="0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66" w:right="1418" w:hanging="2871"/>
        <w:spacing w:before="73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" w:right="111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toà,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bày: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115" w:firstLine="539"/>
        <w:spacing w:before="0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1" w:firstLine="53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53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53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0" w:firstLine="53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1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/7/2024,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/7/2024,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Diễm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/7/200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1" w:right="948" w:firstLine="0"/>
        <w:spacing w:before="2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07/6/2024,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07/6/2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lễ,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CDr,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Lắk.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gặp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bệnh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2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8" w:firstLine="53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30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hỏi.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66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707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EYr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07"/>
        <w:spacing w:before="1" w:after="0" w:line="29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4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53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92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0"/>
        <w:spacing w:before="6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07"/>
        <w:spacing w:before="6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4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1C1E2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7" w:firstLine="707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6928</wp:posOffset>
                </wp:positionV>
                <wp:extent cx="5523865" cy="2377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3865" cy="237744"/>
                        </a:xfrm>
                        <a:custGeom>
                          <a:avLst/>
                          <a:pathLst>
                            <a:path w="5523865" h="237744">
                              <a:moveTo>
                                <a:pt x="0" y="0"/>
                              </a:moveTo>
                              <a:lnTo>
                                <a:pt x="0" y="237744"/>
                              </a:lnTo>
                              <a:lnTo>
                                <a:pt x="5523865" y="237744"/>
                              </a:lnTo>
                              <a:lnTo>
                                <a:pt x="55238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6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5" w:firstLine="707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gắn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3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539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86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890" w:firstLine="707"/>
        <w:spacing w:before="69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8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014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9" w:right="1059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015" w:firstLine="707"/>
        <w:spacing w:before="6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018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016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1058" w:firstLine="559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sóc,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012" w:firstLine="55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012" w:firstLine="53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0007106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011" w:firstLine="707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200"/>
        </w:tabs>
        <w:ind w:left="49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6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6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6" w:right="-20" w:firstLine="0"/>
        <w:spacing w:before="7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0_0" w:id="7"/>
      <w:bookmarkEnd w:id="7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5f5a58276b4239" /><Relationship Type="http://schemas.openxmlformats.org/officeDocument/2006/relationships/styles" Target="styles.xml" Id="R22cff4db55384639" /><Relationship Type="http://schemas.openxmlformats.org/officeDocument/2006/relationships/fontTable" Target="fontTable.xml" Id="R0a951a767633426a" /><Relationship Type="http://schemas.openxmlformats.org/officeDocument/2006/relationships/settings" Target="settings.xml" Id="R9aaafd5cbd494110" /><Relationship Type="http://schemas.openxmlformats.org/officeDocument/2006/relationships/webSettings" Target="webSettings.xml" Id="Rfd32d1e4f73244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