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d0ec6b5dda4191" /><Relationship Type="http://schemas.openxmlformats.org/package/2006/relationships/metadata/core-properties" Target="/docProps/core.xml" Id="R4baf451e0a8f40a2" /><Relationship Type="http://schemas.openxmlformats.org/officeDocument/2006/relationships/extended-properties" Target="/docProps/app.xml" Id="R45fa83ae924044a4" /><Relationship Type="http://schemas.openxmlformats.org/officeDocument/2006/relationships/custom-properties" Target="/docProps/custom.xml" Id="R859f12ef87824c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70" w:firstLine="0"/>
        <w:spacing w:before="0" w:after="0" w:line="239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4041140</wp:posOffset>
                </wp:positionH>
                <wp:positionV relativeFrom="paragraph">
                  <wp:posOffset>410337</wp:posOffset>
                </wp:positionV>
                <wp:extent cx="2137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1443990</wp:posOffset>
                </wp:positionH>
                <wp:positionV relativeFrom="paragraph">
                  <wp:posOffset>2245</wp:posOffset>
                </wp:positionV>
                <wp:extent cx="888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999" cy="0"/>
                        </a:xfrm>
                        <a:custGeom>
                          <a:avLst/>
                          <a:pathLst>
                            <a:path w="888999" h="0">
                              <a:moveTo>
                                <a:pt x="0" y="0"/>
                              </a:moveTo>
                              <a:lnTo>
                                <a:pt x="888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51" w:hanging="719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3074</wp:posOffset>
                </wp:positionV>
                <wp:extent cx="5943346" cy="327235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3272358"/>
                          <a:chOff x="0" y="0"/>
                          <a:chExt cx="5943346" cy="327235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3346" cy="208787"/>
                          </a:xfrm>
                          <a:custGeom>
                            <a:avLst/>
                            <a:pathLst>
                              <a:path w="5943346" h="208787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90090" y="188976"/>
                            <a:ext cx="919276" cy="0"/>
                          </a:xfrm>
                          <a:custGeom>
                            <a:avLst/>
                            <a:pathLst>
                              <a:path w="919276" h="0">
                                <a:moveTo>
                                  <a:pt x="0" y="0"/>
                                </a:moveTo>
                                <a:lnTo>
                                  <a:pt x="91927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8787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3005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7220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97636"/>
                            <a:ext cx="5943346" cy="281939"/>
                          </a:xfrm>
                          <a:custGeom>
                            <a:avLst/>
                            <a:pathLst>
                              <a:path w="5943346" h="2819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089601" y="1159764"/>
                            <a:ext cx="791260" cy="0"/>
                          </a:xfrm>
                          <a:custGeom>
                            <a:avLst/>
                            <a:pathLst>
                              <a:path w="791260" h="0">
                                <a:moveTo>
                                  <a:pt x="0" y="0"/>
                                </a:moveTo>
                                <a:lnTo>
                                  <a:pt x="79126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7957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38379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88084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3346" y="20452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92606"/>
                            <a:ext cx="5943346" cy="280414"/>
                          </a:xfrm>
                          <a:custGeom>
                            <a:avLst/>
                            <a:pathLst>
                              <a:path w="5943346" h="2804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73021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287" y="2258949"/>
                            <a:ext cx="3953889" cy="0"/>
                          </a:xfrm>
                          <a:custGeom>
                            <a:avLst/>
                            <a:pathLst>
                              <a:path w="3953889" h="0">
                                <a:moveTo>
                                  <a:pt x="0" y="0"/>
                                </a:moveTo>
                                <a:lnTo>
                                  <a:pt x="395388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53437"/>
                            <a:ext cx="5943346" cy="281889"/>
                          </a:xfrm>
                          <a:custGeom>
                            <a:avLst/>
                            <a:pathLst>
                              <a:path w="5943346" h="28188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35326"/>
                            <a:ext cx="5943346" cy="432817"/>
                          </a:xfrm>
                          <a:custGeom>
                            <a:avLst/>
                            <a:pathLst>
                              <a:path w="5943346" h="432817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432817"/>
                                </a:lnTo>
                                <a:lnTo>
                                  <a:pt x="0" y="4328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8143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3346" y="204214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hyperlink r:id="R1c097e16752c4d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Cambria" w:hAnsi="Cambria" w:eastAsia="Cambria" w:cs="Cambria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671f2cb94e8048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5de3da5e6564c9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Thơ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90088c30f855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hyperlink r:id="Rf961fd69d042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3356be25984d4e8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181be2037cd4d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hyperlink r:id="Raffcc448ad2045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8646ec48774436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4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8" w:right="-2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92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2899</wp:posOffset>
                </wp:positionV>
                <wp:extent cx="5943346" cy="922299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9222994"/>
                          <a:chOff x="0" y="0"/>
                          <a:chExt cx="5943346" cy="9222994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43346" cy="358444"/>
                          </a:xfrm>
                          <a:custGeom>
                            <a:avLst/>
                            <a:pathLst>
                              <a:path w="5943346" h="35844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358444"/>
                                </a:lnTo>
                                <a:lnTo>
                                  <a:pt x="0" y="358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58444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62660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732862" y="748588"/>
                            <a:ext cx="888796" cy="0"/>
                          </a:xfrm>
                          <a:custGeom>
                            <a:avLst/>
                            <a:pathLst>
                              <a:path w="888796" h="0">
                                <a:moveTo>
                                  <a:pt x="0" y="0"/>
                                </a:moveTo>
                                <a:lnTo>
                                  <a:pt x="8887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84307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280234" y="1029005"/>
                            <a:ext cx="821740" cy="0"/>
                          </a:xfrm>
                          <a:custGeom>
                            <a:avLst/>
                            <a:pathLst>
                              <a:path w="821740" h="0">
                                <a:moveTo>
                                  <a:pt x="0" y="0"/>
                                </a:moveTo>
                                <a:lnTo>
                                  <a:pt x="8217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4729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25150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8287" y="1437437"/>
                            <a:ext cx="629411" cy="0"/>
                          </a:xfrm>
                          <a:custGeom>
                            <a:avLst/>
                            <a:pathLst>
                              <a:path w="629411" h="0">
                                <a:moveTo>
                                  <a:pt x="0" y="0"/>
                                </a:moveTo>
                                <a:lnTo>
                                  <a:pt x="629411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455724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659940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865680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06989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274112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3346" y="2804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554605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75912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963341"/>
                            <a:ext cx="5943346" cy="281939"/>
                          </a:xfrm>
                          <a:custGeom>
                            <a:avLst/>
                            <a:pathLst>
                              <a:path w="5943346" h="2819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245281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525697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071319" y="3711625"/>
                            <a:ext cx="888796" cy="0"/>
                          </a:xfrm>
                          <a:custGeom>
                            <a:avLst/>
                            <a:pathLst>
                              <a:path w="888796" h="0">
                                <a:moveTo>
                                  <a:pt x="0" y="0"/>
                                </a:moveTo>
                                <a:lnTo>
                                  <a:pt x="8887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80611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524072" y="3992041"/>
                            <a:ext cx="900990" cy="0"/>
                          </a:xfrm>
                          <a:custGeom>
                            <a:avLst/>
                            <a:pathLst>
                              <a:path w="900990" h="0">
                                <a:moveTo>
                                  <a:pt x="0" y="0"/>
                                </a:moveTo>
                                <a:lnTo>
                                  <a:pt x="90099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10329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8287" y="4196257"/>
                            <a:ext cx="422147" cy="0"/>
                          </a:xfrm>
                          <a:custGeom>
                            <a:avLst/>
                            <a:pathLst>
                              <a:path w="422147" h="0">
                                <a:moveTo>
                                  <a:pt x="0" y="0"/>
                                </a:moveTo>
                                <a:lnTo>
                                  <a:pt x="4221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29074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494961"/>
                            <a:ext cx="5943346" cy="205741"/>
                          </a:xfrm>
                          <a:custGeom>
                            <a:avLst/>
                            <a:pathLst>
                              <a:path w="5943346" h="205741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700703"/>
                            <a:ext cx="5943346" cy="280363"/>
                          </a:xfrm>
                          <a:custGeom>
                            <a:avLst/>
                            <a:pathLst>
                              <a:path w="5943346" h="280363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981067"/>
                            <a:ext cx="5943346" cy="280720"/>
                          </a:xfrm>
                          <a:custGeom>
                            <a:avLst/>
                            <a:pathLst>
                              <a:path w="5943346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43346" y="28072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261789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46600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67021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874437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078653"/>
                            <a:ext cx="5943346" cy="205738"/>
                          </a:xfrm>
                          <a:custGeom>
                            <a:avLst/>
                            <a:pathLst>
                              <a:path w="5943346" h="20573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28439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488607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76902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973239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7159167"/>
                            <a:ext cx="905255" cy="0"/>
                          </a:xfrm>
                          <a:custGeom>
                            <a:avLst/>
                            <a:pathLst>
                              <a:path w="905255" h="0">
                                <a:moveTo>
                                  <a:pt x="0" y="0"/>
                                </a:moveTo>
                                <a:lnTo>
                                  <a:pt x="90525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17745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816680" y="7363384"/>
                            <a:ext cx="2108325" cy="0"/>
                          </a:xfrm>
                          <a:custGeom>
                            <a:avLst/>
                            <a:pathLst>
                              <a:path w="2108325" h="0">
                                <a:moveTo>
                                  <a:pt x="0" y="0"/>
                                </a:moveTo>
                                <a:lnTo>
                                  <a:pt x="210832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381749"/>
                            <a:ext cx="5943346" cy="206043"/>
                          </a:xfrm>
                          <a:custGeom>
                            <a:avLst/>
                            <a:pathLst>
                              <a:path w="5943346" h="206043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58779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792008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996224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200442"/>
                            <a:ext cx="5943346" cy="204163"/>
                          </a:xfrm>
                          <a:custGeom>
                            <a:avLst/>
                            <a:pathLst>
                              <a:path w="5943346" h="204163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40460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60882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8287" y="8794750"/>
                            <a:ext cx="897635" cy="0"/>
                          </a:xfrm>
                          <a:custGeom>
                            <a:avLst/>
                            <a:pathLst>
                              <a:path w="897635" h="0">
                                <a:moveTo>
                                  <a:pt x="0" y="0"/>
                                </a:moveTo>
                                <a:lnTo>
                                  <a:pt x="89763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8813038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9018778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6de7e514fc154e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771d5a2d491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4c5cc7d216f4f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909238730b4948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ae65f7582904c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80d261899394a8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da43d7b082048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aa277dc3e424a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9394c01ab6b4a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b61efa92cfe45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5cc65d6d93941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9f01beee9a042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94ac5d35d2e4e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5b6a5911217d47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009a666b5c649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17383b3f57346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3aaab75d7424c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hyperlink r:id="Rf7e9d688159545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083e2c7697a42e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fedf0aebde243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d6a22d87b5240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65f1753c6484c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1896709b4254e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5040e8e1045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dc2a106a224342a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820ffd816a340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4c380ba7cb742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3438483513b44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4c19a65cf8645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ddbd7dcbf0943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7802cd0ac1894fd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352b2b857594d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b032faa60954c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31620cd538343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22d193a894140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07d6b1499abb4b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1d51336cf554b8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a50ff5c4cb34e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db4d0e2dbf4747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5e3a69546fc446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b08e05219a94a9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03e6c8387cd4c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a8d64e8e2fd49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447fa607daa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f86a349bd9448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9bfa984997ec4a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350bf001ff0f40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d9e0a25468248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b34be96065b48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6aa05bf40a7343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4129581964cf4c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f393a309fc94b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5714a03a26694a1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2532bd3a6c46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72c81f8214f4b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603124c2de946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10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6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4592</wp:posOffset>
                </wp:positionV>
                <wp:extent cx="5938774" cy="150754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8774" cy="1507540"/>
                          <a:chOff x="0" y="0"/>
                          <a:chExt cx="5938774" cy="1507540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5938774" cy="282244"/>
                          </a:xfrm>
                          <a:custGeom>
                            <a:avLst/>
                            <a:pathLst>
                              <a:path w="5938774" h="282244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82244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86460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90676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94892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099108"/>
                            <a:ext cx="5938774" cy="204215"/>
                          </a:xfrm>
                          <a:custGeom>
                            <a:avLst/>
                            <a:pathLst>
                              <a:path w="5938774" h="204215">
                                <a:moveTo>
                                  <a:pt x="0" y="0"/>
                                </a:moveTo>
                                <a:lnTo>
                                  <a:pt x="5938774" y="0"/>
                                </a:lnTo>
                                <a:lnTo>
                                  <a:pt x="59387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303324"/>
                            <a:ext cx="5938774" cy="204216"/>
                          </a:xfrm>
                          <a:custGeom>
                            <a:avLst/>
                            <a:pathLst>
                              <a:path w="59387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38774" y="204216"/>
                                </a:lnTo>
                                <a:lnTo>
                                  <a:pt x="59387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09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0" w:firstLine="712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1030528</wp:posOffset>
                </wp:positionH>
                <wp:positionV relativeFrom="paragraph">
                  <wp:posOffset>4914</wp:posOffset>
                </wp:positionV>
                <wp:extent cx="6007354" cy="3985894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07354" cy="3985894"/>
                          <a:chOff x="0" y="0"/>
                          <a:chExt cx="6007354" cy="3985894"/>
                        </a:xfrm>
                        <a:noFill/>
                      </wpg:grpSpPr>
                      <wps:wsp>
                        <wps:cNvPr id="80" name="Shape 80"/>
                        <wps:cNvSpPr/>
                        <wps:spPr>
                          <a:xfrm rot="0">
                            <a:off x="0" y="0"/>
                            <a:ext cx="6007354" cy="205739"/>
                          </a:xfrm>
                          <a:custGeom>
                            <a:avLst/>
                            <a:pathLst>
                              <a:path w="6007354" h="205739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05739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09955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14172"/>
                            <a:ext cx="6007354" cy="280415"/>
                          </a:xfrm>
                          <a:custGeom>
                            <a:avLst/>
                            <a:pathLst>
                              <a:path w="600735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07354" y="280415"/>
                                </a:lnTo>
                                <a:lnTo>
                                  <a:pt x="6007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94664"/>
                            <a:ext cx="6007354" cy="204520"/>
                          </a:xfrm>
                          <a:custGeom>
                            <a:avLst/>
                            <a:pathLst>
                              <a:path w="6007354" h="204520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099184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303401"/>
                            <a:ext cx="6007354" cy="205739"/>
                          </a:xfrm>
                          <a:custGeom>
                            <a:avLst/>
                            <a:pathLst>
                              <a:path w="6007354" h="205739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572842" y="1489328"/>
                            <a:ext cx="198424" cy="0"/>
                          </a:xfrm>
                          <a:custGeom>
                            <a:avLst/>
                            <a:pathLst>
                              <a:path w="198424" h="0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509140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713356"/>
                            <a:ext cx="6007354" cy="204216"/>
                          </a:xfrm>
                          <a:custGeom>
                            <a:avLst/>
                            <a:pathLst>
                              <a:path w="6007354" h="20421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917573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121789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326004"/>
                            <a:ext cx="6007354" cy="280415"/>
                          </a:xfrm>
                          <a:custGeom>
                            <a:avLst/>
                            <a:pathLst>
                              <a:path w="6007354" h="2804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606420"/>
                            <a:ext cx="6007354" cy="205740"/>
                          </a:xfrm>
                          <a:custGeom>
                            <a:avLst/>
                            <a:pathLst>
                              <a:path w="6007354" h="205740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673426" y="2792349"/>
                            <a:ext cx="108507" cy="0"/>
                          </a:xfrm>
                          <a:custGeom>
                            <a:avLst/>
                            <a:pathLst>
                              <a:path w="108507" h="0">
                                <a:moveTo>
                                  <a:pt x="0" y="0"/>
                                </a:moveTo>
                                <a:lnTo>
                                  <a:pt x="10850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812161"/>
                            <a:ext cx="6007354" cy="280415"/>
                          </a:xfrm>
                          <a:custGeom>
                            <a:avLst/>
                            <a:pathLst>
                              <a:path w="6007354" h="2804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3092577"/>
                            <a:ext cx="6007354" cy="204166"/>
                          </a:xfrm>
                          <a:custGeom>
                            <a:avLst/>
                            <a:pathLst>
                              <a:path w="6007354" h="204166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3296743"/>
                            <a:ext cx="6007354" cy="280719"/>
                          </a:xfrm>
                          <a:custGeom>
                            <a:avLst/>
                            <a:pathLst>
                              <a:path w="6007354" h="280719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3577463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6007354" y="0"/>
                                </a:lnTo>
                                <a:lnTo>
                                  <a:pt x="60073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781679"/>
                            <a:ext cx="6007354" cy="204215"/>
                          </a:xfrm>
                          <a:custGeom>
                            <a:avLst/>
                            <a:pathLst>
                              <a:path w="60073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07354" y="204215"/>
                                </a:lnTo>
                                <a:lnTo>
                                  <a:pt x="6007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0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5935855dadf44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32faab592db46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9e17ec975dec49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57b4684df07349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a198c7811d548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2257b1b4bad40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206165cd12947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fe99339dae348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054c7be711e43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fb8ef48180f43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d18e6e004754c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6" w:firstLine="71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0db068ccbd543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8" w:firstLine="71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5eb1699e7d34b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11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422d9851b724a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4916</wp:posOffset>
                </wp:positionV>
                <wp:extent cx="5943346" cy="3525340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3525340"/>
                          <a:chOff x="0" y="0"/>
                          <a:chExt cx="5943346" cy="3525340"/>
                        </a:xfrm>
                        <a:noFill/>
                      </wpg:grpSpPr>
                      <wps:wsp>
                        <wps:cNvPr id="101" name="Shape 101"/>
                        <wps:cNvSpPr/>
                        <wps:spPr>
                          <a:xfrm rot="0">
                            <a:off x="0" y="0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80415"/>
                            <a:ext cx="5943346" cy="434338"/>
                          </a:xfrm>
                          <a:custGeom>
                            <a:avLst/>
                            <a:pathLst>
                              <a:path w="5943346" h="43433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434338"/>
                                </a:lnTo>
                                <a:lnTo>
                                  <a:pt x="0" y="4343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14754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918970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123186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403602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43346" y="2804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684094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3346" y="20452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888616"/>
                            <a:ext cx="5943346" cy="205738"/>
                          </a:xfrm>
                          <a:custGeom>
                            <a:avLst/>
                            <a:pathLst>
                              <a:path w="5943346" h="20573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09435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298571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502787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707003"/>
                            <a:ext cx="5943346" cy="204165"/>
                          </a:xfrm>
                          <a:custGeom>
                            <a:avLst/>
                            <a:pathLst>
                              <a:path w="5943346" h="2041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91116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115384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319600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3346" y="20574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781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2f1902ebe2545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b0dd0c10d4e4d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63db7519a0d4b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53cc220a2214e6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58c2a5286eaa4f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a704de9feb64f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137abcf2a7c4b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ee9b38dfd484d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1ccfd9e04ba44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134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95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3346" cy="9198559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9198559"/>
                          <a:chOff x="0" y="0"/>
                          <a:chExt cx="5943346" cy="9198559"/>
                        </a:xfrm>
                        <a:noFill/>
                      </wpg:grpSpPr>
                      <wps:wsp>
                        <wps:cNvPr id="117" name="Shape 117"/>
                        <wps:cNvSpPr/>
                        <wps:spPr>
                          <a:xfrm rot="0">
                            <a:off x="0" y="0"/>
                            <a:ext cx="5943346" cy="205689"/>
                          </a:xfrm>
                          <a:custGeom>
                            <a:avLst/>
                            <a:pathLst>
                              <a:path w="5943346" h="20568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05689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135454" y="391922"/>
                            <a:ext cx="910132" cy="0"/>
                          </a:xfrm>
                          <a:custGeom>
                            <a:avLst/>
                            <a:pathLst>
                              <a:path w="910132" h="0">
                                <a:moveTo>
                                  <a:pt x="0" y="0"/>
                                </a:moveTo>
                                <a:lnTo>
                                  <a:pt x="9101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10210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14426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89484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2068398" y="1080770"/>
                            <a:ext cx="905560" cy="0"/>
                          </a:xfrm>
                          <a:custGeom>
                            <a:avLst/>
                            <a:pathLst>
                              <a:path w="905560" h="0">
                                <a:moveTo>
                                  <a:pt x="0" y="0"/>
                                </a:moveTo>
                                <a:lnTo>
                                  <a:pt x="90556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109905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1303274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507490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713229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1917446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3141548" y="2103374"/>
                            <a:ext cx="801624" cy="0"/>
                          </a:xfrm>
                          <a:custGeom>
                            <a:avLst/>
                            <a:pathLst>
                              <a:path w="801624" h="0">
                                <a:moveTo>
                                  <a:pt x="0" y="0"/>
                                </a:moveTo>
                                <a:lnTo>
                                  <a:pt x="8016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197862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3346" y="2804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478354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2667330" y="2664205"/>
                            <a:ext cx="896416" cy="0"/>
                          </a:xfrm>
                          <a:custGeom>
                            <a:avLst/>
                            <a:pathLst>
                              <a:path w="896416" h="0">
                                <a:moveTo>
                                  <a:pt x="0" y="0"/>
                                </a:moveTo>
                                <a:lnTo>
                                  <a:pt x="8964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268287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887091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3092830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2644470" y="3278759"/>
                            <a:ext cx="888795" cy="0"/>
                          </a:xfrm>
                          <a:custGeom>
                            <a:avLst/>
                            <a:pathLst>
                              <a:path w="888795" h="0">
                                <a:moveTo>
                                  <a:pt x="0" y="0"/>
                                </a:moveTo>
                                <a:lnTo>
                                  <a:pt x="88879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337324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357746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378167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398589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19011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439585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4600067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4804283"/>
                            <a:ext cx="5943346" cy="280365"/>
                          </a:xfrm>
                          <a:custGeom>
                            <a:avLst/>
                            <a:pathLst>
                              <a:path w="5943346" h="2803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5084648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995113" y="5270881"/>
                            <a:ext cx="884224" cy="0"/>
                          </a:xfrm>
                          <a:custGeom>
                            <a:avLst/>
                            <a:pathLst>
                              <a:path w="884224" h="0">
                                <a:moveTo>
                                  <a:pt x="0" y="0"/>
                                </a:moveTo>
                                <a:lnTo>
                                  <a:pt x="8842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5289169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549338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5697602"/>
                            <a:ext cx="5943346" cy="205738"/>
                          </a:xfrm>
                          <a:custGeom>
                            <a:avLst/>
                            <a:pathLst>
                              <a:path w="5943346" h="20573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590334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6107557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6311774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6515989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6796405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7000621"/>
                            <a:ext cx="5943346" cy="205740"/>
                          </a:xfrm>
                          <a:custGeom>
                            <a:avLst/>
                            <a:pathLst>
                              <a:path w="5943346" h="2057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7206361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3346" y="2804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7486853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7691374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7895591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809980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8304022"/>
                            <a:ext cx="5943346" cy="204165"/>
                          </a:xfrm>
                          <a:custGeom>
                            <a:avLst/>
                            <a:pathLst>
                              <a:path w="5943346" h="20416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8508187"/>
                            <a:ext cx="5943346" cy="281940"/>
                          </a:xfrm>
                          <a:custGeom>
                            <a:avLst/>
                            <a:pathLst>
                              <a:path w="5943346" h="28194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8790127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8994344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3346" y="204214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c16fefbe20543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6b9cfa7f20ad45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685b456c7a44b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4b6825be332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594078322ce44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0fdc31f587f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34212a7e538b46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680ed63cd81d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1b120fc172b4c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39daee55a9643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ý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91d94b795bd40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d0b36aff80848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0d1b6d53ce44a3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93f1d64bc3440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5bb84853f68479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2b56f9161cf42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98603de4f2442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c03ee3925b743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e60b2e7602a45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95a461e52d044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05efb98c6fd44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ba7df132f0149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add6e08f48a4d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b0ddc32c20b40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92691a0098740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5be747ae084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27e4152c8a94b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376ff081ede14c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c403b7d166b43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693cfc2ccff546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761c96ce0a9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e1e205dd6834b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af75ba0a513247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e413ca2922e43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969270531654d1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87ceff32dd94d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0dd66cb953f346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22642c6f4a84d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7c7581853874d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edc7d51915340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b3972a0c1b949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9c347ef416147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f4f0509b9f764d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bookmarkStart w:name="_page_179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4643</wp:posOffset>
                </wp:positionV>
                <wp:extent cx="5943346" cy="8148574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8148574"/>
                          <a:chOff x="0" y="0"/>
                          <a:chExt cx="5943346" cy="8148574"/>
                        </a:xfrm>
                        <a:noFill/>
                      </wpg:grpSpPr>
                      <wps:wsp>
                        <wps:cNvPr id="166" name="Shape 166"/>
                        <wps:cNvSpPr/>
                        <wps:spPr>
                          <a:xfrm rot="0">
                            <a:off x="0" y="0"/>
                            <a:ext cx="5943346" cy="205689"/>
                          </a:xfrm>
                          <a:custGeom>
                            <a:avLst/>
                            <a:pathLst>
                              <a:path w="5943346" h="20568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05689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10210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690626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1922094" y="876554"/>
                            <a:ext cx="900988" cy="0"/>
                          </a:xfrm>
                          <a:custGeom>
                            <a:avLst/>
                            <a:pathLst>
                              <a:path w="900988" h="0">
                                <a:moveTo>
                                  <a:pt x="0" y="0"/>
                                </a:moveTo>
                                <a:lnTo>
                                  <a:pt x="9009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894842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1099058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1303274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1583690"/>
                            <a:ext cx="5943346" cy="281939"/>
                          </a:xfrm>
                          <a:custGeom>
                            <a:avLst/>
                            <a:pathLst>
                              <a:path w="5943346" h="2819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1865629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2146046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242646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3346" y="2042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2630754"/>
                            <a:ext cx="5943346" cy="280720"/>
                          </a:xfrm>
                          <a:custGeom>
                            <a:avLst/>
                            <a:pathLst>
                              <a:path w="5943346" h="280720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2911475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3115691"/>
                            <a:ext cx="5943346" cy="281939"/>
                          </a:xfrm>
                          <a:custGeom>
                            <a:avLst/>
                            <a:pathLst>
                              <a:path w="5943346" h="2819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339763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3601847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3806063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4086479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4366895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3346" y="2804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4647312"/>
                            <a:ext cx="5943346" cy="205739"/>
                          </a:xfrm>
                          <a:custGeom>
                            <a:avLst/>
                            <a:pathLst>
                              <a:path w="5943346" h="205739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4853052"/>
                            <a:ext cx="5943346" cy="204163"/>
                          </a:xfrm>
                          <a:custGeom>
                            <a:avLst/>
                            <a:pathLst>
                              <a:path w="5943346" h="204163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5057216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3346" y="20452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5261738"/>
                            <a:ext cx="5943346" cy="204214"/>
                          </a:xfrm>
                          <a:custGeom>
                            <a:avLst/>
                            <a:pathLst>
                              <a:path w="5943346" h="204214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546595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5670169"/>
                            <a:ext cx="5943346" cy="280415"/>
                          </a:xfrm>
                          <a:custGeom>
                            <a:avLst/>
                            <a:pathLst>
                              <a:path w="594334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43346" y="280415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5950586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6154802"/>
                            <a:ext cx="5943346" cy="281938"/>
                          </a:xfrm>
                          <a:custGeom>
                            <a:avLst/>
                            <a:pathLst>
                              <a:path w="5943346" h="28193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6436741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6640957"/>
                            <a:ext cx="5943346" cy="280416"/>
                          </a:xfrm>
                          <a:custGeom>
                            <a:avLst/>
                            <a:pathLst>
                              <a:path w="5943346" h="280416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6921373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7125589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7329881"/>
                            <a:ext cx="5943346" cy="204520"/>
                          </a:xfrm>
                          <a:custGeom>
                            <a:avLst/>
                            <a:pathLst>
                              <a:path w="594334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43346" y="204520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7534403"/>
                            <a:ext cx="5943346" cy="205738"/>
                          </a:xfrm>
                          <a:custGeom>
                            <a:avLst/>
                            <a:pathLst>
                              <a:path w="5943346" h="20573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7740142"/>
                            <a:ext cx="5943346" cy="204215"/>
                          </a:xfrm>
                          <a:custGeom>
                            <a:avLst/>
                            <a:pathLst>
                              <a:path w="5943346" h="204215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7944358"/>
                            <a:ext cx="5943346" cy="204216"/>
                          </a:xfrm>
                          <a:custGeom>
                            <a:avLst/>
                            <a:pathLst>
                              <a:path w="59433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3346" y="204216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281889" y="8130286"/>
                            <a:ext cx="886967" cy="0"/>
                          </a:xfrm>
                          <a:custGeom>
                            <a:avLst/>
                            <a:pathLst>
                              <a:path w="886967" h="0">
                                <a:moveTo>
                                  <a:pt x="0" y="0"/>
                                </a:moveTo>
                                <a:lnTo>
                                  <a:pt x="88696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9ccd19414474b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e03ace7b81f41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45" w:firstLine="298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2df920b36934a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c5f94d8ca2044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7a7d94b7f63e49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Mỹ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de361b8872e42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066ff163d6ba43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9f932f6e14d4b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4bcc300f2944d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98e80afcd3eb4b5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8ea451bb5344c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55b290f97c741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8a4a68ac84249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  <w:bookmarkStart w:name="_page_194_0" w:id="5"/>
      <w:bookmarkEnd w:id="5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0" w:hanging="24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598" w:bottom="0" w:left="1241" w:header="0" w:footer="0" w:gutter="0"/>
          <w:pgNumType w:fmt="decimal"/>
          <w:cols w:equalWidth="0" w:space="708" w:num="2" w:sep="0">
            <w:col w:w="3539" w:space="1259"/>
            <w:col w:w="52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3" w:right="598" w:bottom="0" w:left="12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1c097e16752c4de8" /><Relationship Type="http://schemas.openxmlformats.org/officeDocument/2006/relationships/hyperlink" Target="https://trolyao.toaan.gov.vn/l%20link/o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671f2cb94e804859" /><Relationship Type="http://schemas.openxmlformats.org/officeDocument/2006/relationships/hyperlink" Target="https://trolyao.toaan.gov.vn/l%20link/o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b5de3da5e6564c90" /><Relationship Type="http://schemas.openxmlformats.org/officeDocument/2006/relationships/hyperlink" Target="https://trolyao.toaan.gov.vn/l%20link/o%20%3Cb%3E%20Ng%C6%B0%E1%BB%9Di%20b%E1%BA%A3o%20v%E1%BB%87%20quy%E1%BB%81n,%20l%E1%BB%A3i%20%C3%ADch%20h%E1%BB%A3p%20ph%C3%A1p%20cho%20nguy%C3%AAn%20%C4%91%C6%A1n:%3C/b%3E%20L%C3%BD%20B%C3%ACnh%20%C4%90%E1%BA%B3ng%3C/br%3E%3Cb%3EN%C4%83m%20sinh:%3C/b%3E%201977%3C/br%3E%3Cb%3E%C4%90%E1%BB%8Ba%20ch%E1%BB%89:%3C/b%3E%20s%E1%BB%91%20348%20Nguy%E1%BB%85n%20V%C4%83n%20Linh,%20ph%C6%B0%E1%BB%9Dng%20Ph%C3%BA%20L%E1%BB%A3i,%20th%C3%A0nh%20ph%E1%BB%91%20C%E1%BA%A7n%20Th%C6%A1%20(s%E1%BB%91%20348%20Nguy%E1%BB%85n%20V%C4%83n%20Linh,%20Ph%C6%B0%E1%BB%9Dng%202,%20th%C3%A0nh%20ph%E1%BB%91%20S%C3%B3c%20Tr%C4%83ng,%20t%E1%BB%89nh%20S%C3%B3c%20Tr%C4%83ng" TargetMode="External" Id="R90088c30f8554c64" /><Relationship Type="http://schemas.openxmlformats.org/officeDocument/2006/relationships/hyperlink" Target="https://trolyao.toaan.gov.vn/l%20link/o%20s%E1%BB%91%20348%20Nguy%E1%BB%85n%20V%C4%83n%20Linh,%20ph%C6%B0%E1%BB%9Dng%20Ph%C3%BA%20L%E1%BB%A3i,%20th%C3%A0nh%20ph%E1%BB%91%20C%E1%BA%A7n%20Th%C6%A1%20(s%E1%BB%91%20348%20Nguy%E1%BB%85n%20V%C4%83n%20Linh,%20Ph%C6%B0%E1%BB%9Dng%202,%20th%C3%A0nh%20ph%E1%BB%91%20S%C3%B3c%20Tr%C4%83ng,%20t%E1%BB%89nh%20S%C3%B3c%20Tr%C4%83ng" TargetMode="External" Id="Rf961fd69d04241ef" /><Relationship Type="http://schemas.openxmlformats.org/officeDocument/2006/relationships/hyperlink" Target="https://trolyao.toaan.gov.vn/l%20link/o%20s%E1%BB%91%20348%20Nguy%E1%BB%85n%20V%C4%83n%20Linh,%20ph%C6%B0%E1%BB%9Dng%20Ph%C3%BA%20L%E1%BB%A3i,%20th%C3%A0nh%20ph%E1%BB%91%20C%E1%BA%A7n%20Th%C6%A1%20(s%E1%BB%91%20348%20Nguy%E1%BB%85n%20V%C4%83n%20Linh,%20Ph%C6%B0%E1%BB%9Dng%202,%20th%C3%A0nh%20ph%E1%BB%91%20S%C3%B3c%20Tr%C4%83ng,%20t%E1%BB%89nh%20S%C3%B3c%20Tr%C4%83ng" TargetMode="External" Id="R3356be25984d4e8f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3181be2037cd4db2" /><Relationship Type="http://schemas.openxmlformats.org/officeDocument/2006/relationships/hyperlink" Target="https://trolyao.toaan.gov.vn/l%20link/o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affcc448ad204516" /><Relationship Type="http://schemas.openxmlformats.org/officeDocument/2006/relationships/hyperlink" Target="https://trolyao.toaan.gov.vn/l%20link/o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68646ec48774436b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6de7e514fc154ef9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b771d5a2d49147c3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04c5cc7d216f4f07" /><Relationship Type="http://schemas.openxmlformats.org/officeDocument/2006/relationships/hyperlink" Target="https://trolyao.toaan.gov.vn/l%20link/o%20%E1%BB%A6y%20ban%20nh%C3%A2n%20d%C3%A2n%20th%E1%BB%8B%20tr%E1%BA%A5n%20Ch%C3%A2u%20th%C3%A0nh" TargetMode="External" Id="R909238730b4948a4" /><Relationship Type="http://schemas.openxmlformats.org/officeDocument/2006/relationships/hyperlink" Target="https://trolyao.toaan.gov.vn/l%20link/o%20huy%E1%BB%87n%20Ch%C3%A2u%20Th%C3%A0nh,%20t%E1%BB%89nh%20S%C3%B3c%20Tr%C4%83ng%20(nay%20l%C3%A0%20x%C3%A3%20Ph%C3%BA%20T%C3%A2m,%20th%C3%A0nh%20ph%E1%BB%91%20C%E1%BA%A7n%20Th%C6%A1" TargetMode="External" Id="R0ae65f7582904c28" /><Relationship Type="http://schemas.openxmlformats.org/officeDocument/2006/relationships/hyperlink" Target="https://trolyao.toaan.gov.vn/l%20link/o%20huy%E1%BB%87n%20Ch%C3%A2u%20Th%C3%A0nh,%20t%E1%BB%89nh%20S%C3%B3c%20Tr%C4%83ng%20(nay%20l%C3%A0%20x%C3%A3%20Ph%C3%BA%20T%C3%A2m,%20th%C3%A0nh%20ph%E1%BB%91%20C%E1%BA%A7n%20Th%C6%A1" TargetMode="External" Id="R480d261899394a85" /><Relationship Type="http://schemas.openxmlformats.org/officeDocument/2006/relationships/hyperlink" Target="https://trolyao.toaan.gov.vn/l%20link/o%20%3Cb%3EH%E1%BB%8D%20v%C3%A0%20T%C3%AAn:%3C/b%3E%20Tuy%E1%BA%BFt" TargetMode="External" Id="Reda43d7b0820487a" /><Relationship Type="http://schemas.openxmlformats.org/officeDocument/2006/relationships/hyperlink" Target="https://trolyao.toaan.gov.vn/l%20link/o%20%3Cb%3EH%E1%BB%8D%20v%C3%A0%20T%C3%AAn:%3C/b%3E%20C%C3%B4ng" TargetMode="External" Id="Rcaa277dc3e424a47" /><Relationship Type="http://schemas.openxmlformats.org/officeDocument/2006/relationships/hyperlink" Target="https://trolyao.toaan.gov.vn/l%20link/o%20%E1%BA%A5p%20Tr%C3%A0%20Qu%C3%BDt%20A,%20th%E1%BB%8B%20tr%E1%BA%A5n%20Ch%C3%A2u%20th%C3%A0nh,%20huy%E1%BB%87n%20Ch%C3%A2u%20Th%C3%A0nh,%20t%E1%BB%89nh%20S%C3%B3c%20Tr%C4%83ng" TargetMode="External" Id="R29394c01ab6b4a21" /><Relationship Type="http://schemas.openxmlformats.org/officeDocument/2006/relationships/hyperlink" Target="https://trolyao.toaan.gov.vn/l%20link/o%20%3Cb%3EH%E1%BB%8D%20v%C3%A0%20T%C3%AAn:%3C/b%3E%20Tuy%E1%BA%BFt" TargetMode="External" Id="R2b61efa92cfe458d" /><Relationship Type="http://schemas.openxmlformats.org/officeDocument/2006/relationships/hyperlink" Target="https://trolyao.toaan.gov.vn/l%20link/o%20%3Cb%3EH%E1%BB%8D%20v%C3%A0%20T%C3%AAn:%3C/b%3E%20C%C3%B4ng" TargetMode="External" Id="Re5cc65d6d939412b" /><Relationship Type="http://schemas.openxmlformats.org/officeDocument/2006/relationships/hyperlink" Target="https://trolyao.toaan.gov.vn/l%20link/o%20%3Cb%3EH%E1%BB%8D%20v%C3%A0%20T%C3%AAn:%3C/b%3E%20C%C3%B4ng" TargetMode="External" Id="Rb9f01beee9a0428b" /><Relationship Type="http://schemas.openxmlformats.org/officeDocument/2006/relationships/hyperlink" Target="https://trolyao.toaan.gov.vn/l%20link/o%20%3Cb%3EH%E1%BB%8D%20v%C3%A0%20T%C3%AAn:%3C/b%3E%20Tuy%E1%BA%BFt" TargetMode="External" Id="R694ac5d35d2e4eef" /><Relationship Type="http://schemas.openxmlformats.org/officeDocument/2006/relationships/hyperlink" Target="https://trolyao.toaan.gov.vn/l%20link/o%20%3Cb%3EH%E1%BB%8D%20v%C3%A0%20T%C3%AAn:%3C/b%3E%20C%C3%B4ng" TargetMode="External" Id="R5b6a5911217d4789" /><Relationship Type="http://schemas.openxmlformats.org/officeDocument/2006/relationships/hyperlink" Target="https://trolyao.toaan.gov.vn/l%20link/o%20%3Cb%3EH%E1%BB%8D%20v%C3%A0%20T%C3%AAn:%3C/b%3E%20Tuy%E1%BA%BFt" TargetMode="External" Id="R2009a666b5c6493f" /><Relationship Type="http://schemas.openxmlformats.org/officeDocument/2006/relationships/hyperlink" Target="https://trolyao.toaan.gov.vn/l%20link/o%20%3Cb%3EH%E1%BB%8D%20v%C3%A0%20T%C3%AAn:%3C/b%3E%20Tuy%E1%BA%BFt" TargetMode="External" Id="Rd17383b3f5734610" /><Relationship Type="http://schemas.openxmlformats.org/officeDocument/2006/relationships/hyperlink" Target="https://trolyao.toaan.gov.vn/l%20link/o%20%3Cb%3EH%E1%BB%8D%20v%C3%A0%20T%C3%AAn:%3C/b%3E%20C%C3%B4ng" TargetMode="External" Id="R03aaab75d7424cb1" /><Relationship Type="http://schemas.openxmlformats.org/officeDocument/2006/relationships/hyperlink" Target="https://trolyao.toaan.gov.vn/l%20link/o%20%3Cb%3EH%E1%BB%8D%20v%C3%A0%20T%C3%AAn:%3C/b%3E%20Tr%E1%BA%A7n%20M%E1%BB%B9%20Trinh" TargetMode="External" Id="Rf7e9d6881595458b" /><Relationship Type="http://schemas.openxmlformats.org/officeDocument/2006/relationships/hyperlink" Target="https://trolyao.toaan.gov.vn/l%20link/o%20%3Cb%3EH%E1%BB%8D%20v%C3%A0%20T%C3%AAn:%3C/b%3E%20Tr%E1%BA%A7n%20M%E1%BB%B9%20Trinh" TargetMode="External" Id="R6083e2c7697a42eb" /><Relationship Type="http://schemas.openxmlformats.org/officeDocument/2006/relationships/hyperlink" Target="https://trolyao.toaan.gov.vn/l%20link/o%20%3Cb%3EH%E1%BB%8D%20v%C3%A0%20T%C3%AAn:%3C/b%3E%20Trinh" TargetMode="External" Id="Rffedf0aebde2438f" /><Relationship Type="http://schemas.openxmlformats.org/officeDocument/2006/relationships/hyperlink" Target="https://trolyao.toaan.gov.vn/l%20link/o%20%3Cb%3EH%E1%BB%8D%20v%C3%A0%20T%C3%AAn:%3C/b%3E%20Tuy%E1%BA%BFt" TargetMode="External" Id="R5d6a22d87b52409e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e65f1753c6484ca5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a1896709b4254eff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c5040e8e10454afd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dc2a106a224342ae" /><Relationship Type="http://schemas.openxmlformats.org/officeDocument/2006/relationships/hyperlink" Target="https://trolyao.toaan.gov.vn/l%20link/o%20%3Cb%3EH%E1%BB%8D%20v%C3%A0%20T%C3%AAn:%3C/b%3E%20Tuy%E1%BA%BFt" TargetMode="External" Id="R0820ffd816a34012" /><Relationship Type="http://schemas.openxmlformats.org/officeDocument/2006/relationships/hyperlink" Target="https://trolyao.toaan.gov.vn/l%20link/o%20%3Cb%3EH%E1%BB%8D%20v%C3%A0%20T%C3%AAn:%3C/b%3E%20Tr%E1%BA%A7n%20M%E1%BB%B9%20Trinh" TargetMode="External" Id="R54c380ba7cb7425f" /><Relationship Type="http://schemas.openxmlformats.org/officeDocument/2006/relationships/hyperlink" Target="https://trolyao.toaan.gov.vn/l%20link/o%20%3Cb%3EH%E1%BB%8D%20v%C3%A0%20T%C3%AAn:%3C/b%3E%20Tuy%E1%BA%BFt" TargetMode="External" Id="R63438483513b4474" /><Relationship Type="http://schemas.openxmlformats.org/officeDocument/2006/relationships/hyperlink" Target="https://trolyao.toaan.gov.vn/l%20link/o%20%3Cb%3EH%E1%BB%8D%20v%C3%A0%20T%C3%AAn:%3C/b%3E%20C%C3%B4ng" TargetMode="External" Id="R54c19a65cf86453e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6ddbd7dcbf094383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7802cd0ac1894fd6" /><Relationship Type="http://schemas.openxmlformats.org/officeDocument/2006/relationships/hyperlink" Target="https://trolyao.toaan.gov.vn/l%20link/o%20%3Cb%3EH%E1%BB%8D%20v%C3%A0%20T%C3%AAn:%3C/b%3E%20C%C3%B4ng" TargetMode="External" Id="Ra352b2b857594dfe" /><Relationship Type="http://schemas.openxmlformats.org/officeDocument/2006/relationships/hyperlink" Target="https://trolyao.toaan.gov.vn/l%20link/o%20%3Cb%3EH%E1%BB%8D%20v%C3%A0%20T%C3%AAn:%3C/b%3E%20Tuy%E1%BA%BFt" TargetMode="External" Id="Rfb032faa60954c1a" /><Relationship Type="http://schemas.openxmlformats.org/officeDocument/2006/relationships/hyperlink" Target="https://trolyao.toaan.gov.vn/l%20link/o%20%3Cb%3EH%E1%BB%8D%20v%C3%A0%20T%C3%AAn:%3C/b%3E%20C%C3%B4ng" TargetMode="External" Id="R331620cd538343c3" /><Relationship Type="http://schemas.openxmlformats.org/officeDocument/2006/relationships/hyperlink" Target="https://trolyao.toaan.gov.vn/l%20link/o%20%3Cb%3EH%E1%BB%8D%20v%C3%A0%20T%C3%AAn:%3C/b%3E%20C%C3%B4ng" TargetMode="External" Id="R922d193a8941405d" /><Relationship Type="http://schemas.openxmlformats.org/officeDocument/2006/relationships/hyperlink" Target="https://trolyao.toaan.gov.vn/l%20link/o%20%3Cb%3EH%E1%BB%8D%20v%C3%A0%20T%C3%AAn:%3C/b%3E%20C%C3%B4ng" TargetMode="External" Id="R07d6b1499abb4be9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91d51336cf554b8b" /><Relationship Type="http://schemas.openxmlformats.org/officeDocument/2006/relationships/hyperlink" Target="https://trolyao.toaan.gov.vn/l%20link/o%20%3Cb%3EH%E1%BB%8D%20v%C3%A0%20T%C3%AAn:%3C/b%3E%20Tr%E1%BA%A7n%20V%C4%83n%20C%C3%B4ng" TargetMode="External" Id="R4a50ff5c4cb34ed2" /><Relationship Type="http://schemas.openxmlformats.org/officeDocument/2006/relationships/hyperlink" Target="https://trolyao.toaan.gov.vn/l%20link/o%20%E1%BB%A6y%20ban%20nh%C3%A2n%20d%C3%A2n%20th%E1%BB%8B%20tr%E1%BA%A5n%20Ch%C3%A2u%20th%C3%A0nh" TargetMode="External" Id="Rdb4d0e2dbf4747a4" /><Relationship Type="http://schemas.openxmlformats.org/officeDocument/2006/relationships/hyperlink" Target="https://trolyao.toaan.gov.vn/l%20link/o%20huy%E1%BB%87n%20Ch%C3%A2u%20Th%C3%A0nh,%20t%E1%BB%89nh%20S%C3%B3c%20Tr%C4%83ng%20(nay%20l%C3%A0%20x%C3%A3%20Ph%C3%BA%20T%C3%A2m,%20th%C3%A0nh%20ph%E1%BB%91%20C%E1%BA%A7n%20Th%C6%A1" TargetMode="External" Id="R5e3a69546fc446d3" /><Relationship Type="http://schemas.openxmlformats.org/officeDocument/2006/relationships/hyperlink" Target="https://trolyao.toaan.gov.vn/l%20link/o%20huy%E1%BB%87n%20Ch%C3%A2u%20Th%C3%A0nh,%20t%E1%BB%89nh%20S%C3%B3c%20Tr%C4%83ng%20(nay%20l%C3%A0%20x%C3%A3%20Ph%C3%BA%20T%C3%A2m,%20th%C3%A0nh%20ph%E1%BB%91%20C%E1%BA%A7n%20Th%C6%A1" TargetMode="External" Id="R7b08e05219a94a97" /><Relationship Type="http://schemas.openxmlformats.org/officeDocument/2006/relationships/hyperlink" Target="https://trolyao.toaan.gov.vn/l%20link/o%20%3Cb%3EH%E1%BB%8D%20v%C3%A0%20T%C3%AAn:%3C/b%3E%20Tuy%E1%BA%BFt" TargetMode="External" Id="R403e6c8387cd4c05" /><Relationship Type="http://schemas.openxmlformats.org/officeDocument/2006/relationships/hyperlink" Target="https://trolyao.toaan.gov.vn/l%20link/o%20%3Cb%3EH%E1%BB%8D%20v%C3%A0%20T%C3%AAn:%3C/b%3E%20C%C3%B4ng" TargetMode="External" Id="Rea8d64e8e2fd49d0" /><Relationship Type="http://schemas.openxmlformats.org/officeDocument/2006/relationships/hyperlink" Target="https://trolyao.toaan.gov.vn/l%20link/o%20%3Cb%3EH%E1%BB%8D%20v%C3%A0%20T%C3%AAn:%3C/b%3E%20Tuy%E1%BA%BFt" TargetMode="External" Id="Rd447fa607daa4ab7" /><Relationship Type="http://schemas.openxmlformats.org/officeDocument/2006/relationships/hyperlink" Target="https://trolyao.toaan.gov.vn/l%20link/o%20%3Cb%3EH%E1%BB%8D%20v%C3%A0%20T%C3%AAn:%3C/b%3E%20C%C3%B4ng" TargetMode="External" Id="Rdf86a349bd9448d7" /><Relationship Type="http://schemas.openxmlformats.org/officeDocument/2006/relationships/hyperlink" Target="https://trolyao.toaan.gov.vn/l%20link/o%20%3Cb%3EH%E1%BB%8D%20v%C3%A0%20T%C3%AAn:%3C/b%3E%20Tr%E1%BA%A7n%20M%E1%BB%B9%20Trinh" TargetMode="External" Id="R9bfa984997ec4ab2" /><Relationship Type="http://schemas.openxmlformats.org/officeDocument/2006/relationships/hyperlink" Target="https://trolyao.toaan.gov.vn/l%20link/o%20%3Cb%3EH%E1%BB%8D%20v%C3%A0%20T%C3%AAn:%3C/b%3E%20Trinh" TargetMode="External" Id="R350bf001ff0f40c9" /><Relationship Type="http://schemas.openxmlformats.org/officeDocument/2006/relationships/hyperlink" Target="https://trolyao.toaan.gov.vn/l%20link/o%20%3Cb%3EH%E1%BB%8D%20v%C3%A0%20T%C3%AAn:%3C/b%3E%20Tuy%E1%BA%BFt" TargetMode="External" Id="R9d9e0a25468248f7" /><Relationship Type="http://schemas.openxmlformats.org/officeDocument/2006/relationships/hyperlink" Target="https://trolyao.toaan.gov.vn/l%20link/o%20%3Cb%3EH%E1%BB%8D%20v%C3%A0%20T%C3%AAn:%3C/b%3E%20Tuy%E1%BA%BFt" TargetMode="External" Id="Rbb34be96065b48f1" /><Relationship Type="http://schemas.openxmlformats.org/officeDocument/2006/relationships/hyperlink" Target="https://trolyao.toaan.gov.vn/l%20link/o%20%3Cb%3EH%E1%BB%8D%20v%C3%A0%20T%C3%AAn:%3C/b%3E%20C%C3%B4ng" TargetMode="External" Id="R6aa05bf40a734321" /><Relationship Type="http://schemas.openxmlformats.org/officeDocument/2006/relationships/hyperlink" Target="https://trolyao.toaan.gov.vn/l%20link/o%20%3Cb%3EH%E1%BB%8D%20v%C3%A0%20T%C3%AAn:%3C/b%3E%20Tuy%E1%BA%BFt" TargetMode="External" Id="R4129581964cf4c02" /><Relationship Type="http://schemas.openxmlformats.org/officeDocument/2006/relationships/hyperlink" Target="https://trolyao.toaan.gov.vn/l%20link/o%20%3Cb%3EH%E1%BB%8D%20v%C3%A0%20T%C3%AAn:%3C/b%3E%20Tuy%E1%BA%BFt" TargetMode="External" Id="R5f393a309fc94be2" /><Relationship Type="http://schemas.openxmlformats.org/officeDocument/2006/relationships/hyperlink" Target="https://trolyao.toaan.gov.vn/l%20link/o%20%3Cb%3EH%E1%BB%8D%20v%C3%A0%20T%C3%AAn:%3C/b%3E%20Tr%E1%BA%A7n%20M%E1%BB%B9%20Trinh" TargetMode="External" Id="R5714a03a26694a16" /><Relationship Type="http://schemas.openxmlformats.org/officeDocument/2006/relationships/hyperlink" Target="https://trolyao.toaan.gov.vn/l%20link/o%20%3Cb%3EH%E1%BB%8D%20v%C3%A0%20T%C3%AAn:%3C/b%3E%20Tuy%E1%BA%BFt" TargetMode="External" Id="R4e2532bd3a6c46b7" /><Relationship Type="http://schemas.openxmlformats.org/officeDocument/2006/relationships/hyperlink" Target="https://trolyao.toaan.gov.vn/l%20link/o%20%3Cb%3EH%E1%BB%8D%20v%C3%A0%20T%C3%AAn:%3C/b%3E%20Tuy%E1%BA%BFt" TargetMode="External" Id="R572c81f8214f4b1f" /><Relationship Type="http://schemas.openxmlformats.org/officeDocument/2006/relationships/hyperlink" Target="https://trolyao.toaan.gov.vn/l%20link/o%20%3Cb%3EH%E1%BB%8D%20v%C3%A0%20T%C3%AAn:%3C/b%3E%20C%C3%B4ng" TargetMode="External" Id="R9603124c2de946d1" /><Relationship Type="http://schemas.openxmlformats.org/officeDocument/2006/relationships/hyperlink" Target="https://trolyao.toaan.gov.vn/l%20link/o%20%3Cb%3EH%E1%BB%8D%20v%C3%A0%20T%C3%AAn:%3C/b%3E%20Tuy%E1%BA%BFt" TargetMode="External" Id="Rf5935855dadf44c0" /><Relationship Type="http://schemas.openxmlformats.org/officeDocument/2006/relationships/hyperlink" Target="https://trolyao.toaan.gov.vn/l%20link/o%20%3Cb%3EH%E1%BB%8D%20v%C3%A0%20T%C3%AAn:%3C/b%3E%20C%C3%B4ng" TargetMode="External" Id="R332faab592db462c" /><Relationship Type="http://schemas.openxmlformats.org/officeDocument/2006/relationships/hyperlink" Target="https://trolyao.toaan.gov.vn/l%20link/o%20%3Cb%3EH%E1%BB%8D%20v%C3%A0%20T%C3%AAn:%3C/b%3E%20Tr%E1%BA%A7n%20M%E1%BB%B9%20Trinh" TargetMode="External" Id="R9e17ec975dec4947" /><Relationship Type="http://schemas.openxmlformats.org/officeDocument/2006/relationships/hyperlink" Target="https://trolyao.toaan.gov.vn/l%20link/o%20%3Cb%3EH%E1%BB%8D%20v%C3%A0%20T%C3%AAn:%3C/b%3E%20Trinh" TargetMode="External" Id="R57b4684df073490f" /><Relationship Type="http://schemas.openxmlformats.org/officeDocument/2006/relationships/hyperlink" Target="https://trolyao.toaan.gov.vn/l%20link/o%20%3Cb%3EH%E1%BB%8D%20v%C3%A0%20T%C3%AAn:%3C/b%3E%20Tuy%E1%BA%BFt" TargetMode="External" Id="R1a198c7811d548ef" /><Relationship Type="http://schemas.openxmlformats.org/officeDocument/2006/relationships/hyperlink" Target="https://trolyao.toaan.gov.vn/l%20link/o%20%3Cb%3EH%E1%BB%8D%20v%C3%A0%20T%C3%AAn:%3C/b%3E%20Tuy%E1%BA%BFt" TargetMode="External" Id="R02257b1b4bad40fb" /><Relationship Type="http://schemas.openxmlformats.org/officeDocument/2006/relationships/hyperlink" Target="https://trolyao.toaan.gov.vn/l%20link/o%20%3Cb%3EH%E1%BB%8D%20v%C3%A0%20T%C3%AAn:%3C/b%3E%20Trinh" TargetMode="External" Id="R3206165cd1294754" /><Relationship Type="http://schemas.openxmlformats.org/officeDocument/2006/relationships/hyperlink" Target="https://trolyao.toaan.gov.vn/l%20link/o%20%3Cb%3EH%E1%BB%8D%20v%C3%A0%20T%C3%AAn:%3C/b%3E%20Tuy%E1%BA%BFt" TargetMode="External" Id="Rcfe99339dae348f0" /><Relationship Type="http://schemas.openxmlformats.org/officeDocument/2006/relationships/hyperlink" Target="https://trolyao.toaan.gov.vn/l%20link/o%20%3Cb%3EH%E1%BB%8D%20v%C3%A0%20T%C3%AAn:%3C/b%3E%20Trinh" TargetMode="External" Id="Ra054c7be711e43cc" /><Relationship Type="http://schemas.openxmlformats.org/officeDocument/2006/relationships/hyperlink" Target="https://trolyao.toaan.gov.vn/l%20link/o%20%3Cb%3EH%E1%BB%8D%20v%C3%A0%20T%C3%AAn:%3C/b%3E%20Tuy%E1%BA%BFt" TargetMode="External" Id="Rafb8ef48180f43fe" /><Relationship Type="http://schemas.openxmlformats.org/officeDocument/2006/relationships/hyperlink" Target="https://trolyao.toaan.gov.vn/l%20link/o%20%3Cb%3EH%E1%BB%8D%20v%C3%A0%20T%C3%AAn:%3C/b%3E%20C%C3%B4ng" TargetMode="External" Id="Rcd18e6e004754c07" /><Relationship Type="http://schemas.openxmlformats.org/officeDocument/2006/relationships/hyperlink" Target="https://trolyao.toaan.gov.vn/l%20link/o%20%3Cb%3EH%E1%BB%8D%20v%C3%A0%20T%C3%AAn:%3C/b%3E%20Tuy%E1%BA%BFt" TargetMode="External" Id="R60db068ccbd543d9" /><Relationship Type="http://schemas.openxmlformats.org/officeDocument/2006/relationships/hyperlink" Target="https://trolyao.toaan.gov.vn/l%20link/o%20%3Cb%3EH%E1%BB%8D%20v%C3%A0%20T%C3%AAn:%3C/b%3E%20Tuy%E1%BA%BFt" TargetMode="External" Id="R95eb1699e7d34b12" /><Relationship Type="http://schemas.openxmlformats.org/officeDocument/2006/relationships/hyperlink" Target="https://trolyao.toaan.gov.vn/l%20link/o%20%3Cb%3EH%E1%BB%8D%20v%C3%A0%20T%C3%AAn:%3C/b%3E%20Tuy%E1%BA%BFt" TargetMode="External" Id="Rc422d9851b724a12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a2f1902ebe25450b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8b0dd0c10d4e4d7b" /><Relationship Type="http://schemas.openxmlformats.org/officeDocument/2006/relationships/hyperlink" Target="https://trolyao.toaan.gov.vn/l%20link/o%20%E1%BA%A5p%20Tr%C3%A0%20Qu%C3%BDt%20A,%20th%E1%BB%8B%20tr%E1%BA%A5n%20Ch%C3%A2u%20Th%C3%A0nh,%20huy%E1%BB%87n%20Ch%C3%A2u%20Th%C3%A0nh,%20t%E1%BB%89nh%20S%C3%B3c%20Tr%C4%83ng%20(nay%20l%C3%A0%20%E1%BA%A5p%20Tr%C3%A0%20Qu%C3%BDt%20A,%20x%C3%A3%20Ph%C3%BA%20T%C3%A2m,%20th%C3%A0nh%20ph%E1%BB%91%20C%E1%BA%A7n%20Th%C6%A1" TargetMode="External" Id="R163db7519a0d4b19" /><Relationship Type="http://schemas.openxmlformats.org/officeDocument/2006/relationships/hyperlink" Target="https://trolyao.toaan.gov.vn/l%20link/o%20%E1%BA%A5p%20Tr%C3%A0%20Qu%C3%BDt%20A,%20th%E1%BB%8B%20tr%E1%BA%A5n%20Ch%C3%A2u%20Th%C3%A0nh,%20huy%E1%BB%87n%20Ch%C3%A2u%20Th%C3%A0nh,%20t%E1%BB%89nh%20S%C3%B3c%20Tr%C4%83ng%20(nay%20l%C3%A0%20%E1%BA%A5p%20Tr%C3%A0%20Qu%C3%BDt%20A,%20x%C3%A3%20Ph%C3%BA%20T%C3%A2m,%20th%C3%A0nh%20ph%E1%BB%91%20C%E1%BA%A7n%20Th%C6%A1" TargetMode="External" Id="Re53cc220a2214e67" /><Relationship Type="http://schemas.openxmlformats.org/officeDocument/2006/relationships/hyperlink" Target="https://trolyao.toaan.gov.vn/l%20link/o%20%3Cb%3EH%E1%BB%8D%20v%C3%A0%20T%C3%AAn:%3C/b%3E%20Tuy%E1%BA%BFt" TargetMode="External" Id="R58c2a5286eaa4f41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5a704de9feb64f77" /><Relationship Type="http://schemas.openxmlformats.org/officeDocument/2006/relationships/hyperlink" Target="https://trolyao.toaan.gov.vn/l%20link/o%20%3Cb%3EH%E1%BB%8D%20v%C3%A0%20T%C3%AAn:%3C/b%3E%20Tuy%E1%BA%BFt" TargetMode="External" Id="Rd137abcf2a7c4b6c" /><Relationship Type="http://schemas.openxmlformats.org/officeDocument/2006/relationships/hyperlink" Target="https://trolyao.toaan.gov.vn/l%20link/o%20%3Cb%3EH%E1%BB%8D%20v%C3%A0%20T%C3%AAn:%3C/b%3E%20Tuy%E1%BA%BFt" TargetMode="External" Id="R7ee9b38dfd484de7" /><Relationship Type="http://schemas.openxmlformats.org/officeDocument/2006/relationships/hyperlink" Target="https://trolyao.toaan.gov.vn/l%20link/o%20%3Cb%3EH%E1%BB%8D%20v%C3%A0%20T%C3%AAn:%3C/b%3E%20Tuy%E1%BA%BFt" TargetMode="External" Id="R31ccfd9e04ba44d4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5c16fefbe2054327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6b9cfa7f20ad457a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d685b456c7a44b0f" /><Relationship Type="http://schemas.openxmlformats.org/officeDocument/2006/relationships/hyperlink" Target="https://trolyao.toaan.gov.vn/l%20link/o%20%3Cb%3E%20Ng%C6%B0%E1%BB%9Di%20b%E1%BA%A3o%20v%E1%BB%87%20quy%E1%BB%81n,%20l%E1%BB%A3i%20%C3%ADch%20h%E1%BB%A3p%20ph%C3%A1p%20cho%20nguy%C3%AAn%20%C4%91%C6%A1n:%3C/b%3E%20L%C3%BD%20B%C3%ACnh%20%C4%90%E1%BA%B3ng%3C/br%3E%3Cb%3EN%C4%83m%20sinh:%3C/b%3E%201977%3C/br%3E%3Cb%3E%C4%90%E1%BB%8Ba%20ch%E1%BB%89:%3C/b%3E%20s%E1%BB%91%20348%20Nguy%E1%BB%85n%20V%C4%83n%20Linh,%20ph%C6%B0%E1%BB%9Dng%20Ph%C3%BA%20L%E1%BB%A3i,%20th%C3%A0nh%20ph%E1%BB%91%20C%E1%BA%A7n%20Th%C6%A1%20(s%E1%BB%91%20348%20Nguy%E1%BB%85n%20V%C4%83n%20Linh,%20Ph%C6%B0%E1%BB%9Dng%202,%20th%C3%A0nh%20ph%E1%BB%91%20S%C3%B3c%20Tr%C4%83ng,%20t%E1%BB%89nh%20S%C3%B3c%20Tr%C4%83ng" TargetMode="External" Id="R64b6825be332499b" /><Relationship Type="http://schemas.openxmlformats.org/officeDocument/2006/relationships/hyperlink" Target="https://trolyao.toaan.gov.vn/l%20link/o%20%3Cb%3EH%E1%BB%8D%20v%C3%A0%20T%C3%AAn:%3C/b%3E%20Tuy%E1%BA%BFt" TargetMode="External" Id="R7594078322ce44fb" /><Relationship Type="http://schemas.openxmlformats.org/officeDocument/2006/relationships/hyperlink" Target="https://trolyao.toaan.gov.vn/l%20link/o%20%3Cb%3E%20Ng%C6%B0%E1%BB%9Di%20b%E1%BA%A3o%20v%E1%BB%87%20quy%E1%BB%81n,%20l%E1%BB%A3i%20%C3%ADch%20h%E1%BB%A3p%20ph%C3%A1p%20cho%20nguy%C3%AAn%20%C4%91%C6%A1n:%3C/b%3E%20L%C3%BD%20B%C3%ACnh%20%C4%90%E1%BA%B3ng%3C/br%3E%3Cb%3EN%C4%83m%20sinh:%3C/b%3E%201977%3C/br%3E%3Cb%3E%C4%90%E1%BB%8Ba%20ch%E1%BB%89:%3C/b%3E%20s%E1%BB%91%20348%20Nguy%E1%BB%85n%20V%C4%83n%20Linh,%20ph%C6%B0%E1%BB%9Dng%20Ph%C3%BA%20L%E1%BB%A3i,%20th%C3%A0nh%20ph%E1%BB%91%20C%E1%BA%A7n%20Th%C6%A1%20(s%E1%BB%91%20348%20Nguy%E1%BB%85n%20V%C4%83n%20Linh,%20Ph%C6%B0%E1%BB%9Dng%202,%20th%C3%A0nh%20ph%E1%BB%91%20S%C3%B3c%20Tr%C4%83ng,%20t%E1%BB%89nh%20S%C3%B3c%20Tr%C4%83ng" TargetMode="External" Id="R70fdc31f587f42a1" /><Relationship Type="http://schemas.openxmlformats.org/officeDocument/2006/relationships/hyperlink" Target="https://trolyao.toaan.gov.vn/l%20link/o%20%3Cb%3EH%E1%BB%8D%20v%C3%A0%20T%C3%AAn:%3C/b%3E%20C%C3%B4ng" TargetMode="External" Id="R34212a7e538b46c3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680ed63cd81d4ead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81b120fc172b4c78" /><Relationship Type="http://schemas.openxmlformats.org/officeDocument/2006/relationships/hyperlink" Target="https://trolyao.toaan.gov.vn/l%20link/o%20%3Cb%3E%20Ng%C6%B0%E1%BB%9Di%20b%E1%BA%A3o%20v%E1%BB%87%20quy%E1%BB%81n,%20l%E1%BB%A3i%20%C3%ADch%20h%E1%BB%A3p%20ph%C3%A1p%20cho%20nguy%C3%AAn%20%C4%91%C6%A1n:%3C/b%3E%20L%C3%BD%20B%C3%ACnh%20%C4%90%E1%BA%B3ng%3C/br%3E%3Cb%3EN%C4%83m%20sinh:%3C/b%3E%201977%3C/br%3E%3Cb%3E%C4%90%E1%BB%8Ba%20ch%E1%BB%89:%3C/b%3E%20s%E1%BB%91%20348%20Nguy%E1%BB%85n%20V%C4%83n%20Linh,%20ph%C6%B0%E1%BB%9Dng%20Ph%C3%BA%20L%E1%BB%A3i,%20th%C3%A0nh%20ph%E1%BB%91%20C%E1%BA%A7n%20Th%C6%A1%20(s%E1%BB%91%20348%20Nguy%E1%BB%85n%20V%C4%83n%20Linh,%20Ph%C6%B0%E1%BB%9Dng%202,%20th%C3%A0nh%20ph%E1%BB%91%20S%C3%B3c%20Tr%C4%83ng,%20t%E1%BB%89nh%20S%C3%B3c%20Tr%C4%83ng" TargetMode="External" Id="Re39daee55a96439a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291d94b795bd408a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ed0b36aff808483f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00d1b6d53ce44a37" /><Relationship Type="http://schemas.openxmlformats.org/officeDocument/2006/relationships/hyperlink" Target="https://trolyao.toaan.gov.vn/l%20link/o%20%E1%BB%A6y%20ban%20nh%C3%A2n%20d%C3%A2n%20th%E1%BB%8B%20tr%E1%BA%A5n%20Ch%C3%A2u%20Th%C3%A0nh" TargetMode="External" Id="Ra93f1d64bc34409a" /><Relationship Type="http://schemas.openxmlformats.org/officeDocument/2006/relationships/hyperlink" Target="https://trolyao.toaan.gov.vn/l%20link/o%20huy%E1%BB%87n%20Ch%C3%A2u%20Th%C3%A0nh,%20t%E1%BB%89nh%20S%C3%B3c%20Tr%C4%83ng" TargetMode="External" Id="R35bb84853f684798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52b56f9161cf4207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e98603de4f2442e4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2c03ee3925b7431b" /><Relationship Type="http://schemas.openxmlformats.org/officeDocument/2006/relationships/hyperlink" Target="https://trolyao.toaan.gov.vn/l%20link/o%20%3Cb%3EH%E1%BB%8D%20v%C3%A0%20T%C3%AAn:%3C/b%3E%20Tuy%E1%BA%BFt" TargetMode="External" Id="R9e60b2e7602a45da" /><Relationship Type="http://schemas.openxmlformats.org/officeDocument/2006/relationships/hyperlink" Target="https://trolyao.toaan.gov.vn/l%20link/o%20%3Cb%3EH%E1%BB%8D%20v%C3%A0%20T%C3%AAn:%3C/b%3E%20C%C3%B4ng" TargetMode="External" Id="Rc95a461e52d044d7" /><Relationship Type="http://schemas.openxmlformats.org/officeDocument/2006/relationships/hyperlink" Target="https://trolyao.toaan.gov.vn/l%20link/o%20%3Cb%3EH%E1%BB%8D%20v%C3%A0%20T%C3%AAn:%3C/b%3E%20Tuy%E1%BA%BFt" TargetMode="External" Id="R405efb98c6fd44e3" /><Relationship Type="http://schemas.openxmlformats.org/officeDocument/2006/relationships/hyperlink" Target="https://trolyao.toaan.gov.vn/l%20link/o%20%3Cb%3EH%E1%BB%8D%20v%C3%A0%20T%C3%AAn:%3C/b%3E%20C%C3%B4ng" TargetMode="External" Id="Rbba7df132f014920" /><Relationship Type="http://schemas.openxmlformats.org/officeDocument/2006/relationships/hyperlink" Target="https://trolyao.toaan.gov.vn/l%20link/o%20%3Cb%3EH%E1%BB%8D%20v%C3%A0%20T%C3%AAn:%3C/b%3E%20Tuy%E1%BA%BFt" TargetMode="External" Id="R9add6e08f48a4dee" /><Relationship Type="http://schemas.openxmlformats.org/officeDocument/2006/relationships/hyperlink" Target="https://trolyao.toaan.gov.vn/l%20link/o%20%3Cb%3EH%E1%BB%8D%20v%C3%A0%20T%C3%AAn:%3C/b%3E%20C%C3%B4ng" TargetMode="External" Id="R7b0ddc32c20b400f" /><Relationship Type="http://schemas.openxmlformats.org/officeDocument/2006/relationships/hyperlink" Target="https://trolyao.toaan.gov.vn/l%20link/o%20%3Cb%3EH%E1%BB%8D%20v%C3%A0%20T%C3%AAn:%3C/b%3E%20Tuy%E1%BA%BFt" TargetMode="External" Id="R192691a0098740a5" /><Relationship Type="http://schemas.openxmlformats.org/officeDocument/2006/relationships/hyperlink" Target="https://trolyao.toaan.gov.vn/l%20link/o%20%3Cb%3EH%E1%BB%8D%20v%C3%A0%20T%C3%AAn:%3C/b%3E%20Tuy%E1%BA%BFt" TargetMode="External" Id="R55be747ae084439e" /><Relationship Type="http://schemas.openxmlformats.org/officeDocument/2006/relationships/hyperlink" Target="https://trolyao.toaan.gov.vn/l%20link/o%20%3Cb%3EH%E1%BB%8D%20v%C3%A0%20T%C3%AAn:%3C/b%3E%20C%C3%B4ng" TargetMode="External" Id="R027e4152c8a94b57" /><Relationship Type="http://schemas.openxmlformats.org/officeDocument/2006/relationships/hyperlink" Target="https://trolyao.toaan.gov.vn/l%20link/o%20%3Cb%3EH%E1%BB%8D%20v%C3%A0%20T%C3%AAn:%3C/b%3E%20Tr%E1%BA%A7n%20M%E1%BB%B9%20Trinh" TargetMode="External" Id="R376ff081ede14cae" /><Relationship Type="http://schemas.openxmlformats.org/officeDocument/2006/relationships/hyperlink" Target="https://trolyao.toaan.gov.vn/l%20link/o%20%3Cb%3EH%E1%BB%8D%20v%C3%A0%20T%C3%AAn:%3C/b%3E%20Tuy%E1%BA%BFt" TargetMode="External" Id="Rbc403b7d166b4389" /><Relationship Type="http://schemas.openxmlformats.org/officeDocument/2006/relationships/hyperlink" Target="https://trolyao.toaan.gov.vn/l%20link/o%20%3Cb%3EH%E1%BB%8D%20v%C3%A0%20T%C3%AAn:%3C/b%3E%20Trinh" TargetMode="External" Id="R693cfc2ccff54656" /><Relationship Type="http://schemas.openxmlformats.org/officeDocument/2006/relationships/hyperlink" Target="https://trolyao.toaan.gov.vn/l%20link/o%20%3Cb%3EH%E1%BB%8D%20v%C3%A0%20T%C3%AAn:%3C/b%3E%20Tuy%E1%BA%BFt" TargetMode="External" Id="R4761c96ce0a94134" /><Relationship Type="http://schemas.openxmlformats.org/officeDocument/2006/relationships/hyperlink" Target="https://trolyao.toaan.gov.vn/l%20link/o%20%3Cb%3EH%E1%BB%8D%20v%C3%A0%20T%C3%AAn:%3C/b%3E%20Tuy%E1%BA%BFt" TargetMode="External" Id="Rbe1e205dd6834b2e" /><Relationship Type="http://schemas.openxmlformats.org/officeDocument/2006/relationships/hyperlink" Target="https://trolyao.toaan.gov.vn/l%20link/o%20%3Cb%3EH%E1%BB%8D%20v%C3%A0%20T%C3%AAn:%3C/b%3E%20Trinh" TargetMode="External" Id="Raf75ba0a513247ec" /><Relationship Type="http://schemas.openxmlformats.org/officeDocument/2006/relationships/hyperlink" Target="https://trolyao.toaan.gov.vn/l%20link/o%20%3Cb%3EH%E1%BB%8D%20v%C3%A0%20T%C3%AAn:%3C/b%3E%20Tuy%E1%BA%BFt" TargetMode="External" Id="R8e413ca2922e4308" /><Relationship Type="http://schemas.openxmlformats.org/officeDocument/2006/relationships/hyperlink" Target="https://trolyao.toaan.gov.vn/l%20link/o%20%3Cb%3EH%E1%BB%8D%20v%C3%A0%20T%C3%AAn:%3C/b%3E%20Trinh" TargetMode="External" Id="Ra969270531654d1d" /><Relationship Type="http://schemas.openxmlformats.org/officeDocument/2006/relationships/hyperlink" Target="https://trolyao.toaan.gov.vn/l%20link/o%20%3Cb%3EH%E1%BB%8D%20v%C3%A0%20T%C3%AAn:%3C/b%3E%20Tuy%E1%BA%BFt" TargetMode="External" Id="R487ceff32dd94d68" /><Relationship Type="http://schemas.openxmlformats.org/officeDocument/2006/relationships/hyperlink" Target="https://trolyao.toaan.gov.vn/l%20link/o%20%3Cb%3EH%E1%BB%8D%20v%C3%A0%20T%C3%AAn:%3C/b%3E%20Tr%E1%BA%A7n%20M%E1%BB%B9%20Trinh" TargetMode="External" Id="R0dd66cb953f3468a" /><Relationship Type="http://schemas.openxmlformats.org/officeDocument/2006/relationships/hyperlink" Target="https://trolyao.toaan.gov.vn/l%20link/o%20%3Cb%3EH%E1%BB%8D%20v%C3%A0%20T%C3%AAn:%3C/b%3E%20Tuy%E1%BA%BFt" TargetMode="External" Id="Rc22642c6f4a84d4d" /><Relationship Type="http://schemas.openxmlformats.org/officeDocument/2006/relationships/hyperlink" Target="https://trolyao.toaan.gov.vn/l%20link/o%20%3Cb%3EH%E1%BB%8D%20v%C3%A0%20T%C3%AAn:%3C/b%3E%20Tuy%E1%BA%BFt" TargetMode="External" Id="Rc7c7581853874d88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cedc7d51915340b8" /><Relationship Type="http://schemas.openxmlformats.org/officeDocument/2006/relationships/hyperlink" Target="https://trolyao.toaan.gov.vn/l%20link/o%20%3Cb%3EH%E1%BB%8D%20v%C3%A0%20T%C3%AAn:%3C/b%3E%20C%C3%B4ng" TargetMode="External" Id="R2b3972a0c1b949b4" /><Relationship Type="http://schemas.openxmlformats.org/officeDocument/2006/relationships/hyperlink" Target="https://trolyao.toaan.gov.vn/l%20link/o%20%3Cb%3EH%E1%BB%8D%20v%C3%A0%20T%C3%AAn:%3C/b%3E%20Tuy%E1%BA%BFt" TargetMode="External" Id="Re9c347ef416147b2" /><Relationship Type="http://schemas.openxmlformats.org/officeDocument/2006/relationships/hyperlink" Target="https://trolyao.toaan.gov.vn/l%20link/o%20%3Cb%3EH%E1%BB%8D%20v%C3%A0%20T%C3%AAn:%3C/b%3E%20Tuy%E1%BA%BFt" TargetMode="External" Id="Rf4f0509b9f764df6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e9ccd19414474bff" /><Relationship Type="http://schemas.openxmlformats.org/officeDocument/2006/relationships/hyperlink" Target="https://trolyao.toaan.gov.vn/l%20link/o%20%3Cb%3EH%E1%BB%8D%20v%C3%A0%20T%C3%AAn:%3C/b%3E%20Tuy%E1%BA%BFt" TargetMode="External" Id="R0e03ace7b81f415c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a2df920b36934aea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ec5f94d8ca2044c5" /><Relationship Type="http://schemas.openxmlformats.org/officeDocument/2006/relationships/hyperlink" Target="https://trolyao.toaan.gov.vn/l%20link/o%20%3Cb%3EH%E1%BB%8D%20v%C3%A0%20T%C3%AAn:%3C/b%3E%20Tr%E1%BA%A7n%20M%E1%BB%B9%20Trinh" TargetMode="External" Id="R7a7d94b7f63e495f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3de361b8872e42ae" /><Relationship Type="http://schemas.openxmlformats.org/officeDocument/2006/relationships/hyperlink" Target="https://trolyao.toaan.gov.vn/l%20link/o%20%3Cb%3Eb%E1%BB%8B%20%C4%91%C6%A1n:%3C/b%3E%20Tr%E1%BA%A7n%20Ch%C3%AD%20C%C3%B4ng%3C/br%3E%3Cb%3EN%C4%83m%20sinh:%3C/b%3E%2002/10/1983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066ff163d6ba434b" /><Relationship Type="http://schemas.openxmlformats.org/officeDocument/2006/relationships/hyperlink" Target="https://trolyao.toaan.gov.vn/l%20link/o%20%3Cb%3EH%E1%BB%8D%20v%C3%A0%20T%C3%AAn:%3C/b%3E%20C%C3%B4ng" TargetMode="External" Id="R99f932f6e14d4b03" /><Relationship Type="http://schemas.openxmlformats.org/officeDocument/2006/relationships/hyperlink" Target="https://trolyao.toaan.gov.vn/l%20link/o%20%3Cb%3EH%E1%BB%8D%20v%C3%A0%20T%C3%AAn:%3C/b%3E%20Tuy%E1%BA%BFt" TargetMode="External" Id="Re4bcc300f2944dd9" /><Relationship Type="http://schemas.openxmlformats.org/officeDocument/2006/relationships/hyperlink" Target="https://trolyao.toaan.gov.vn/l%20link/o%20%3Cb%3EH%E1%BB%8D%20v%C3%A0%20T%C3%AAn:%3C/b%3E%20Tuy%E1%BA%BFt" TargetMode="External" Id="R98e80afcd3eb4b5b" /><Relationship Type="http://schemas.openxmlformats.org/officeDocument/2006/relationships/hyperlink" Target="https://trolyao.toaan.gov.vn/l%20link/o%20%3Cb%3EH%E1%BB%8D%20v%C3%A0%20T%C3%AAn:%3C/b%3E%20Tuy%E1%BA%BFt" TargetMode="External" Id="R68ea451bb5344c41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a55b290f97c7419d" /><Relationship Type="http://schemas.openxmlformats.org/officeDocument/2006/relationships/hyperlink" Target="https://trolyao.toaan.gov.vn/l%20link/o%20%3Cb%3Enguy%C3%AAn%20%C4%91%C6%A1n:%3C/b%3E%20Th%E1%BA%A1ch%20Th%E1%BB%8B%20Tuy%E1%BA%BFt%3C/br%3E%3Cb%3EN%C4%83m%20sinh:%3C/b%3E%2021/11/1985%3C/br%3E%3Cb%3E%C4%90%E1%BB%8Ba%20ch%E1%BB%89:%3C/b%3E%20%E1%BA%A5p%20Tr%C3%A0%20Qu%C3%BDt%20A,%20x%C3%A3%20Ph%C3%BA%20T%C3%A2m,%20th%C3%A0nh%20ph%E1%BB%91%20C%E1%BA%A7n%20Th%C6%A1%20(%E1%BA%A5p%20Tr%C3%A0%20Qu%C3%BDt%20A,%20th%E1%BB%8B%20tr%E1%BA%A5n%20Ch%C3%A2u%20Th%C3%A0nh,%20huy%E1%BB%87n%20Ch%C3%A2u%20Th%C3%A0nh,%20t%E1%BB%89nh%20S%C3%B3c%20Tr%C4%83ng" TargetMode="External" Id="R78a4a68ac8424936" /><Relationship Type="http://schemas.openxmlformats.org/officeDocument/2006/relationships/hyperlink" Target="https://sautinsoft.com/start-for-free/" TargetMode="External" Id="R7455c842239b4f74" /><Relationship Type="http://schemas.openxmlformats.org/officeDocument/2006/relationships/styles" Target="styles.xml" Id="R11b97b254e62471f" /><Relationship Type="http://schemas.openxmlformats.org/officeDocument/2006/relationships/fontTable" Target="fontTable.xml" Id="R0c63218caa6a4278" /><Relationship Type="http://schemas.openxmlformats.org/officeDocument/2006/relationships/settings" Target="settings.xml" Id="R3ac10746ab764fc3" /><Relationship Type="http://schemas.openxmlformats.org/officeDocument/2006/relationships/webSettings" Target="webSettings.xml" Id="R9a9631ef63d446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