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21c08157ce4a13" /><Relationship Type="http://schemas.openxmlformats.org/package/2006/relationships/metadata/core-properties" Target="/docProps/core.xml" Id="R8f5dffa21a03435e" /><Relationship Type="http://schemas.openxmlformats.org/officeDocument/2006/relationships/extended-properties" Target="/docProps/app.xml" Id="R826f33065a354f72" /><Relationship Type="http://schemas.openxmlformats.org/officeDocument/2006/relationships/custom-properties" Target="/docProps/custom.xml" Id="R42609811154e4e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6" w:right="10" w:firstLine="336"/>
        <w:spacing w:before="0" w:after="0" w:line="24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1" behindDoc="1" locked="0" layoutInCell="0" allowOverlap="1">
                <wp:simplePos x="0" y="0"/>
                <wp:positionH relativeFrom="page">
                  <wp:posOffset>1732280</wp:posOffset>
                </wp:positionH>
                <wp:positionV relativeFrom="paragraph">
                  <wp:posOffset>8064</wp:posOffset>
                </wp:positionV>
                <wp:extent cx="840739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0739" cy="635"/>
                        </a:xfrm>
                        <a:custGeom>
                          <a:avLst/>
                          <a:pathLst>
                            <a:path w="840739" h="635">
                              <a:moveTo>
                                <a:pt x="0" y="0"/>
                              </a:moveTo>
                              <a:lnTo>
                                <a:pt x="840739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center"/>
        <w:ind w:left="192" w:right="1" w:firstLine="0"/>
        <w:spacing w:before="8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16/2025/HNGĐ-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34" w:right="-3" w:hanging="994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04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2" behindDoc="1" locked="0" layoutInCell="0" allowOverlap="1">
                <wp:simplePos x="0" y="0"/>
                <wp:positionH relativeFrom="page">
                  <wp:posOffset>4253230</wp:posOffset>
                </wp:positionH>
                <wp:positionV relativeFrom="paragraph">
                  <wp:posOffset>6581</wp:posOffset>
                </wp:positionV>
                <wp:extent cx="21024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2485" cy="0"/>
                        </a:xfrm>
                        <a:custGeom>
                          <a:avLst/>
                          <a:pathLst>
                            <a:path w="2102485" h="0">
                              <a:moveTo>
                                <a:pt x="0" y="0"/>
                              </a:moveTo>
                              <a:lnTo>
                                <a:pt x="21024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049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9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1130" w:right="760" w:bottom="0" w:left="1666" w:header="0" w:footer="0" w:gutter="0"/>
          <w:pgNumType w:fmt="decimal"/>
          <w:cols w:equalWidth="0" w:space="708" w:num="2" w:sep="0">
            <w:col w:w="3485" w:space="165"/>
            <w:col w:w="582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1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71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4"/>
          <w:tab w:val="left" w:leader="none" w:pos="1484"/>
        </w:tabs>
        <w:ind w:left="33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4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-24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4"/>
          <w:w w:val="101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-24"/>
          <w:sz w:val="10"/>
          <w:szCs w:val="1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25" w:firstLine="0"/>
        <w:spacing w:before="77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302" w:firstLine="566"/>
        <w:spacing w:before="76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300" w:firstLine="566"/>
        <w:spacing w:before="5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3" w:right="348" w:firstLine="566"/>
        <w:spacing w:before="0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2" behindDoc="1" locked="0" layoutInCell="0" allowOverlap="1">
                <wp:simplePos x="0" y="0"/>
                <wp:positionH relativeFrom="page">
                  <wp:posOffset>1667891</wp:posOffset>
                </wp:positionH>
                <wp:positionV relativeFrom="paragraph">
                  <wp:posOffset>1269811</wp:posOffset>
                </wp:positionV>
                <wp:extent cx="3208020" cy="21031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08020" cy="210312"/>
                        </a:xfrm>
                        <a:custGeom>
                          <a:avLst/>
                          <a:pathLst>
                            <a:path w="3208020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3208020" y="210312"/>
                              </a:lnTo>
                              <a:lnTo>
                                <a:pt x="32080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3395" w:firstLine="0"/>
        <w:spacing w:before="0" w:after="0" w:line="29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8" behindDoc="1" locked="0" layoutInCell="0" allowOverlap="1">
                <wp:simplePos x="0" y="0"/>
                <wp:positionH relativeFrom="page">
                  <wp:posOffset>1439291</wp:posOffset>
                </wp:positionH>
                <wp:positionV relativeFrom="paragraph">
                  <wp:posOffset>250382</wp:posOffset>
                </wp:positionV>
                <wp:extent cx="1921129" cy="21031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1129" cy="210312"/>
                        </a:xfrm>
                        <a:custGeom>
                          <a:avLst/>
                          <a:pathLst>
                            <a:path w="1921129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1921129" y="210312"/>
                              </a:lnTo>
                              <a:lnTo>
                                <a:pt x="19211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79013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98" w:firstLine="566"/>
        <w:spacing w:before="2" w:after="0" w:line="29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5" behindDoc="1" locked="0" layoutInCell="0" allowOverlap="1">
                <wp:simplePos x="0" y="0"/>
                <wp:positionH relativeFrom="page">
                  <wp:posOffset>2823718</wp:posOffset>
                </wp:positionH>
                <wp:positionV relativeFrom="paragraph">
                  <wp:posOffset>252670</wp:posOffset>
                </wp:positionV>
                <wp:extent cx="2713990" cy="21031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13990" cy="210310"/>
                        </a:xfrm>
                        <a:custGeom>
                          <a:avLst/>
                          <a:pathLst>
                            <a:path w="2713990" h="210310">
                              <a:moveTo>
                                <a:pt x="0" y="0"/>
                              </a:moveTo>
                              <a:lnTo>
                                <a:pt x="0" y="210310"/>
                              </a:lnTo>
                              <a:lnTo>
                                <a:pt x="2713990" y="210310"/>
                              </a:lnTo>
                              <a:lnTo>
                                <a:pt x="27139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9" behindDoc="1" locked="0" layoutInCell="0" allowOverlap="1">
                <wp:simplePos x="0" y="0"/>
                <wp:positionH relativeFrom="page">
                  <wp:posOffset>1439291</wp:posOffset>
                </wp:positionH>
                <wp:positionV relativeFrom="paragraph">
                  <wp:posOffset>505652</wp:posOffset>
                </wp:positionV>
                <wp:extent cx="5403215" cy="21031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03215" cy="210312"/>
                        </a:xfrm>
                        <a:custGeom>
                          <a:avLst/>
                          <a:pathLst>
                            <a:path w="5403215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5403215" y="210312"/>
                              </a:lnTo>
                              <a:lnTo>
                                <a:pt x="54032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300" w:firstLine="566"/>
        <w:spacing w:before="0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1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254396</wp:posOffset>
                </wp:positionV>
                <wp:extent cx="3589020" cy="21061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89020" cy="210616"/>
                        </a:xfrm>
                        <a:custGeom>
                          <a:avLst/>
                          <a:pathLst>
                            <a:path w="3589020" h="210616">
                              <a:moveTo>
                                <a:pt x="0" y="0"/>
                              </a:moveTo>
                              <a:lnTo>
                                <a:pt x="0" y="210616"/>
                              </a:lnTo>
                              <a:lnTo>
                                <a:pt x="3589020" y="210616"/>
                              </a:lnTo>
                              <a:lnTo>
                                <a:pt x="35890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4" behindDoc="1" locked="0" layoutInCell="0" allowOverlap="1">
                <wp:simplePos x="0" y="0"/>
                <wp:positionH relativeFrom="page">
                  <wp:posOffset>1667891</wp:posOffset>
                </wp:positionH>
                <wp:positionV relativeFrom="paragraph">
                  <wp:posOffset>507684</wp:posOffset>
                </wp:positionV>
                <wp:extent cx="3766057" cy="21031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66057" cy="210312"/>
                        </a:xfrm>
                        <a:custGeom>
                          <a:avLst/>
                          <a:pathLst>
                            <a:path w="3766057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3766057" y="210312"/>
                              </a:lnTo>
                              <a:lnTo>
                                <a:pt x="37660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517" w:firstLine="0"/>
        <w:spacing w:before="0" w:after="0" w:line="29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8" behindDoc="1" locked="0" layoutInCell="0" allowOverlap="1">
                <wp:simplePos x="0" y="0"/>
                <wp:positionH relativeFrom="page">
                  <wp:posOffset>1439291</wp:posOffset>
                </wp:positionH>
                <wp:positionV relativeFrom="paragraph">
                  <wp:posOffset>248922</wp:posOffset>
                </wp:positionV>
                <wp:extent cx="3369564" cy="210312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69564" cy="210312"/>
                        </a:xfrm>
                        <a:custGeom>
                          <a:avLst/>
                          <a:pathLst>
                            <a:path w="3369564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3369564" y="210312"/>
                              </a:lnTo>
                              <a:lnTo>
                                <a:pt x="33695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1" behindDoc="1" locked="0" layoutInCell="0" allowOverlap="1">
                <wp:simplePos x="0" y="0"/>
                <wp:positionH relativeFrom="page">
                  <wp:posOffset>1439291</wp:posOffset>
                </wp:positionH>
                <wp:positionV relativeFrom="paragraph">
                  <wp:posOffset>504954</wp:posOffset>
                </wp:positionV>
                <wp:extent cx="3284220" cy="210312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84220" cy="210312"/>
                        </a:xfrm>
                        <a:custGeom>
                          <a:avLst/>
                          <a:pathLst>
                            <a:path w="3284220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3284220" y="210312"/>
                              </a:lnTo>
                              <a:lnTo>
                                <a:pt x="32842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76019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98" w:firstLine="566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3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1130" w:right="760" w:bottom="0" w:left="1666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76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557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1957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7601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0301790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76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557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9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76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557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0005354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76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557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1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557" w:right="850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8" w:right="59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16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557" w:right="850" w:bottom="0" w:left="1416" w:header="0" w:footer="0" w:gutter="0"/>
          <w:pgNumType w:fmt="decimal"/>
          <w:cols w:equalWidth="0" w:space="708" w:num="2" w:sep="0">
            <w:col w:w="3331" w:space="1235"/>
            <w:col w:w="5070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4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557" w:right="850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8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5"/>
          <w:szCs w:val="35"/>
        </w:rPr>
        <w:ind w:left="0" w:right="-20" w:firstLine="0"/>
        <w:spacing w:before="0" w:after="0" w:line="21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5"/>
          <w:szCs w:val="3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557" w:right="850" w:bottom="0" w:left="1416" w:header="0" w:footer="0" w:gutter="0"/>
          <w:pgNumType w:fmt="decimal"/>
          <w:cols w:equalWidth="0" w:space="708" w:num="2" w:sep="0">
            <w:col w:w="4345" w:space="159"/>
            <w:col w:w="51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505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4" w:h="16838" w:orient="portrait"/>
      <w:pgMar w:top="557" w:right="850" w:bottom="0" w:left="141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e95684eef964f91" /><Relationship Type="http://schemas.openxmlformats.org/officeDocument/2006/relationships/styles" Target="styles.xml" Id="Rb67e4071ad8e49fe" /><Relationship Type="http://schemas.openxmlformats.org/officeDocument/2006/relationships/fontTable" Target="fontTable.xml" Id="Rd83112c3ded842e2" /><Relationship Type="http://schemas.openxmlformats.org/officeDocument/2006/relationships/settings" Target="settings.xml" Id="Rf29bdc5539d345dd" /><Relationship Type="http://schemas.openxmlformats.org/officeDocument/2006/relationships/webSettings" Target="webSettings.xml" Id="R90d1524936de4f7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