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da176918b04cfa" /><Relationship Type="http://schemas.openxmlformats.org/package/2006/relationships/metadata/core-properties" Target="/docProps/core.xml" Id="R634d2f41109c4f72" /><Relationship Type="http://schemas.openxmlformats.org/officeDocument/2006/relationships/extended-properties" Target="/docProps/app.xml" Id="R216042f1032a4814" /><Relationship Type="http://schemas.openxmlformats.org/officeDocument/2006/relationships/custom-properties" Target="/docProps/custom.xml" Id="R0eff20ee8bb941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1" w:hanging="136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1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ge">
                  <wp:posOffset>1149350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4368165</wp:posOffset>
                </wp:positionH>
                <wp:positionV relativeFrom="page">
                  <wp:posOffset>1149350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876" w:right="-9" w:hanging="87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13" w:bottom="0" w:left="1471" w:header="0" w:footer="0" w:gutter="0"/>
          <w:pgNumType w:fmt="decimal"/>
          <w:cols w:equalWidth="0" w:space="708" w:num="2" w:sep="0">
            <w:col w:w="3091" w:space="1144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9" w:right="6706" w:hanging="5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3009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36" w:firstLine="566"/>
        <w:spacing w:before="78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37" w:firstLine="566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30" w:right="346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345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3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3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3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0" w:right="39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13" w:bottom="0" w:left="14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385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475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5372" w:hanging="559"/>
        <w:spacing w:before="0" w:after="0" w:line="32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16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275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8" w:firstLine="72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75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5m².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75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2" w:firstLine="153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1" w:firstLine="5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75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567" w:right="1373" w:firstLine="0"/>
        <w:spacing w:before="0" w:after="0" w:line="275" w:lineRule="auto"/>
        <w:widowControl w:val="0"/>
      </w:pPr>
      <w:bookmarkStart w:name="_page_50_0" w:id="7"/>
      <w:bookmarkEnd w:id="7"/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287.720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75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63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5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43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66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631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8" w:firstLine="0"/>
        <w:spacing w:before="9" w:after="0" w:line="254" w:lineRule="auto"/>
        <w:widowControl w:val="0"/>
      </w:pPr>
      <w:bookmarkStart w:name="_page_5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7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04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9" w:after="0" w:line="253" w:lineRule="auto"/>
        <w:widowControl w:val="0"/>
      </w:pPr>
      <w:bookmarkStart w:name="_page_5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xẹp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ẹp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20cm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299" w:lineRule="auto"/>
        <w:widowControl w:val="0"/>
      </w:pPr>
      <w:bookmarkStart w:name="_page_6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63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4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4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566"/>
        <w:spacing w:before="9" w:after="0" w:line="254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287.720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87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8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70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7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4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ên;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Yên;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Yên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CTP.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5" w:right="65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64" w:bottom="0" w:left="1701" w:header="0" w:footer="0" w:gutter="0"/>
          <w:pgNumType w:fmt="decimal"/>
          <w:cols w:equalWidth="0" w:space="708" w:num="2" w:sep="0">
            <w:col w:w="4381" w:space="663"/>
            <w:col w:w="4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4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c4633c69df45a4" /><Relationship Type="http://schemas.openxmlformats.org/officeDocument/2006/relationships/styles" Target="styles.xml" Id="R333db71d4e874758" /><Relationship Type="http://schemas.openxmlformats.org/officeDocument/2006/relationships/fontTable" Target="fontTable.xml" Id="Rb7ce3a867f954420" /><Relationship Type="http://schemas.openxmlformats.org/officeDocument/2006/relationships/settings" Target="settings.xml" Id="Rde2e5e48376d4349" /><Relationship Type="http://schemas.openxmlformats.org/officeDocument/2006/relationships/webSettings" Target="webSettings.xml" Id="Rbed81a90e6554a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