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7bca2129b4dbb" /><Relationship Type="http://schemas.openxmlformats.org/package/2006/relationships/metadata/core-properties" Target="/docProps/core.xml" Id="R5e73641a376b470b" /><Relationship Type="http://schemas.openxmlformats.org/officeDocument/2006/relationships/extended-properties" Target="/docProps/app.xml" Id="R042bce621eb840e4" /><Relationship Type="http://schemas.openxmlformats.org/officeDocument/2006/relationships/custom-properties" Target="/docProps/custom.xml" Id="R14529c15243f4e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4802886</wp:posOffset>
                </wp:positionH>
                <wp:positionV relativeFrom="page">
                  <wp:posOffset>1531747</wp:posOffset>
                </wp:positionV>
                <wp:extent cx="13868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6839" cy="0"/>
                        </a:xfrm>
                        <a:custGeom>
                          <a:avLst/>
                          <a:pathLst>
                            <a:path w="1386839" h="0">
                              <a:moveTo>
                                <a:pt x="1386839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1386586</wp:posOffset>
                </wp:positionH>
                <wp:positionV relativeFrom="page">
                  <wp:posOffset>1385693</wp:posOffset>
                </wp:positionV>
                <wp:extent cx="122466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2466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1018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1" w:header="0" w:footer="0" w:gutter="0"/>
          <w:pgNumType w:fmt="decimal"/>
          <w:cols w:equalWidth="0" w:space="708" w:num="2" w:sep="0">
            <w:col w:w="3537" w:space="183"/>
            <w:col w:w="619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065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2365" w:hanging="991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1" w:header="0" w:footer="0" w:gutter="0"/>
          <w:pgNumType w:fmt="decimal"/>
          <w:cols w:equalWidth="0" w:space="708" w:num="2" w:sep="0">
            <w:col w:w="5864" w:space="1049"/>
            <w:col w:w="30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13" w:firstLine="719"/>
        <w:spacing w:before="8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10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15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10" w:firstLine="566"/>
        <w:spacing w:before="6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1582166</wp:posOffset>
                </wp:positionH>
                <wp:positionV relativeFrom="paragraph">
                  <wp:posOffset>56611</wp:posOffset>
                </wp:positionV>
                <wp:extent cx="5472049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2049" cy="205739"/>
                        </a:xfrm>
                        <a:custGeom>
                          <a:avLst/>
                          <a:pathLst>
                            <a:path w="547204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72049" y="205739"/>
                              </a:lnTo>
                              <a:lnTo>
                                <a:pt x="54720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292833</wp:posOffset>
                </wp:positionV>
                <wp:extent cx="5973445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4214"/>
                        </a:xfrm>
                        <a:custGeom>
                          <a:avLst/>
                          <a:pathLst>
                            <a:path w="597344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73445" y="204214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527527</wp:posOffset>
                </wp:positionV>
                <wp:extent cx="597344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4215"/>
                        </a:xfrm>
                        <a:custGeom>
                          <a:avLst/>
                          <a:pathLst>
                            <a:path w="59734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3445" y="204215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762172</wp:posOffset>
                </wp:positionV>
                <wp:extent cx="3348863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48863" cy="204520"/>
                        </a:xfrm>
                        <a:custGeom>
                          <a:avLst/>
                          <a:pathLst>
                            <a:path w="334886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348863" y="204520"/>
                              </a:lnTo>
                              <a:lnTo>
                                <a:pt x="3348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4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26006</wp:posOffset>
                </wp:positionV>
                <wp:extent cx="5516245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245" cy="204214"/>
                        </a:xfrm>
                        <a:custGeom>
                          <a:avLst/>
                          <a:pathLst>
                            <a:path w="551624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516245" y="204214"/>
                              </a:lnTo>
                              <a:lnTo>
                                <a:pt x="55162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260700</wp:posOffset>
                </wp:positionV>
                <wp:extent cx="232892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8926" cy="204215"/>
                        </a:xfrm>
                        <a:custGeom>
                          <a:avLst/>
                          <a:pathLst>
                            <a:path w="23289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28926" y="204215"/>
                              </a:lnTo>
                              <a:lnTo>
                                <a:pt x="2328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25879</wp:posOffset>
                </wp:positionV>
                <wp:extent cx="5516245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245" cy="205738"/>
                        </a:xfrm>
                        <a:custGeom>
                          <a:avLst/>
                          <a:pathLst>
                            <a:path w="551624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516245" y="205738"/>
                              </a:lnTo>
                              <a:lnTo>
                                <a:pt x="55162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262097</wp:posOffset>
                </wp:positionV>
                <wp:extent cx="597344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4215"/>
                        </a:xfrm>
                        <a:custGeom>
                          <a:avLst/>
                          <a:pathLst>
                            <a:path w="59734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3445" y="204215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496793</wp:posOffset>
                </wp:positionV>
                <wp:extent cx="5499481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99481" cy="204215"/>
                        </a:xfrm>
                        <a:custGeom>
                          <a:avLst/>
                          <a:pathLst>
                            <a:path w="54994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99481" y="204215"/>
                              </a:lnTo>
                              <a:lnTo>
                                <a:pt x="54994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26385</wp:posOffset>
                </wp:positionV>
                <wp:extent cx="3444875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4875" cy="204216"/>
                        </a:xfrm>
                        <a:custGeom>
                          <a:avLst/>
                          <a:pathLst>
                            <a:path w="34448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44875" y="204216"/>
                              </a:lnTo>
                              <a:lnTo>
                                <a:pt x="34448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6447790</wp:posOffset>
                </wp:positionH>
                <wp:positionV relativeFrom="paragraph">
                  <wp:posOffset>261081</wp:posOffset>
                </wp:positionV>
                <wp:extent cx="4267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4215"/>
                        </a:xfrm>
                        <a:custGeom>
                          <a:avLst/>
                          <a:pathLst>
                            <a:path w="42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672" y="204215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26258</wp:posOffset>
                </wp:positionV>
                <wp:extent cx="5516245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245" cy="204216"/>
                        </a:xfrm>
                        <a:custGeom>
                          <a:avLst/>
                          <a:pathLst>
                            <a:path w="551624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16245" y="204216"/>
                              </a:lnTo>
                              <a:lnTo>
                                <a:pt x="55162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261030</wp:posOffset>
                </wp:positionV>
                <wp:extent cx="626364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4" cy="204520"/>
                        </a:xfrm>
                        <a:custGeom>
                          <a:avLst/>
                          <a:pathLst>
                            <a:path w="6263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6364" y="204520"/>
                              </a:lnTo>
                              <a:lnTo>
                                <a:pt x="626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8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5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5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59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5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34" w:firstLine="0"/>
        <w:spacing w:before="4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  <w:tab w:val="left" w:leader="none" w:pos="5150"/>
        </w:tabs>
        <w:ind w:left="274" w:right="-20" w:firstLine="0"/>
        <w:spacing w:before="104" w:after="3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02" w:right="906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4" w:right="5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4" w:right="1500" w:firstLine="0"/>
        <w:spacing w:before="3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779" w:space="465"/>
            <w:col w:w="544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4cff8837654b4d" /><Relationship Type="http://schemas.openxmlformats.org/officeDocument/2006/relationships/styles" Target="styles.xml" Id="R52187452c990418b" /><Relationship Type="http://schemas.openxmlformats.org/officeDocument/2006/relationships/fontTable" Target="fontTable.xml" Id="Re284b688e23e4d45" /><Relationship Type="http://schemas.openxmlformats.org/officeDocument/2006/relationships/settings" Target="settings.xml" Id="Re32951e38c8f4e06" /><Relationship Type="http://schemas.openxmlformats.org/officeDocument/2006/relationships/webSettings" Target="webSettings.xml" Id="Radb1338b1e81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