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3602472ae44520" /><Relationship Type="http://schemas.openxmlformats.org/package/2006/relationships/metadata/core-properties" Target="/docProps/core.xml" Id="Rf056e36ad47a4e2c" /><Relationship Type="http://schemas.openxmlformats.org/officeDocument/2006/relationships/extended-properties" Target="/docProps/app.xml" Id="Rf583f63e66ba4db9" /><Relationship Type="http://schemas.openxmlformats.org/officeDocument/2006/relationships/custom-properties" Target="/docProps/custom.xml" Id="Radd1b703dafb48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0" w:right="190" w:firstLine="189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1722120</wp:posOffset>
                </wp:positionH>
                <wp:positionV relativeFrom="page">
                  <wp:posOffset>1143127</wp:posOffset>
                </wp:positionV>
                <wp:extent cx="76326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3269" cy="634"/>
                        </a:xfrm>
                        <a:custGeom>
                          <a:avLst/>
                          <a:pathLst>
                            <a:path w="763269" h="634">
                              <a:moveTo>
                                <a:pt x="0" y="0"/>
                              </a:moveTo>
                              <a:lnTo>
                                <a:pt x="381635" y="0"/>
                              </a:lnTo>
                              <a:lnTo>
                                <a:pt x="381635" y="634"/>
                              </a:lnTo>
                              <a:lnTo>
                                <a:pt x="76326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4316095</wp:posOffset>
                </wp:positionH>
                <wp:positionV relativeFrom="page">
                  <wp:posOffset>1192656</wp:posOffset>
                </wp:positionV>
                <wp:extent cx="21926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654" cy="0"/>
                        </a:xfrm>
                        <a:custGeom>
                          <a:avLst/>
                          <a:pathLst>
                            <a:path w="2192654" h="0">
                              <a:moveTo>
                                <a:pt x="0" y="0"/>
                              </a:moveTo>
                              <a:lnTo>
                                <a:pt x="2192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2" w:bottom="0" w:left="1701" w:header="0" w:footer="0" w:gutter="0"/>
          <w:pgNumType w:fmt="decimal"/>
          <w:cols w:equalWidth="0" w:space="708" w:num="2" w:sep="0">
            <w:col w:w="3235" w:space="188"/>
            <w:col w:w="60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81" w:firstLine="49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97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398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28"/>
          <w:szCs w:val="28"/>
        </w:rPr>
        <w:tabs>
          <w:tab w:val="left" w:leader="none" w:pos="894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3708527</wp:posOffset>
                </wp:positionH>
                <wp:positionV relativeFrom="paragraph">
                  <wp:posOffset>245509</wp:posOffset>
                </wp:positionV>
                <wp:extent cx="313423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34232" cy="204215"/>
                        </a:xfrm>
                        <a:custGeom>
                          <a:avLst/>
                          <a:pathLst>
                            <a:path w="3134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34232" y="204215"/>
                              </a:lnTo>
                              <a:lnTo>
                                <a:pt x="3134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bookmarkStart w:name="_page_32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0</wp:posOffset>
                </wp:positionV>
                <wp:extent cx="5081905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81905" cy="204215"/>
                        </a:xfrm>
                        <a:custGeom>
                          <a:avLst/>
                          <a:pathLst>
                            <a:path w="50819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081905" y="204215"/>
                              </a:lnTo>
                              <a:lnTo>
                                <a:pt x="50819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ge">
                  <wp:posOffset>6456168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84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0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6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37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008" w:space="752"/>
        <w:col w:w="45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268bf8c0a64689" /><Relationship Type="http://schemas.openxmlformats.org/officeDocument/2006/relationships/styles" Target="styles.xml" Id="R0e1582b10e6f4b76" /><Relationship Type="http://schemas.openxmlformats.org/officeDocument/2006/relationships/fontTable" Target="fontTable.xml" Id="Rf0b81e43a83d4be4" /><Relationship Type="http://schemas.openxmlformats.org/officeDocument/2006/relationships/settings" Target="settings.xml" Id="R6c45a0505e3748c3" /><Relationship Type="http://schemas.openxmlformats.org/officeDocument/2006/relationships/webSettings" Target="webSettings.xml" Id="R6bc36b4d877a42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