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dac332f98645c0" /><Relationship Type="http://schemas.openxmlformats.org/package/2006/relationships/metadata/core-properties" Target="/docProps/core.xml" Id="R31ab406cb0e84c30" /><Relationship Type="http://schemas.openxmlformats.org/officeDocument/2006/relationships/extended-properties" Target="/docProps/app.xml" Id="R07e42dd646d4415c" /><Relationship Type="http://schemas.openxmlformats.org/officeDocument/2006/relationships/custom-properties" Target="/docProps/custom.xml" Id="R11ad9f7f23f449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55"/>
        </w:tabs>
        <w:jc w:val="left"/>
        <w:ind w:left="202" w:right="738" w:firstLine="196"/>
        <w:spacing w:before="0" w:after="0" w:line="236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3867150</wp:posOffset>
                </wp:positionH>
                <wp:positionV relativeFrom="paragraph">
                  <wp:posOffset>387350</wp:posOffset>
                </wp:positionV>
                <wp:extent cx="2247900" cy="825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900" cy="8255"/>
                        </a:xfrm>
                        <a:custGeom>
                          <a:avLst/>
                          <a:pathLst>
                            <a:path w="2247900" h="8255">
                              <a:moveTo>
                                <a:pt x="0" y="0"/>
                              </a:moveTo>
                              <a:lnTo>
                                <a:pt x="2247900" y="825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1796414</wp:posOffset>
                </wp:positionH>
                <wp:positionV relativeFrom="paragraph">
                  <wp:posOffset>271948</wp:posOffset>
                </wp:positionV>
                <wp:extent cx="735965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35965" cy="189848"/>
                          <a:chOff x="0" y="0"/>
                          <a:chExt cx="735965" cy="189848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319151" y="0"/>
                            <a:ext cx="123444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23656"/>
                            <a:ext cx="735965" cy="0"/>
                          </a:xfrm>
                          <a:custGeom>
                            <a:avLst/>
                            <a:pathLst>
                              <a:path w="735965" h="0">
                                <a:moveTo>
                                  <a:pt x="0" y="0"/>
                                </a:moveTo>
                                <a:lnTo>
                                  <a:pt x="735965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497DBA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825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758"/>
        </w:tabs>
        <w:ind w:left="231" w:right="-20" w:firstLine="0"/>
        <w:spacing w:before="0" w:after="0" w:line="30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85/2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16" w:firstLine="0"/>
        <w:spacing w:before="9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2" w:right="-20" w:firstLine="0"/>
        <w:spacing w:before="6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4" w:right="-20" w:firstLine="0"/>
        <w:spacing w:before="0" w:after="0" w:line="23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8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6" w:right="850" w:bottom="0" w:left="1701" w:header="0" w:footer="0" w:gutter="0"/>
      <w:pgNumType w:fmt="decimal"/>
      <w:cols w:equalWidth="0" w:space="708" w:num="2" w:sep="0">
        <w:col w:w="3472" w:space="1031"/>
        <w:col w:w="518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c9f9e35c8b40cc" /><Relationship Type="http://schemas.openxmlformats.org/officeDocument/2006/relationships/styles" Target="styles.xml" Id="Rdaf37b6ebf0f4aca" /><Relationship Type="http://schemas.openxmlformats.org/officeDocument/2006/relationships/fontTable" Target="fontTable.xml" Id="Ra4a7f828fbfc4d5d" /><Relationship Type="http://schemas.openxmlformats.org/officeDocument/2006/relationships/settings" Target="settings.xml" Id="Ra437f041763b4902" /><Relationship Type="http://schemas.openxmlformats.org/officeDocument/2006/relationships/webSettings" Target="webSettings.xml" Id="Rceac09ef207141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