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59202286c7421b" /><Relationship Type="http://schemas.openxmlformats.org/package/2006/relationships/metadata/core-properties" Target="/docProps/core.xml" Id="R21a2c5d11d1a4836" /><Relationship Type="http://schemas.openxmlformats.org/officeDocument/2006/relationships/extended-properties" Target="/docProps/app.xml" Id="R19545221331141c9" /><Relationship Type="http://schemas.openxmlformats.org/officeDocument/2006/relationships/custom-properties" Target="/docProps/custom.xml" Id="R2917268ab71245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72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3" behindDoc="1" locked="0" layoutInCell="0" allowOverlap="1">
                <wp:simplePos x="0" y="0"/>
                <wp:positionH relativeFrom="page">
                  <wp:posOffset>4107179</wp:posOffset>
                </wp:positionH>
                <wp:positionV relativeFrom="page">
                  <wp:posOffset>1332992</wp:posOffset>
                </wp:positionV>
                <wp:extent cx="21069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6930" cy="0"/>
                        </a:xfrm>
                        <a:custGeom>
                          <a:avLst/>
                          <a:pathLst>
                            <a:path w="2106930" h="0">
                              <a:moveTo>
                                <a:pt x="0" y="0"/>
                              </a:moveTo>
                              <a:lnTo>
                                <a:pt x="210693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4" behindDoc="1" locked="0" layoutInCell="0" allowOverlap="1">
                <wp:simplePos x="0" y="0"/>
                <wp:positionH relativeFrom="page">
                  <wp:posOffset>1423416</wp:posOffset>
                </wp:positionH>
                <wp:positionV relativeFrom="page">
                  <wp:posOffset>1346707</wp:posOffset>
                </wp:positionV>
                <wp:extent cx="11106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0615" cy="0"/>
                        </a:xfrm>
                        <a:custGeom>
                          <a:avLst/>
                          <a:pathLst>
                            <a:path w="1110615" h="0">
                              <a:moveTo>
                                <a:pt x="0" y="0"/>
                              </a:moveTo>
                              <a:lnTo>
                                <a:pt x="111061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7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44"/>
        <w:spacing w:before="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58" w:right="190" w:hanging="996"/>
        <w:spacing w:before="0" w:after="0" w:line="25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8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73" w:header="0" w:footer="0" w:gutter="0"/>
          <w:pgNumType w:fmt="decimal"/>
          <w:cols w:equalWidth="0" w:space="708" w:num="2" w:sep="0">
            <w:col w:w="3616" w:space="320"/>
            <w:col w:w="574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53" w:right="1893" w:firstLine="496"/>
        <w:spacing w:before="48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268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7" w:right="2430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7" w:right="356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9" w:right="31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27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26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26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29" w:right="267" w:firstLine="707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73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9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707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0" w:firstLine="707"/>
        <w:spacing w:before="11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59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" w:firstLine="707"/>
        <w:spacing w:before="69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707"/>
        <w:spacing w:before="118" w:after="2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809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3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041" w:space="2267"/>
            <w:col w:w="304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  <w:bookmarkStart w:name="_page_39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7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584" w:right="-20" w:firstLine="0"/>
        <w:spacing w:before="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0a5630c8aa64296" /><Relationship Type="http://schemas.openxmlformats.org/officeDocument/2006/relationships/styles" Target="styles.xml" Id="Ra2b42ef910d5473d" /><Relationship Type="http://schemas.openxmlformats.org/officeDocument/2006/relationships/fontTable" Target="fontTable.xml" Id="Rc1d0a3457ef74c8c" /><Relationship Type="http://schemas.openxmlformats.org/officeDocument/2006/relationships/settings" Target="settings.xml" Id="R70f23f9e13404de5" /><Relationship Type="http://schemas.openxmlformats.org/officeDocument/2006/relationships/webSettings" Target="webSettings.xml" Id="Rcea3f2ac7c1c43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