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7efd927591420b" /><Relationship Type="http://schemas.openxmlformats.org/package/2006/relationships/metadata/core-properties" Target="/docProps/core.xml" Id="R86120f66effd4296" /><Relationship Type="http://schemas.openxmlformats.org/officeDocument/2006/relationships/extended-properties" Target="/docProps/app.xml" Id="Rb08701e6bc5643db" /><Relationship Type="http://schemas.openxmlformats.org/officeDocument/2006/relationships/custom-properties" Target="/docProps/custom.xml" Id="R3598db373a554b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9" w:right="221" w:firstLine="91"/>
        <w:spacing w:before="0" w:after="0" w:line="273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1533525</wp:posOffset>
                </wp:positionH>
                <wp:positionV relativeFrom="page">
                  <wp:posOffset>1019048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428" w:hanging="111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1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4408805</wp:posOffset>
                </wp:positionH>
                <wp:positionV relativeFrom="paragraph">
                  <wp:posOffset>41275</wp:posOffset>
                </wp:positionV>
                <wp:extent cx="1552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3" w:right="842" w:bottom="0" w:left="1622" w:header="0" w:footer="0" w:gutter="0"/>
          <w:pgNumType w:fmt="decimal"/>
          <w:cols w:equalWidth="0" w:space="708" w:num="2" w:sep="0">
            <w:col w:w="3217" w:space="620"/>
            <w:col w:w="59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7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8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2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7" w:firstLine="72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72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1" w:firstLine="0"/>
        <w:spacing w:before="5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1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20"/>
        <w:spacing w:before="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20"/>
        <w:spacing w:before="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4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1" w:firstLine="0"/>
        <w:spacing w:before="101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3" w:right="842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3" w:firstLine="0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20"/>
        <w:spacing w:before="62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0"/>
        <w:spacing w:before="5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710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20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2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4" w:firstLine="72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" w:firstLine="0"/>
        <w:spacing w:before="105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0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2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0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20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5" w:firstLine="0"/>
        <w:spacing w:before="6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03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4" w:right="850" w:bottom="0" w:left="1622" w:header="0" w:footer="0" w:gutter="0"/>
          <w:pgNumType w:fmt="decimal"/>
          <w:cols w:equalWidth="0" w:space="708" w:num="2" w:sep="0">
            <w:col w:w="4903" w:space="1444"/>
            <w:col w:w="341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58"/>
          <w:tab w:val="left" w:leader="none" w:pos="4063"/>
        </w:tabs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406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063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63" w:right="-20" w:firstLine="0"/>
        <w:spacing w:before="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04" w:right="850" w:bottom="0" w:left="16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288ed335134568" /><Relationship Type="http://schemas.openxmlformats.org/officeDocument/2006/relationships/styles" Target="styles.xml" Id="R88a69fe8e1e54dc8" /><Relationship Type="http://schemas.openxmlformats.org/officeDocument/2006/relationships/fontTable" Target="fontTable.xml" Id="R72d2ca7297574c6e" /><Relationship Type="http://schemas.openxmlformats.org/officeDocument/2006/relationships/settings" Target="settings.xml" Id="R4288f4206f624a9b" /><Relationship Type="http://schemas.openxmlformats.org/officeDocument/2006/relationships/webSettings" Target="webSettings.xml" Id="Raebb6788610a4c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