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b5ad80298042a7" /><Relationship Type="http://schemas.openxmlformats.org/package/2006/relationships/metadata/core-properties" Target="/docProps/core.xml" Id="R6071c9214cd04a57" /><Relationship Type="http://schemas.openxmlformats.org/officeDocument/2006/relationships/extended-properties" Target="/docProps/app.xml" Id="R66251ba09cfe4000" /><Relationship Type="http://schemas.openxmlformats.org/officeDocument/2006/relationships/custom-properties" Target="/docProps/custom.xml" Id="R9f877a88566a43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34" w:firstLine="40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1923414</wp:posOffset>
                </wp:positionH>
                <wp:positionV relativeFrom="paragraph">
                  <wp:posOffset>40238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8" w:right="1" w:hanging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6" w:right="-5" w:hanging="92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4233545</wp:posOffset>
                </wp:positionH>
                <wp:positionV relativeFrom="paragraph">
                  <wp:posOffset>22974</wp:posOffset>
                </wp:positionV>
                <wp:extent cx="2314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4575" cy="0"/>
                        </a:xfrm>
                        <a:custGeom>
                          <a:avLst/>
                          <a:pathLst>
                            <a:path w="2314575" h="0">
                              <a:moveTo>
                                <a:pt x="0" y="0"/>
                              </a:moveTo>
                              <a:lnTo>
                                <a:pt x="2314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7" w:bottom="0" w:left="1701" w:header="0" w:footer="0" w:gutter="0"/>
          <w:pgNumType w:fmt="decimal"/>
          <w:cols w:equalWidth="0" w:space="708" w:num="2" w:sep="0">
            <w:col w:w="3703" w:space="354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38" w:firstLine="0"/>
        <w:spacing w:before="84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248" w:firstLine="0"/>
        <w:spacing w:before="0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3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3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103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9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5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58" w:after="0" w:line="29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0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3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8" w:right="927" w:hanging="2647"/>
        <w:spacing w:before="40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0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3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0" w:right="5" w:hanging="4608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0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0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10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3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719"/>
        <w:spacing w:before="3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19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34" w:after="3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52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8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2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00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" w:right="0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22" w:bottom="0" w:left="1701" w:header="0" w:footer="0" w:gutter="0"/>
          <w:pgNumType w:fmt="decimal"/>
          <w:cols w:equalWidth="0" w:space="708" w:num="2" w:sep="0">
            <w:col w:w="4597" w:space="442"/>
            <w:col w:w="46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52"/>
        </w:tabs>
        <w:ind w:left="855" w:right="-20" w:firstLine="0"/>
        <w:spacing w:before="102" w:after="4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79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796" w:header="0" w:footer="0" w:gutter="0"/>
          <w:pgNumType w:fmt="decimal"/>
          <w:cols w:equalWidth="0" w:space="708" w:num="2" w:sep="0">
            <w:col w:w="4438" w:space="1313"/>
            <w:col w:w="450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7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69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7" w:right="293" w:hanging="547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1725295</wp:posOffset>
                </wp:positionH>
                <wp:positionV relativeFrom="paragraph">
                  <wp:posOffset>32601</wp:posOffset>
                </wp:positionV>
                <wp:extent cx="8890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6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9" w:right="241" w:hanging="9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3982720</wp:posOffset>
                </wp:positionH>
                <wp:positionV relativeFrom="paragraph">
                  <wp:posOffset>38106</wp:posOffset>
                </wp:positionV>
                <wp:extent cx="2362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2200" cy="0"/>
                        </a:xfrm>
                        <a:custGeom>
                          <a:avLst/>
                          <a:pathLst>
                            <a:path w="2362200" h="0">
                              <a:moveTo>
                                <a:pt x="0" y="0"/>
                              </a:moveTo>
                              <a:lnTo>
                                <a:pt x="2362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6" w:bottom="0" w:left="1701" w:header="0" w:footer="0" w:gutter="0"/>
          <w:pgNumType w:fmt="decimal"/>
          <w:cols w:equalWidth="0" w:space="708" w:num="2" w:sep="0">
            <w:col w:w="3312" w:space="390"/>
            <w:col w:w="57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9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53" w:firstLine="0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74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5884" w:firstLine="7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93" w:right="1129" w:hanging="1469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LUẬN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50" w:firstLine="719"/>
        <w:spacing w:before="8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00" w:firstLine="0"/>
        <w:spacing w:before="10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5" w:firstLine="0"/>
        <w:spacing w:before="29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79" w:firstLine="0"/>
        <w:spacing w:before="8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9" w:firstLine="719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566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86" w:firstLine="0"/>
        <w:spacing w:before="9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566"/>
        <w:spacing w:before="8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18" w:firstLine="0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566"/>
        <w:spacing w:before="7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315"/>
        </w:tabs>
        <w:ind w:left="689" w:right="-20" w:firstLine="0"/>
        <w:spacing w:before="86" w:after="4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62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628" w:bottom="0" w:left="1701" w:header="0" w:footer="0" w:gutter="0"/>
          <w:pgNumType w:fmt="decimal"/>
          <w:cols w:equalWidth="0" w:space="708" w:num="2" w:sep="0">
            <w:col w:w="4614" w:space="701"/>
            <w:col w:w="42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62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1_0" w:id="8"/>
      <w:bookmarkEnd w:id="8"/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81" w:right="267" w:hanging="506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1485265</wp:posOffset>
                </wp:positionH>
                <wp:positionV relativeFrom="paragraph">
                  <wp:posOffset>61169</wp:posOffset>
                </wp:positionV>
                <wp:extent cx="888999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999" cy="0"/>
                        </a:xfrm>
                        <a:custGeom>
                          <a:avLst/>
                          <a:pathLst>
                            <a:path w="888999" h="0">
                              <a:moveTo>
                                <a:pt x="0" y="0"/>
                              </a:moveTo>
                              <a:lnTo>
                                <a:pt x="888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5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04" w:right="223" w:hanging="847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4410075</wp:posOffset>
                </wp:positionH>
                <wp:positionV relativeFrom="paragraph">
                  <wp:posOffset>56722</wp:posOffset>
                </wp:positionV>
                <wp:extent cx="215265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23" w:bottom="0" w:left="1680" w:header="0" w:footer="0" w:gutter="0"/>
          <w:pgNumType w:fmt="decimal"/>
          <w:cols w:equalWidth="0" w:space="708" w:num="2" w:sep="0">
            <w:col w:w="2975" w:space="171"/>
            <w:col w:w="645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744" w:firstLine="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3265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5982" w:firstLine="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54" w:firstLine="719"/>
        <w:spacing w:before="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" w:right="153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" w:right="155" w:firstLine="719"/>
        <w:spacing w:before="9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1" w:right="1653" w:firstLine="263"/>
        <w:spacing w:before="119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LUẬN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8" w:right="724" w:hanging="4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53" w:firstLine="561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68" w:firstLine="561"/>
        <w:spacing w:before="7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341"/>
        </w:tabs>
        <w:ind w:left="715" w:right="-20" w:firstLine="0"/>
        <w:spacing w:before="85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23" w:bottom="0" w:left="168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41"/>
        </w:tabs>
        <w:ind w:left="2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41"/>
        </w:tabs>
        <w:ind w:left="26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41"/>
        </w:tabs>
        <w:ind w:left="26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41"/>
        </w:tabs>
        <w:ind w:left="1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23" w:bottom="0" w:left="1680" w:header="0" w:footer="0" w:gutter="0"/>
          <w:pgNumType w:fmt="decimal"/>
          <w:cols w:equalWidth="0" w:space="708" w:num="2" w:sep="0">
            <w:col w:w="5412" w:space="1224"/>
            <w:col w:w="296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c5ff56e3284118" /><Relationship Type="http://schemas.openxmlformats.org/officeDocument/2006/relationships/styles" Target="styles.xml" Id="R42630bc865a24a49" /><Relationship Type="http://schemas.openxmlformats.org/officeDocument/2006/relationships/fontTable" Target="fontTable.xml" Id="R66743b55d5f14cfb" /><Relationship Type="http://schemas.openxmlformats.org/officeDocument/2006/relationships/settings" Target="settings.xml" Id="Rd0d722fe13834665" /><Relationship Type="http://schemas.openxmlformats.org/officeDocument/2006/relationships/webSettings" Target="webSettings.xml" Id="Rdd79711d235d43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