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379fbf33b24a52" /><Relationship Type="http://schemas.openxmlformats.org/package/2006/relationships/metadata/core-properties" Target="/docProps/core.xml" Id="Re6d6ee35bb9c47a8" /><Relationship Type="http://schemas.openxmlformats.org/officeDocument/2006/relationships/extended-properties" Target="/docProps/app.xml" Id="R240debbd2ca8430f" /><Relationship Type="http://schemas.openxmlformats.org/officeDocument/2006/relationships/custom-properties" Target="/docProps/custom.xml" Id="R91afcf868b5948f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02" w:right="388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1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7" behindDoc="1" locked="0" layoutInCell="0" allowOverlap="1">
                <wp:simplePos x="0" y="0"/>
                <wp:positionH relativeFrom="page">
                  <wp:posOffset>1777364</wp:posOffset>
                </wp:positionH>
                <wp:positionV relativeFrom="paragraph">
                  <wp:posOffset>67406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jc w:val="left"/>
        <w:ind w:left="1224" w:right="637" w:hanging="424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312/2026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156" w:right="259" w:firstLine="0"/>
        <w:spacing w:before="5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126" w:right="0" w:hanging="112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8" behindDoc="1" locked="0" layoutInCell="0" allowOverlap="1">
                <wp:simplePos x="0" y="0"/>
                <wp:positionH relativeFrom="page">
                  <wp:posOffset>4647565</wp:posOffset>
                </wp:positionH>
                <wp:positionV relativeFrom="paragraph">
                  <wp:posOffset>14663</wp:posOffset>
                </wp:positionV>
                <wp:extent cx="19799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9930" cy="0"/>
                        </a:xfrm>
                        <a:custGeom>
                          <a:avLst/>
                          <a:pathLst>
                            <a:path w="1979930" h="0">
                              <a:moveTo>
                                <a:pt x="0" y="0"/>
                              </a:moveTo>
                              <a:lnTo>
                                <a:pt x="19799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02" w:right="388" w:bottom="0" w:left="1699" w:header="0" w:footer="0" w:gutter="0"/>
          <w:pgNumType w:fmt="decimal"/>
          <w:cols w:equalWidth="0" w:space="708" w:num="2" w:sep="0">
            <w:col w:w="4327" w:space="210"/>
            <w:col w:w="528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41"/>
        </w:tabs>
        <w:jc w:val="left"/>
        <w:ind w:left="720" w:right="2618" w:firstLine="0"/>
        <w:spacing w:before="61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477" w:firstLine="719"/>
        <w:spacing w:before="62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8" w:firstLine="719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4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0" w:firstLine="55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9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3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9" w:firstLine="719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402" w:right="388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3493" w:firstLine="0"/>
        <w:spacing w:before="2" w:after="0" w:line="284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265" w:firstLine="0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09" w:firstLine="0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44" w:firstLine="0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467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59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28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85" w:firstLine="0"/>
        <w:spacing w:before="1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436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248" w:firstLine="0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713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248" w:firstLine="0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939" w:firstLine="0"/>
        <w:spacing w:before="3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26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left"/>
        <w:ind w:left="3447" w:right="2672" w:hanging="344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" w:firstLine="719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2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2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" w:firstLine="0"/>
        <w:spacing w:before="2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" w:firstLine="719"/>
        <w:spacing w:before="6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2" w:firstLine="719"/>
        <w:spacing w:before="6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" w:firstLine="719"/>
        <w:spacing w:before="6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15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2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jc w:val="left"/>
        <w:ind w:left="0" w:right="6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" w:after="0" w:line="238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6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2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5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.620m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07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2" w:after="0" w:line="239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4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719"/>
        <w:spacing w:before="6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323.5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" w:firstLine="707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0"/>
        <w:spacing w:before="2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6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94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223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29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94" w:bottom="0" w:left="1699" w:header="0" w:footer="0" w:gutter="0"/>
          <w:pgNumType w:fmt="decimal"/>
          <w:cols w:equalWidth="0" w:space="708" w:num="2" w:sep="0">
            <w:col w:w="3592" w:space="529"/>
            <w:col w:w="52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94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059d9fd46164cbf" /><Relationship Type="http://schemas.openxmlformats.org/officeDocument/2006/relationships/styles" Target="styles.xml" Id="R12ab7e10984b4f09" /><Relationship Type="http://schemas.openxmlformats.org/officeDocument/2006/relationships/fontTable" Target="fontTable.xml" Id="Rebe2e00638e8457d" /><Relationship Type="http://schemas.openxmlformats.org/officeDocument/2006/relationships/settings" Target="settings.xml" Id="R60ea2db0db754450" /><Relationship Type="http://schemas.openxmlformats.org/officeDocument/2006/relationships/webSettings" Target="webSettings.xml" Id="R9b63ee3f642d4c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