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d2ec5b9464b76" /><Relationship Type="http://schemas.openxmlformats.org/package/2006/relationships/metadata/core-properties" Target="/docProps/core.xml" Id="Rd9bb888150234bc4" /><Relationship Type="http://schemas.openxmlformats.org/officeDocument/2006/relationships/extended-properties" Target="/docProps/app.xml" Id="R33bdf0e9f58f40fa" /><Relationship Type="http://schemas.openxmlformats.org/officeDocument/2006/relationships/custom-properties" Target="/docProps/custom.xml" Id="Rdba347a3243949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65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5" behindDoc="1" locked="0" layoutInCell="0" allowOverlap="1">
                <wp:simplePos x="0" y="0"/>
                <wp:positionH relativeFrom="page">
                  <wp:posOffset>1251585</wp:posOffset>
                </wp:positionH>
                <wp:positionV relativeFrom="page">
                  <wp:posOffset>1360424</wp:posOffset>
                </wp:positionV>
                <wp:extent cx="14382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8275" cy="0"/>
                        </a:xfrm>
                        <a:custGeom>
                          <a:avLst/>
                          <a:pathLst>
                            <a:path w="1438275" h="0">
                              <a:moveTo>
                                <a:pt x="0" y="0"/>
                              </a:moveTo>
                              <a:lnTo>
                                <a:pt x="14382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6" behindDoc="1" locked="0" layoutInCell="0" allowOverlap="1">
                <wp:simplePos x="0" y="0"/>
                <wp:positionH relativeFrom="page">
                  <wp:posOffset>4232910</wp:posOffset>
                </wp:positionH>
                <wp:positionV relativeFrom="page">
                  <wp:posOffset>1369949</wp:posOffset>
                </wp:positionV>
                <wp:extent cx="20859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5975" cy="0"/>
                        </a:xfrm>
                        <a:custGeom>
                          <a:avLst/>
                          <a:pathLst>
                            <a:path w="2085975" h="0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26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53" w:right="661" w:firstLine="62"/>
        <w:spacing w:before="0" w:after="0" w:line="25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8" w:right="544" w:hanging="871"/>
        <w:spacing w:before="0" w:after="0" w:line="25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5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260" w:header="0" w:footer="0" w:gutter="0"/>
          <w:pgNumType w:fmt="decimal"/>
          <w:cols w:equalWidth="0" w:space="708" w:num="2" w:sep="0">
            <w:col w:w="3773" w:space="471"/>
            <w:col w:w="588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627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06" w:right="2587" w:firstLine="496"/>
        <w:spacing w:before="60" w:after="0" w:line="28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0" w:right="567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0" w:right="565" w:firstLine="0"/>
        <w:spacing w:before="6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0" w:right="660" w:firstLine="707"/>
        <w:spacing w:before="10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0" w:right="657" w:firstLine="0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100604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33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0" w:right="575" w:firstLine="631"/>
        <w:spacing w:before="11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03" w:right="683" w:firstLine="0"/>
        <w:spacing w:before="62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2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66" w:line="240" w:lineRule="exact"/>
      </w:pPr>
      <w:bookmarkStart w:name="_page_28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5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0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4" w:firstLine="0"/>
        <w:spacing w:before="11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0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7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10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0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0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6" w:firstLine="0"/>
        <w:spacing w:before="108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66" w:line="240" w:lineRule="exact"/>
      </w:pPr>
      <w:bookmarkStart w:name="_page_30_0" w:id="2"/>
      <w:bookmarkEnd w:id="2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04" w:right="527" w:firstLine="559"/>
        <w:spacing w:before="0" w:after="62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936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11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511" w:right="1" w:firstLine="0"/>
        <w:spacing w:before="16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511" w:right="512" w:firstLine="0"/>
        <w:spacing w:before="2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1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1872"/>
        </w:tabs>
        <w:ind w:left="0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4" w:right="-20" w:firstLine="0"/>
        <w:spacing w:before="2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2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00"/>
        </w:tabs>
        <w:ind w:left="0" w:right="-20" w:firstLine="0"/>
        <w:spacing w:before="2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02" w:right="-20" w:firstLine="0"/>
        <w:spacing w:before="2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936" w:header="0" w:footer="0" w:gutter="0"/>
      <w:pgNumType w:fmt="decimal"/>
      <w:cols w:equalWidth="0" w:space="708" w:num="2" w:sep="0">
        <w:col w:w="4605" w:space="685"/>
        <w:col w:w="516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870738c2b114d62" /><Relationship Type="http://schemas.openxmlformats.org/officeDocument/2006/relationships/styles" Target="styles.xml" Id="R8908e59024944434" /><Relationship Type="http://schemas.openxmlformats.org/officeDocument/2006/relationships/fontTable" Target="fontTable.xml" Id="R27b14619534343c9" /><Relationship Type="http://schemas.openxmlformats.org/officeDocument/2006/relationships/settings" Target="settings.xml" Id="R0087a12fbc414a6a" /><Relationship Type="http://schemas.openxmlformats.org/officeDocument/2006/relationships/webSettings" Target="webSettings.xml" Id="R372aedcf4bd743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