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d093b627824096" /><Relationship Type="http://schemas.openxmlformats.org/package/2006/relationships/metadata/core-properties" Target="/docProps/core.xml" Id="Re491e55136e144f7" /><Relationship Type="http://schemas.openxmlformats.org/officeDocument/2006/relationships/extended-properties" Target="/docProps/app.xml" Id="R77d79a0a37a34b20" /><Relationship Type="http://schemas.openxmlformats.org/officeDocument/2006/relationships/custom-properties" Target="/docProps/custom.xml" Id="R9c6834ff6eb1474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528" w:firstLine="0"/>
        <w:spacing w:before="0" w:after="0" w:line="27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3" behindDoc="1" locked="0" layoutInCell="0" allowOverlap="1">
                <wp:simplePos x="0" y="0"/>
                <wp:positionH relativeFrom="page">
                  <wp:posOffset>4117975</wp:posOffset>
                </wp:positionH>
                <wp:positionV relativeFrom="paragraph">
                  <wp:posOffset>447057</wp:posOffset>
                </wp:positionV>
                <wp:extent cx="20574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57400" cy="0"/>
                        </a:xfrm>
                        <a:custGeom>
                          <a:avLst/>
                          <a:pathLst>
                            <a:path w="2057400" h="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4" behindDoc="1" locked="0" layoutInCell="0" allowOverlap="1">
                <wp:simplePos x="0" y="0"/>
                <wp:positionH relativeFrom="page">
                  <wp:posOffset>1325245</wp:posOffset>
                </wp:positionH>
                <wp:positionV relativeFrom="paragraph">
                  <wp:posOffset>468647</wp:posOffset>
                </wp:positionV>
                <wp:extent cx="1219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19200" cy="0"/>
                        </a:xfrm>
                        <a:custGeom>
                          <a:avLst/>
                          <a:pathLst>
                            <a:path w="1219200" h="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438209</wp:posOffset>
                </wp:positionV>
                <wp:extent cx="41147" cy="189848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1147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HÓA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5" w:line="1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561" w:right="53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1" w:right="-20" w:firstLine="0"/>
        <w:spacing w:before="0" w:after="0" w:line="2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6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561" w:right="536" w:bottom="0" w:left="1701" w:header="0" w:footer="0" w:gutter="0"/>
          <w:pgNumType w:fmt="decimal"/>
          <w:cols w:equalWidth="0" w:space="708" w:num="2" w:sep="0">
            <w:col w:w="3120" w:space="480"/>
            <w:col w:w="6069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56" w:right="2280" w:firstLine="480"/>
        <w:spacing w:before="47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30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4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1" w:right="206" w:firstLine="0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72" w:firstLine="599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23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1" w:right="-20" w:firstLine="0"/>
        <w:spacing w:before="4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564" w:firstLine="0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001119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12" w:right="-20" w:firstLine="0"/>
        <w:spacing w:before="5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98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75" w:firstLine="719"/>
        <w:spacing w:before="48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2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3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561" w:right="53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2" behindDoc="1" locked="0" layoutInCell="0" allowOverlap="1">
                <wp:simplePos x="0" y="0"/>
                <wp:positionH relativeFrom="page">
                  <wp:posOffset>1537970</wp:posOffset>
                </wp:positionH>
                <wp:positionV relativeFrom="paragraph">
                  <wp:posOffset>470171</wp:posOffset>
                </wp:positionV>
                <wp:extent cx="5306313" cy="204215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306313" cy="204215"/>
                        </a:xfrm>
                        <a:custGeom>
                          <a:avLst/>
                          <a:pathLst>
                            <a:path w="530631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306313" y="204215"/>
                              </a:lnTo>
                              <a:lnTo>
                                <a:pt x="53063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233189</wp:posOffset>
                </wp:positionV>
                <wp:extent cx="5172202" cy="20574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172202" cy="205740"/>
                        </a:xfrm>
                        <a:custGeom>
                          <a:avLst/>
                          <a:pathLst>
                            <a:path w="517220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5172202" y="205740"/>
                              </a:lnTo>
                              <a:lnTo>
                                <a:pt x="5172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359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13" behindDoc="1" locked="0" layoutInCell="0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17</wp:posOffset>
                </wp:positionV>
                <wp:extent cx="2004312" cy="20421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04312" cy="204215"/>
                        </a:xfrm>
                        <a:custGeom>
                          <a:avLst/>
                          <a:pathLst>
                            <a:path w="20043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04312" y="204215"/>
                              </a:lnTo>
                              <a:lnTo>
                                <a:pt x="20043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0" w:right="280" w:firstLine="0"/>
        <w:spacing w:before="2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52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4898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05"/>
        </w:tabs>
        <w:jc w:val="left"/>
        <w:ind w:left="1" w:right="222" w:firstLine="0"/>
        <w:spacing w:before="45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38" w:right="-20" w:firstLine="0"/>
        <w:spacing w:before="8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56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4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1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" behindDoc="1" locked="0" layoutInCell="0" allowOverlap="1">
                <wp:simplePos x="0" y="0"/>
                <wp:positionH relativeFrom="page">
                  <wp:posOffset>1537970</wp:posOffset>
                </wp:positionH>
                <wp:positionV relativeFrom="paragraph">
                  <wp:posOffset>779</wp:posOffset>
                </wp:positionV>
                <wp:extent cx="5306313" cy="2042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306313" cy="204216"/>
                        </a:xfrm>
                        <a:custGeom>
                          <a:avLst/>
                          <a:pathLst>
                            <a:path w="530631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306313" y="204216"/>
                              </a:lnTo>
                              <a:lnTo>
                                <a:pt x="53063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235475</wp:posOffset>
                </wp:positionV>
                <wp:extent cx="5172202" cy="204216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172202" cy="204216"/>
                        </a:xfrm>
                        <a:custGeom>
                          <a:avLst/>
                          <a:pathLst>
                            <a:path w="517220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172202" y="204216"/>
                              </a:lnTo>
                              <a:lnTo>
                                <a:pt x="5172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631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3601"/>
          <w:tab w:val="left" w:leader="none" w:pos="4321"/>
          <w:tab w:val="left" w:leader="none" w:pos="5041"/>
          <w:tab w:val="left" w:leader="none" w:pos="5761"/>
          <w:tab w:val="left" w:leader="none" w:pos="6482"/>
          <w:tab w:val="left" w:leader="none" w:pos="7202"/>
        </w:tabs>
        <w:jc w:val="left"/>
        <w:ind w:left="1" w:right="1679" w:firstLine="0"/>
        <w:spacing w:before="49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5657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7884" w:firstLine="0"/>
        <w:spacing w:before="1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6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5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38" w:right="-20" w:firstLine="0"/>
        <w:spacing w:before="11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56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3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8" w:h="16833" w:orient="portrait"/>
      <w:pgMar w:top="561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de0f3c8b00e4ce8" /><Relationship Type="http://schemas.openxmlformats.org/officeDocument/2006/relationships/styles" Target="styles.xml" Id="R5d7ed84d45ff4046" /><Relationship Type="http://schemas.openxmlformats.org/officeDocument/2006/relationships/fontTable" Target="fontTable.xml" Id="Rd12a982d603348dc" /><Relationship Type="http://schemas.openxmlformats.org/officeDocument/2006/relationships/settings" Target="settings.xml" Id="R41559eff3fc14a31" /><Relationship Type="http://schemas.openxmlformats.org/officeDocument/2006/relationships/webSettings" Target="webSettings.xml" Id="R14f02996c13f43f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